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F2472" w14:textId="307B0AC5" w:rsidR="00A76AB4" w:rsidRPr="00A76AB4" w:rsidRDefault="00A76AB4" w:rsidP="00A76AB4">
      <w:pPr>
        <w:jc w:val="center"/>
      </w:pPr>
      <w:r w:rsidRPr="00A76AB4">
        <w:t>Муниципальное бюджетное дошкольное образовательное учреждение</w:t>
      </w:r>
      <w:r w:rsidRPr="00A76AB4">
        <w:br/>
        <w:t>«Детский сад № </w:t>
      </w:r>
      <w:r>
        <w:t>29 «Искорка</w:t>
      </w:r>
      <w:r w:rsidRPr="00A76AB4">
        <w:t>»</w:t>
      </w:r>
      <w:r w:rsidRPr="00A76AB4">
        <w:br/>
        <w:t xml:space="preserve">(МБДОУ Детский сад № </w:t>
      </w:r>
      <w:r>
        <w:t>29</w:t>
      </w:r>
      <w:r w:rsidRPr="00A76AB4">
        <w:t>)</w:t>
      </w:r>
    </w:p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1"/>
        <w:gridCol w:w="2710"/>
      </w:tblGrid>
      <w:tr w:rsidR="00A76AB4" w:rsidRPr="00A76AB4" w14:paraId="15E65595" w14:textId="77777777" w:rsidTr="00A76AB4">
        <w:trPr>
          <w:gridAfter w:val="1"/>
          <w:wAfter w:w="2710" w:type="dxa"/>
          <w:trHeight w:val="450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A6037B" w14:textId="77777777" w:rsidR="00A76AB4" w:rsidRPr="00A76AB4" w:rsidRDefault="00A76AB4" w:rsidP="00A76AB4">
            <w:r w:rsidRPr="00A76AB4">
              <w:t>СОГЛАСОВАНО</w:t>
            </w:r>
          </w:p>
          <w:p w14:paraId="6BE045E5" w14:textId="77777777" w:rsidR="00A76AB4" w:rsidRPr="00A76AB4" w:rsidRDefault="00A76AB4" w:rsidP="00A76AB4">
            <w:r w:rsidRPr="00A76AB4">
              <w:br/>
              <w:t>Педагогическим советом</w:t>
            </w:r>
            <w:r w:rsidRPr="00A76AB4">
              <w:br/>
              <w:t>(протокол от 06.09.2024 № 11)</w:t>
            </w:r>
          </w:p>
        </w:tc>
      </w:tr>
      <w:tr w:rsidR="00A76AB4" w:rsidRPr="00A76AB4" w14:paraId="3CB16A0F" w14:textId="77777777" w:rsidTr="00A76AB4">
        <w:tc>
          <w:tcPr>
            <w:tcW w:w="0" w:type="auto"/>
            <w:vMerge/>
            <w:vAlign w:val="center"/>
            <w:hideMark/>
          </w:tcPr>
          <w:p w14:paraId="406E047A" w14:textId="77777777" w:rsidR="00A76AB4" w:rsidRPr="00A76AB4" w:rsidRDefault="00A76AB4" w:rsidP="00A76AB4"/>
        </w:tc>
        <w:tc>
          <w:tcPr>
            <w:tcW w:w="27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AEA3DF" w14:textId="77777777" w:rsidR="00A76AB4" w:rsidRPr="00A76AB4" w:rsidRDefault="00A76AB4" w:rsidP="00A76AB4">
            <w:r w:rsidRPr="00A76AB4">
              <w:t>УТВЕРЖДАЮ</w:t>
            </w:r>
          </w:p>
          <w:p w14:paraId="61D17CE6" w14:textId="1BAA7EA3" w:rsidR="00A76AB4" w:rsidRPr="00A76AB4" w:rsidRDefault="00A76AB4" w:rsidP="00A76AB4">
            <w:r w:rsidRPr="00A76AB4">
              <w:br/>
              <w:t>Заведующий МБДОУ Детский сад № </w:t>
            </w:r>
            <w:r>
              <w:t>29</w:t>
            </w:r>
            <w:r w:rsidRPr="00A76AB4">
              <w:br/>
            </w:r>
            <w:r>
              <w:t>Коновалова И.К.</w:t>
            </w:r>
            <w:r w:rsidRPr="00A76AB4">
              <w:br/>
              <w:t>09.09.2024</w:t>
            </w:r>
          </w:p>
        </w:tc>
      </w:tr>
      <w:tr w:rsidR="00A76AB4" w:rsidRPr="00A76AB4" w14:paraId="7A3AE8FD" w14:textId="77777777" w:rsidTr="00A76A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E8781" w14:textId="77777777" w:rsidR="00A76AB4" w:rsidRPr="00A76AB4" w:rsidRDefault="00A76AB4" w:rsidP="00A76AB4">
            <w:r w:rsidRPr="00A76AB4">
              <w:t>СОГЛАСОВАНО</w:t>
            </w:r>
            <w:r w:rsidRPr="00A76AB4">
              <w:br/>
              <w:t>Управляющим советом</w:t>
            </w:r>
            <w:r w:rsidRPr="00A76AB4">
              <w:br/>
              <w:t>(протокол от 06.09.2024 № 7)</w:t>
            </w:r>
          </w:p>
        </w:tc>
        <w:tc>
          <w:tcPr>
            <w:tcW w:w="27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159B2" w14:textId="77777777" w:rsidR="00A76AB4" w:rsidRPr="00A76AB4" w:rsidRDefault="00A76AB4" w:rsidP="00A76AB4"/>
        </w:tc>
      </w:tr>
    </w:tbl>
    <w:p w14:paraId="41091E42" w14:textId="56D9857D" w:rsidR="00A76AB4" w:rsidRPr="00A76AB4" w:rsidRDefault="00A76AB4" w:rsidP="00A76AB4">
      <w:r w:rsidRPr="00A76AB4">
        <w:rPr>
          <w:b/>
          <w:bCs/>
        </w:rPr>
        <w:t>Положение о внутренней системе оценки качества образования</w:t>
      </w:r>
      <w:r w:rsidRPr="00A76AB4">
        <w:rPr>
          <w:b/>
          <w:bCs/>
        </w:rPr>
        <w:br/>
        <w:t xml:space="preserve">МБДОУ Детский сад № </w:t>
      </w:r>
      <w:r>
        <w:rPr>
          <w:b/>
          <w:bCs/>
        </w:rPr>
        <w:t>29</w:t>
      </w:r>
    </w:p>
    <w:p w14:paraId="15DA96A2" w14:textId="77777777" w:rsidR="00A76AB4" w:rsidRPr="00A76AB4" w:rsidRDefault="00A76AB4" w:rsidP="00A76AB4">
      <w:r w:rsidRPr="00A76AB4">
        <w:rPr>
          <w:b/>
          <w:bCs/>
        </w:rPr>
        <w:t>1. Общие положения</w:t>
      </w:r>
    </w:p>
    <w:p w14:paraId="7DD1715B" w14:textId="54277430" w:rsidR="00A76AB4" w:rsidRPr="00A76AB4" w:rsidRDefault="00A76AB4" w:rsidP="00A76AB4">
      <w:r w:rsidRPr="00A76AB4">
        <w:t xml:space="preserve">1.1. Положение о внутренней системе оценки качества образования МБДОУ Детский сад № </w:t>
      </w:r>
      <w:r>
        <w:t>29</w:t>
      </w:r>
      <w:r w:rsidRPr="00A76AB4">
        <w:t> (далее – Положение) определяет цели, задачи и механизмы функционирования внутренней системы оценки качества образования в Муниципальном бюджетном дошкольном образовательном учреждении «Детский сад № </w:t>
      </w:r>
      <w:r>
        <w:t>29</w:t>
      </w:r>
      <w:r w:rsidRPr="00A76AB4">
        <w:t>» (далее – детский сад).</w:t>
      </w:r>
    </w:p>
    <w:p w14:paraId="66F6AC36" w14:textId="77777777" w:rsidR="00A76AB4" w:rsidRPr="00A76AB4" w:rsidRDefault="00A76AB4" w:rsidP="00A76AB4">
      <w:r w:rsidRPr="00A76AB4">
        <w:t>1.2. Положение разработано в соответствии с </w:t>
      </w:r>
      <w:hyperlink r:id="rId5" w:tgtFrame="_self" w:tooltip="Об образовании в Российской Федерации" w:history="1">
        <w:r w:rsidRPr="00A76AB4">
          <w:rPr>
            <w:rStyle w:val="a4"/>
          </w:rPr>
          <w:t>Федеральным законом от 29.12.2012 № 273-ФЗ</w:t>
        </w:r>
      </w:hyperlink>
      <w:r w:rsidRPr="00A76AB4">
        <w:t> «Об образовании в Российской Федерации» и другим законодательством в сфере образования, в том числе федеральной образовательной программой дошкольного образования, федеральной адаптированной образовательной программой дошкольного образования для обучающихся с ограниченными возможностями здоровья (далее – ФОП), а также локальными нормативными актами детского сада.</w:t>
      </w:r>
    </w:p>
    <w:p w14:paraId="20399313" w14:textId="77777777" w:rsidR="00A76AB4" w:rsidRPr="00A76AB4" w:rsidRDefault="00A76AB4" w:rsidP="00A76AB4">
      <w:r w:rsidRPr="00A76AB4">
        <w:t>1.3. В Положении используются следующие термины:</w:t>
      </w:r>
    </w:p>
    <w:p w14:paraId="5BCBF241" w14:textId="77777777" w:rsidR="00A76AB4" w:rsidRPr="00A76AB4" w:rsidRDefault="00A76AB4" w:rsidP="00A76AB4">
      <w:pPr>
        <w:numPr>
          <w:ilvl w:val="0"/>
          <w:numId w:val="1"/>
        </w:numPr>
      </w:pPr>
      <w:r w:rsidRPr="00A76AB4">
        <w:rPr>
          <w:b/>
          <w:bCs/>
        </w:rPr>
        <w:t>внутренняя система оценки качества образования (ВСОКО)</w:t>
      </w:r>
      <w:r w:rsidRPr="00A76AB4">
        <w:t> – комплекс мероприятий, проводимых с целью определения качества образовательной деятельности и подготовки обучающихся в детском саду; может быть инструментом мониторинга качества дошкольного образования, проводимого Рособрнадзором.</w:t>
      </w:r>
    </w:p>
    <w:p w14:paraId="3A1983DA" w14:textId="77777777" w:rsidR="00A76AB4" w:rsidRPr="00A76AB4" w:rsidRDefault="00A76AB4" w:rsidP="00A76AB4">
      <w:pPr>
        <w:numPr>
          <w:ilvl w:val="0"/>
          <w:numId w:val="1"/>
        </w:numPr>
      </w:pPr>
      <w:r w:rsidRPr="00A76AB4">
        <w:rPr>
          <w:b/>
          <w:bCs/>
        </w:rPr>
        <w:t>документы ВСОКО</w:t>
      </w:r>
      <w:r w:rsidRPr="00A76AB4">
        <w:t> – совокупность информационно-аналитических продуктов контрольно-оценочной деятельности детского сада, проводимой в рамках ВСОКО;</w:t>
      </w:r>
    </w:p>
    <w:p w14:paraId="7FE40CAC" w14:textId="77777777" w:rsidR="00A76AB4" w:rsidRPr="00A76AB4" w:rsidRDefault="00A76AB4" w:rsidP="00A76AB4">
      <w:pPr>
        <w:numPr>
          <w:ilvl w:val="0"/>
          <w:numId w:val="1"/>
        </w:numPr>
      </w:pPr>
      <w:r w:rsidRPr="00A76AB4">
        <w:rPr>
          <w:b/>
          <w:bCs/>
        </w:rPr>
        <w:t>мониторинг</w:t>
      </w:r>
      <w:r w:rsidRPr="00A76AB4">
        <w:t> – системное, протяженное во времени наблюдение за управляемым 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14:paraId="6AC71173" w14:textId="77777777" w:rsidR="00A76AB4" w:rsidRPr="00A76AB4" w:rsidRDefault="00A76AB4" w:rsidP="00A76AB4">
      <w:pPr>
        <w:numPr>
          <w:ilvl w:val="0"/>
          <w:numId w:val="1"/>
        </w:numPr>
      </w:pPr>
      <w:r w:rsidRPr="00A76AB4">
        <w:rPr>
          <w:b/>
          <w:bCs/>
        </w:rPr>
        <w:t>оценка/оценочная/контрольно-оценочная процедура</w:t>
      </w:r>
      <w:r w:rsidRPr="00A76AB4">
        <w:t> – совокупность мероприятий, направленных на установление степени соответствия фактических показателей планируемым или заданным, в том числе в рамках образовательной программы;</w:t>
      </w:r>
    </w:p>
    <w:p w14:paraId="71F5696D" w14:textId="77777777" w:rsidR="00A76AB4" w:rsidRPr="00A76AB4" w:rsidRDefault="00A76AB4" w:rsidP="00A76AB4">
      <w:pPr>
        <w:numPr>
          <w:ilvl w:val="0"/>
          <w:numId w:val="1"/>
        </w:numPr>
      </w:pPr>
      <w:r w:rsidRPr="00A76AB4">
        <w:rPr>
          <w:b/>
          <w:bCs/>
        </w:rPr>
        <w:lastRenderedPageBreak/>
        <w:t>ООП/ООП ДО</w:t>
      </w:r>
      <w:r w:rsidRPr="00A76AB4">
        <w:t> – основная образовательная программа дошкольного образования (образовательная программа дошкольного образования);</w:t>
      </w:r>
    </w:p>
    <w:p w14:paraId="6EDA7627" w14:textId="77777777" w:rsidR="00A76AB4" w:rsidRPr="00A76AB4" w:rsidRDefault="00A76AB4" w:rsidP="00A76AB4">
      <w:pPr>
        <w:numPr>
          <w:ilvl w:val="0"/>
          <w:numId w:val="1"/>
        </w:numPr>
      </w:pPr>
      <w:r w:rsidRPr="00A76AB4">
        <w:rPr>
          <w:b/>
          <w:bCs/>
        </w:rPr>
        <w:t>образовательная программа</w:t>
      </w:r>
      <w:r w:rsidRPr="00A76AB4">
        <w:t> – ООП, адаптированная основная образовательная программа дошкольного образования (АООП ДО) и образовательная программа дополнительного образования.</w:t>
      </w:r>
    </w:p>
    <w:p w14:paraId="4DF3A43D" w14:textId="77777777" w:rsidR="00A76AB4" w:rsidRPr="00A76AB4" w:rsidRDefault="00A76AB4" w:rsidP="00A76AB4">
      <w:r w:rsidRPr="00A76AB4">
        <w:rPr>
          <w:b/>
          <w:bCs/>
        </w:rPr>
        <w:t>2. Цели, задачи, принципы ВСОКО</w:t>
      </w:r>
    </w:p>
    <w:p w14:paraId="16F08B8F" w14:textId="77777777" w:rsidR="00A76AB4" w:rsidRPr="00A76AB4" w:rsidRDefault="00A76AB4" w:rsidP="00A76AB4">
      <w:r w:rsidRPr="00A76AB4">
        <w:t>2.1. Цель ВСОКО – установить соответствие качества дошкольного образования в детском саду, в том числе качества ООП, условий реализации ООП и качества подготовки обучающихся, требованиям действующего законодательства РФ в сфере образования.</w:t>
      </w:r>
    </w:p>
    <w:p w14:paraId="2526A6CC" w14:textId="77777777" w:rsidR="00A76AB4" w:rsidRPr="00A76AB4" w:rsidRDefault="00A76AB4" w:rsidP="00A76AB4">
      <w:r w:rsidRPr="00A76AB4">
        <w:t>2.2. Задачи ВСОКО:</w:t>
      </w:r>
    </w:p>
    <w:p w14:paraId="56D99C47" w14:textId="77777777" w:rsidR="00A76AB4" w:rsidRPr="00A76AB4" w:rsidRDefault="00A76AB4" w:rsidP="00A76AB4">
      <w:pPr>
        <w:numPr>
          <w:ilvl w:val="0"/>
          <w:numId w:val="2"/>
        </w:numPr>
      </w:pPr>
      <w:r w:rsidRPr="00A76AB4">
        <w:t>определение соответствия качества подготовки обучающихся федеральному государственному образовательному стандарту дошкольного образования, ФОП;</w:t>
      </w:r>
    </w:p>
    <w:p w14:paraId="754D2429" w14:textId="77777777" w:rsidR="00A76AB4" w:rsidRPr="00A76AB4" w:rsidRDefault="00A76AB4" w:rsidP="00A76AB4">
      <w:pPr>
        <w:numPr>
          <w:ilvl w:val="0"/>
          <w:numId w:val="2"/>
        </w:numPr>
      </w:pPr>
      <w:r w:rsidRPr="00A76AB4">
        <w:t>выявление уровня образовательных достижений обучающихся;</w:t>
      </w:r>
    </w:p>
    <w:p w14:paraId="2B7126F7" w14:textId="77777777" w:rsidR="00A76AB4" w:rsidRPr="00A76AB4" w:rsidRDefault="00A76AB4" w:rsidP="00A76AB4">
      <w:pPr>
        <w:numPr>
          <w:ilvl w:val="0"/>
          <w:numId w:val="2"/>
        </w:numPr>
      </w:pPr>
      <w:r w:rsidRPr="00A76AB4">
        <w:t>анализ полученной информации, выявление факторов, влияющих на качество образования в детском саду;</w:t>
      </w:r>
    </w:p>
    <w:p w14:paraId="2EF0A521" w14:textId="77777777" w:rsidR="00A76AB4" w:rsidRPr="00A76AB4" w:rsidRDefault="00A76AB4" w:rsidP="00A76AB4">
      <w:pPr>
        <w:numPr>
          <w:ilvl w:val="0"/>
          <w:numId w:val="2"/>
        </w:numPr>
      </w:pPr>
      <w:r w:rsidRPr="00A76AB4">
        <w:t> формирование документов ВСОКО для принятия управленческих решений, направленных на повышение качества образования в детском саду.</w:t>
      </w:r>
    </w:p>
    <w:p w14:paraId="60FB9CD5" w14:textId="77777777" w:rsidR="00A76AB4" w:rsidRPr="00A76AB4" w:rsidRDefault="00A76AB4" w:rsidP="00A76AB4">
      <w:r w:rsidRPr="00A76AB4">
        <w:t>2.3. Основными принципами ВСОКО в детском саду являются:</w:t>
      </w:r>
    </w:p>
    <w:p w14:paraId="2FBC79E9" w14:textId="77777777" w:rsidR="00A76AB4" w:rsidRPr="00A76AB4" w:rsidRDefault="00A76AB4" w:rsidP="00A76AB4">
      <w:pPr>
        <w:numPr>
          <w:ilvl w:val="0"/>
          <w:numId w:val="3"/>
        </w:numPr>
      </w:pPr>
      <w:r w:rsidRPr="00A76AB4">
        <w:t>принцип объективности, достоверности, полноты и системности информации о качестве образования;</w:t>
      </w:r>
    </w:p>
    <w:p w14:paraId="6C9DB403" w14:textId="77777777" w:rsidR="00A76AB4" w:rsidRPr="00A76AB4" w:rsidRDefault="00A76AB4" w:rsidP="00A76AB4">
      <w:pPr>
        <w:numPr>
          <w:ilvl w:val="0"/>
          <w:numId w:val="3"/>
        </w:numPr>
      </w:pPr>
      <w:r w:rsidRPr="00A76AB4">
        <w:t>принцип открытости, прозрачности процедур оценки качества образования;</w:t>
      </w:r>
    </w:p>
    <w:p w14:paraId="790FC528" w14:textId="77777777" w:rsidR="00A76AB4" w:rsidRPr="00A76AB4" w:rsidRDefault="00A76AB4" w:rsidP="00A76AB4">
      <w:pPr>
        <w:numPr>
          <w:ilvl w:val="0"/>
          <w:numId w:val="3"/>
        </w:numPr>
      </w:pPr>
      <w:r w:rsidRPr="00A76AB4">
        <w:t>принцип доступности информации о состоянии и качестве образования для участников образовательных отношений;</w:t>
      </w:r>
    </w:p>
    <w:p w14:paraId="6D0B894A" w14:textId="77777777" w:rsidR="00A76AB4" w:rsidRPr="00A76AB4" w:rsidRDefault="00A76AB4" w:rsidP="00A76AB4">
      <w:pPr>
        <w:numPr>
          <w:ilvl w:val="0"/>
          <w:numId w:val="3"/>
        </w:numPr>
      </w:pPr>
      <w:r w:rsidRPr="00A76AB4">
        <w:t>принцип оптимальности использования источников первичных данных для определения показателей качества и эффективности образования (с учетом возможности их многократного использования);</w:t>
      </w:r>
    </w:p>
    <w:p w14:paraId="6E9EBC2A" w14:textId="77777777" w:rsidR="00A76AB4" w:rsidRPr="00A76AB4" w:rsidRDefault="00A76AB4" w:rsidP="00A76AB4">
      <w:pPr>
        <w:numPr>
          <w:ilvl w:val="0"/>
          <w:numId w:val="3"/>
        </w:numPr>
      </w:pPr>
      <w:r w:rsidRPr="00A76AB4">
        <w:t>принцип взаимного дополнения оценочных процедур, установление между ними взаимосвязей и взаимозависимостей;</w:t>
      </w:r>
    </w:p>
    <w:p w14:paraId="5AA580D5" w14:textId="77777777" w:rsidR="00A76AB4" w:rsidRPr="00A76AB4" w:rsidRDefault="00A76AB4" w:rsidP="00A76AB4">
      <w:pPr>
        <w:numPr>
          <w:ilvl w:val="0"/>
          <w:numId w:val="3"/>
        </w:numPr>
      </w:pPr>
      <w:r w:rsidRPr="00A76AB4">
        <w:t>принцип соблюдения морально-этических норм при проведении процедур оценки качества образования в детском саду.</w:t>
      </w:r>
    </w:p>
    <w:p w14:paraId="1A4C42AC" w14:textId="77777777" w:rsidR="00A76AB4" w:rsidRPr="00A76AB4" w:rsidRDefault="00A76AB4" w:rsidP="00A76AB4">
      <w:r w:rsidRPr="00A76AB4">
        <w:rPr>
          <w:b/>
          <w:bCs/>
        </w:rPr>
        <w:t>3. Организация ВСОКО</w:t>
      </w:r>
    </w:p>
    <w:p w14:paraId="7AA68B69" w14:textId="77777777" w:rsidR="00A76AB4" w:rsidRPr="00A76AB4" w:rsidRDefault="00A76AB4" w:rsidP="00A76AB4">
      <w:r w:rsidRPr="00A76AB4">
        <w:t>3.1. В рамках ВСОКО оценивается:</w:t>
      </w:r>
    </w:p>
    <w:p w14:paraId="623F2D8F" w14:textId="77777777" w:rsidR="00A76AB4" w:rsidRPr="00A76AB4" w:rsidRDefault="00A76AB4" w:rsidP="00A76AB4">
      <w:pPr>
        <w:numPr>
          <w:ilvl w:val="0"/>
          <w:numId w:val="4"/>
        </w:numPr>
      </w:pPr>
      <w:r w:rsidRPr="00A76AB4">
        <w:t>качество образовательных программ;</w:t>
      </w:r>
    </w:p>
    <w:p w14:paraId="2CC3AEE0" w14:textId="77777777" w:rsidR="00A76AB4" w:rsidRPr="00A76AB4" w:rsidRDefault="00A76AB4" w:rsidP="00A76AB4">
      <w:pPr>
        <w:numPr>
          <w:ilvl w:val="0"/>
          <w:numId w:val="4"/>
        </w:numPr>
      </w:pPr>
      <w:r w:rsidRPr="00A76AB4">
        <w:t>качество условий реализации образовательных программ, в том числе инфраструктура детского сада и ее доступность для детей с ОВЗ и инвалидностью;</w:t>
      </w:r>
    </w:p>
    <w:p w14:paraId="6A189EBD" w14:textId="77777777" w:rsidR="00A76AB4" w:rsidRPr="00A76AB4" w:rsidRDefault="00A76AB4" w:rsidP="00A76AB4">
      <w:pPr>
        <w:numPr>
          <w:ilvl w:val="0"/>
          <w:numId w:val="4"/>
        </w:numPr>
      </w:pPr>
      <w:r w:rsidRPr="00A76AB4">
        <w:t>динамика развития и образовательные результаты обучающихся;</w:t>
      </w:r>
    </w:p>
    <w:p w14:paraId="4D8EB0EB" w14:textId="77777777" w:rsidR="00A76AB4" w:rsidRPr="00A76AB4" w:rsidRDefault="00A76AB4" w:rsidP="00A76AB4">
      <w:pPr>
        <w:numPr>
          <w:ilvl w:val="0"/>
          <w:numId w:val="4"/>
        </w:numPr>
      </w:pPr>
      <w:r w:rsidRPr="00A76AB4">
        <w:t>удовлетворенность потребителей качеством образования.</w:t>
      </w:r>
    </w:p>
    <w:p w14:paraId="762615AA" w14:textId="77777777" w:rsidR="00A76AB4" w:rsidRPr="00A76AB4" w:rsidRDefault="00A76AB4" w:rsidP="00A76AB4">
      <w:r w:rsidRPr="00A76AB4">
        <w:t>3.2. Оценочные процедуры ВСОКО группируются по следующим направлениям:</w:t>
      </w:r>
    </w:p>
    <w:p w14:paraId="2E1A02FC" w14:textId="77777777" w:rsidR="00A76AB4" w:rsidRPr="00A76AB4" w:rsidRDefault="00A76AB4" w:rsidP="00A76AB4">
      <w:pPr>
        <w:numPr>
          <w:ilvl w:val="0"/>
          <w:numId w:val="5"/>
        </w:numPr>
      </w:pPr>
      <w:r w:rsidRPr="00A76AB4">
        <w:lastRenderedPageBreak/>
        <w:t>качество образовательных программ;</w:t>
      </w:r>
    </w:p>
    <w:p w14:paraId="36F14A80" w14:textId="77777777" w:rsidR="00A76AB4" w:rsidRPr="00A76AB4" w:rsidRDefault="00A76AB4" w:rsidP="00A76AB4">
      <w:pPr>
        <w:numPr>
          <w:ilvl w:val="0"/>
          <w:numId w:val="5"/>
        </w:numPr>
      </w:pPr>
      <w:r w:rsidRPr="00A76AB4">
        <w:t>развитие воспитанников;</w:t>
      </w:r>
    </w:p>
    <w:p w14:paraId="61C3D8E1" w14:textId="77777777" w:rsidR="00A76AB4" w:rsidRPr="00A76AB4" w:rsidRDefault="00A76AB4" w:rsidP="00A76AB4">
      <w:pPr>
        <w:numPr>
          <w:ilvl w:val="0"/>
          <w:numId w:val="5"/>
        </w:numPr>
      </w:pPr>
      <w:r w:rsidRPr="00A76AB4">
        <w:t>характеристики работников (кадровые ресурсы);</w:t>
      </w:r>
    </w:p>
    <w:p w14:paraId="31641B69" w14:textId="77777777" w:rsidR="00A76AB4" w:rsidRPr="00A76AB4" w:rsidRDefault="00A76AB4" w:rsidP="00A76AB4">
      <w:pPr>
        <w:numPr>
          <w:ilvl w:val="0"/>
          <w:numId w:val="5"/>
        </w:numPr>
      </w:pPr>
      <w:r w:rsidRPr="00A76AB4">
        <w:t>организация обучения и воспитания;</w:t>
      </w:r>
    </w:p>
    <w:p w14:paraId="687C65A8" w14:textId="77777777" w:rsidR="00A76AB4" w:rsidRPr="00A76AB4" w:rsidRDefault="00A76AB4" w:rsidP="00A76AB4">
      <w:pPr>
        <w:numPr>
          <w:ilvl w:val="0"/>
          <w:numId w:val="5"/>
        </w:numPr>
      </w:pPr>
      <w:r w:rsidRPr="00A76AB4">
        <w:t>инфраструктура детского сада;</w:t>
      </w:r>
    </w:p>
    <w:p w14:paraId="0754C80F" w14:textId="77777777" w:rsidR="00A76AB4" w:rsidRPr="00A76AB4" w:rsidRDefault="00A76AB4" w:rsidP="00A76AB4">
      <w:pPr>
        <w:numPr>
          <w:ilvl w:val="0"/>
          <w:numId w:val="5"/>
        </w:numPr>
      </w:pPr>
      <w:r w:rsidRPr="00A76AB4">
        <w:t>открытость и взаимодействие;</w:t>
      </w:r>
    </w:p>
    <w:p w14:paraId="5A8B9BBF" w14:textId="77777777" w:rsidR="00A76AB4" w:rsidRPr="00A76AB4" w:rsidRDefault="00A76AB4" w:rsidP="00A76AB4">
      <w:pPr>
        <w:numPr>
          <w:ilvl w:val="0"/>
          <w:numId w:val="5"/>
        </w:numPr>
      </w:pPr>
      <w:r w:rsidRPr="00A76AB4">
        <w:t>документирование и управление.</w:t>
      </w:r>
    </w:p>
    <w:p w14:paraId="38E2E659" w14:textId="77777777" w:rsidR="00A76AB4" w:rsidRPr="00A76AB4" w:rsidRDefault="00A76AB4" w:rsidP="00A76AB4">
      <w:r w:rsidRPr="00A76AB4">
        <w:t>3.3. Система оценки качества дошкольного образования в рамках реализации АОП ДО:</w:t>
      </w:r>
    </w:p>
    <w:p w14:paraId="73ABB6C0" w14:textId="77777777" w:rsidR="00A76AB4" w:rsidRPr="00A76AB4" w:rsidRDefault="00A76AB4" w:rsidP="00A76AB4">
      <w:pPr>
        <w:numPr>
          <w:ilvl w:val="0"/>
          <w:numId w:val="6"/>
        </w:numPr>
      </w:pPr>
      <w:r w:rsidRPr="00A76AB4">
        <w:t>сфокусирована на оценивании психолого-педагогических и других условий реализации АОП ДО в пяти образовательных областях, определенных ФГОС ДО;</w:t>
      </w:r>
    </w:p>
    <w:p w14:paraId="1D8EDC76" w14:textId="77777777" w:rsidR="00A76AB4" w:rsidRPr="00A76AB4" w:rsidRDefault="00A76AB4" w:rsidP="00A76AB4">
      <w:pPr>
        <w:numPr>
          <w:ilvl w:val="0"/>
          <w:numId w:val="6"/>
        </w:numPr>
      </w:pPr>
      <w:r w:rsidRPr="00A76AB4">
        <w:t>учитывает образовательные предпочтения и удовлетворенность дошкольным образованием со стороны семьи ребенка;</w:t>
      </w:r>
    </w:p>
    <w:p w14:paraId="0CAC6653" w14:textId="77777777" w:rsidR="00A76AB4" w:rsidRPr="00A76AB4" w:rsidRDefault="00A76AB4" w:rsidP="00A76AB4">
      <w:pPr>
        <w:numPr>
          <w:ilvl w:val="0"/>
          <w:numId w:val="6"/>
        </w:numPr>
      </w:pPr>
      <w:r w:rsidRPr="00A76AB4">
        <w:t>исключает использование оценки индивидуального развития ребенка в контексте оценки работы детского сада;</w:t>
      </w:r>
    </w:p>
    <w:p w14:paraId="4CDE2E41" w14:textId="77777777" w:rsidR="00A76AB4" w:rsidRPr="00A76AB4" w:rsidRDefault="00A76AB4" w:rsidP="00A76AB4">
      <w:pPr>
        <w:numPr>
          <w:ilvl w:val="0"/>
          <w:numId w:val="6"/>
        </w:numPr>
      </w:pPr>
      <w:r w:rsidRPr="00A76AB4">
        <w:t>исключает унификацию и поддерживает вариативность форм и методов дошкольного образования;</w:t>
      </w:r>
    </w:p>
    <w:p w14:paraId="02A164FC" w14:textId="77777777" w:rsidR="00A76AB4" w:rsidRPr="00A76AB4" w:rsidRDefault="00A76AB4" w:rsidP="00A76AB4">
      <w:pPr>
        <w:numPr>
          <w:ilvl w:val="0"/>
          <w:numId w:val="6"/>
        </w:numPr>
      </w:pPr>
      <w:r w:rsidRPr="00A76AB4">
        <w:t>способствует открытости по отношению к ожиданиям ребенка с ОВЗ, семьи, педагогических работников, общества и государства;</w:t>
      </w:r>
    </w:p>
    <w:p w14:paraId="04ABC435" w14:textId="77777777" w:rsidR="00A76AB4" w:rsidRPr="00A76AB4" w:rsidRDefault="00A76AB4" w:rsidP="00A76AB4">
      <w:pPr>
        <w:numPr>
          <w:ilvl w:val="0"/>
          <w:numId w:val="6"/>
        </w:numPr>
      </w:pPr>
      <w:r w:rsidRPr="00A76AB4">
        <w:t>включает как оценку педагогическими работниками детского сада собственной работы, так и независимую профессиональную и общественную оценку условий образовательной деятельности в дошкольной образовательной организации;</w:t>
      </w:r>
    </w:p>
    <w:p w14:paraId="4C92E29F" w14:textId="77777777" w:rsidR="00A76AB4" w:rsidRPr="00A76AB4" w:rsidRDefault="00A76AB4" w:rsidP="00A76AB4">
      <w:pPr>
        <w:numPr>
          <w:ilvl w:val="0"/>
          <w:numId w:val="6"/>
        </w:numPr>
      </w:pPr>
      <w:r w:rsidRPr="00A76AB4">
        <w:t>использует единые инструменты, оценивающие условия реализации АОП ДО, как для самоанализа, так и для внешнего оценивания.</w:t>
      </w:r>
    </w:p>
    <w:p w14:paraId="3A0CD587" w14:textId="77777777" w:rsidR="00A76AB4" w:rsidRPr="00A76AB4" w:rsidRDefault="00A76AB4" w:rsidP="00A76AB4">
      <w:r w:rsidRPr="00A76AB4">
        <w:t>3.4. Направления оценочной деятельности ВСОКО могут меняться в соответствии с приказом заведующего.</w:t>
      </w:r>
    </w:p>
    <w:p w14:paraId="19687C8E" w14:textId="77777777" w:rsidR="00A76AB4" w:rsidRPr="00A76AB4" w:rsidRDefault="00A76AB4" w:rsidP="00A76AB4">
      <w:r w:rsidRPr="00A76AB4">
        <w:t>3.5. Для контроля исполнения оценочных процедур ВСОКО назначается ответственный работник на основании приказа заведующего.</w:t>
      </w:r>
    </w:p>
    <w:p w14:paraId="587F0543" w14:textId="77777777" w:rsidR="00A76AB4" w:rsidRPr="00A76AB4" w:rsidRDefault="00A76AB4" w:rsidP="00A76AB4">
      <w:r w:rsidRPr="00A76AB4">
        <w:t>3.6. Ответственный за контроль исполнения оценочных процедур ВСОКО:</w:t>
      </w:r>
    </w:p>
    <w:p w14:paraId="1BF9C597" w14:textId="77777777" w:rsidR="00A76AB4" w:rsidRPr="00A76AB4" w:rsidRDefault="00A76AB4" w:rsidP="00A76AB4">
      <w:pPr>
        <w:numPr>
          <w:ilvl w:val="0"/>
          <w:numId w:val="7"/>
        </w:numPr>
      </w:pPr>
      <w:r w:rsidRPr="00A76AB4">
        <w:t>обеспечивает функционирование ВСОКО в детском саду в соответствии с локальными актами;</w:t>
      </w:r>
    </w:p>
    <w:p w14:paraId="581DFB0F" w14:textId="77777777" w:rsidR="00A76AB4" w:rsidRPr="00A76AB4" w:rsidRDefault="00A76AB4" w:rsidP="00A76AB4">
      <w:pPr>
        <w:numPr>
          <w:ilvl w:val="0"/>
          <w:numId w:val="7"/>
        </w:numPr>
      </w:pPr>
      <w:r w:rsidRPr="00A76AB4">
        <w:t>участвует в организации проведения оценочных процедур локального, муниципального, регионального, федерального уровней;</w:t>
      </w:r>
    </w:p>
    <w:p w14:paraId="11355A0D" w14:textId="77777777" w:rsidR="00A76AB4" w:rsidRPr="00A76AB4" w:rsidRDefault="00A76AB4" w:rsidP="00A76AB4">
      <w:pPr>
        <w:numPr>
          <w:ilvl w:val="0"/>
          <w:numId w:val="7"/>
        </w:numPr>
      </w:pPr>
      <w:r w:rsidRPr="00A76AB4">
        <w:t>обеспечивает объективность проведения оценочных процедур;</w:t>
      </w:r>
    </w:p>
    <w:p w14:paraId="46CC51E8" w14:textId="77777777" w:rsidR="00A76AB4" w:rsidRPr="00A76AB4" w:rsidRDefault="00A76AB4" w:rsidP="00A76AB4">
      <w:pPr>
        <w:numPr>
          <w:ilvl w:val="0"/>
          <w:numId w:val="7"/>
        </w:numPr>
      </w:pPr>
      <w:r w:rsidRPr="00A76AB4">
        <w:t>обеспечивает достоверность информации, представляемой в итоговых документах ВСОКО;</w:t>
      </w:r>
    </w:p>
    <w:p w14:paraId="276EF910" w14:textId="77777777" w:rsidR="00A76AB4" w:rsidRPr="00A76AB4" w:rsidRDefault="00A76AB4" w:rsidP="00A76AB4">
      <w:pPr>
        <w:numPr>
          <w:ilvl w:val="0"/>
          <w:numId w:val="7"/>
        </w:numPr>
      </w:pPr>
      <w:r w:rsidRPr="00A76AB4">
        <w:t>участвует в разработке управленческих решений в рамках своей компетенции на основе результатов оценочных процедур ВСОКО.</w:t>
      </w:r>
    </w:p>
    <w:p w14:paraId="6755B519" w14:textId="77777777" w:rsidR="00A76AB4" w:rsidRPr="00A76AB4" w:rsidRDefault="00A76AB4" w:rsidP="00A76AB4">
      <w:r w:rsidRPr="00A76AB4">
        <w:lastRenderedPageBreak/>
        <w:t>3.7. Для проведения оценочных процедур ВСОКО назначаются работники на основании приказа заведующего.</w:t>
      </w:r>
    </w:p>
    <w:p w14:paraId="5E117B90" w14:textId="77777777" w:rsidR="00A76AB4" w:rsidRPr="00A76AB4" w:rsidRDefault="00A76AB4" w:rsidP="00A76AB4">
      <w:r w:rsidRPr="00A76AB4">
        <w:t>3.8. Функционал исполнителей и сроки оценочных процедур ВСОКО определяются ежегодно приказом заведующего.</w:t>
      </w:r>
    </w:p>
    <w:p w14:paraId="5FBE2A56" w14:textId="77777777" w:rsidR="00A76AB4" w:rsidRPr="00A76AB4" w:rsidRDefault="00A76AB4" w:rsidP="00A76AB4">
      <w:r w:rsidRPr="00A76AB4">
        <w:t>3.9. Функционал исполнителей оценочных процедур ВСОКО может включать в себя:</w:t>
      </w:r>
    </w:p>
    <w:p w14:paraId="1D6B1C15" w14:textId="77777777" w:rsidR="00A76AB4" w:rsidRPr="00A76AB4" w:rsidRDefault="00A76AB4" w:rsidP="00A76AB4">
      <w:pPr>
        <w:numPr>
          <w:ilvl w:val="0"/>
          <w:numId w:val="8"/>
        </w:numPr>
      </w:pPr>
      <w:r w:rsidRPr="00A76AB4">
        <w:t>разработку проектов локальных актов, которые регулируют функционирование ВСОКО в детском саду;</w:t>
      </w:r>
    </w:p>
    <w:p w14:paraId="31210841" w14:textId="77777777" w:rsidR="00A76AB4" w:rsidRPr="00A76AB4" w:rsidRDefault="00A76AB4" w:rsidP="00A76AB4">
      <w:pPr>
        <w:numPr>
          <w:ilvl w:val="0"/>
          <w:numId w:val="8"/>
        </w:numPr>
      </w:pPr>
      <w:r w:rsidRPr="00A76AB4">
        <w:t>проведение оценочных процедур ВСОКО по плану-графику, утверждаемому приказом заведующего;</w:t>
      </w:r>
    </w:p>
    <w:p w14:paraId="5B46690C" w14:textId="77777777" w:rsidR="00A76AB4" w:rsidRPr="00A76AB4" w:rsidRDefault="00A76AB4" w:rsidP="00A76AB4">
      <w:pPr>
        <w:numPr>
          <w:ilvl w:val="0"/>
          <w:numId w:val="8"/>
        </w:numPr>
      </w:pPr>
      <w:r w:rsidRPr="00A76AB4">
        <w:t>сбор, обработку, хранение и представление информации о состоянии качества образования в детском саду;</w:t>
      </w:r>
    </w:p>
    <w:p w14:paraId="3738DD7B" w14:textId="77777777" w:rsidR="00A76AB4" w:rsidRPr="00A76AB4" w:rsidRDefault="00A76AB4" w:rsidP="00A76AB4">
      <w:pPr>
        <w:numPr>
          <w:ilvl w:val="0"/>
          <w:numId w:val="8"/>
        </w:numPr>
      </w:pPr>
      <w:r w:rsidRPr="00A76AB4">
        <w:t>оформление документов ВСОКО, в том числе итоговых;</w:t>
      </w:r>
    </w:p>
    <w:p w14:paraId="1B9595A5" w14:textId="77777777" w:rsidR="00A76AB4" w:rsidRPr="00A76AB4" w:rsidRDefault="00A76AB4" w:rsidP="00A76AB4">
      <w:pPr>
        <w:numPr>
          <w:ilvl w:val="0"/>
          <w:numId w:val="8"/>
        </w:numPr>
      </w:pPr>
      <w:r w:rsidRPr="00A76AB4">
        <w:t>предложение управленческих решений по повышению качества образования на основе анализа результатов, полученных в процессе реализации ВСОКО.</w:t>
      </w:r>
    </w:p>
    <w:p w14:paraId="549AAC3D" w14:textId="77777777" w:rsidR="00A76AB4" w:rsidRPr="00A76AB4" w:rsidRDefault="00A76AB4" w:rsidP="00A76AB4">
      <w:r w:rsidRPr="00A76AB4">
        <w:t>3.10. Оценочные процедуры ВСОКО включаются в годовой план работы детского сада.</w:t>
      </w:r>
    </w:p>
    <w:p w14:paraId="4CCE7D12" w14:textId="77777777" w:rsidR="00A76AB4" w:rsidRPr="00A76AB4" w:rsidRDefault="00A76AB4" w:rsidP="00A76AB4">
      <w:r w:rsidRPr="00A76AB4">
        <w:rPr>
          <w:b/>
          <w:bCs/>
        </w:rPr>
        <w:t>4. Реализация ВСОКО</w:t>
      </w:r>
    </w:p>
    <w:p w14:paraId="28A0FE5F" w14:textId="77777777" w:rsidR="00A76AB4" w:rsidRPr="00A76AB4" w:rsidRDefault="00A76AB4" w:rsidP="00A76AB4">
      <w:r w:rsidRPr="00A76AB4">
        <w:t>4.1. Оценочные процедуры ВСОКО проводятся с использованием подходящего инструментария, который разрабатывается детским садом самостоятельно.</w:t>
      </w:r>
    </w:p>
    <w:p w14:paraId="434B4C64" w14:textId="77777777" w:rsidR="00A76AB4" w:rsidRPr="00A76AB4" w:rsidRDefault="00A76AB4" w:rsidP="00A76AB4">
      <w:r w:rsidRPr="00A76AB4">
        <w:t>4.2. В инструментарий ВСОКО могут входить инструменты мониторинга и оценки качества дошкольного образования, используемые федеральными, региональными и муниципальными органами власти (формы, оценочные листы, анкеты, отчеты и др.).</w:t>
      </w:r>
    </w:p>
    <w:p w14:paraId="3ABE75EA" w14:textId="77777777" w:rsidR="00A76AB4" w:rsidRPr="00A76AB4" w:rsidRDefault="00A76AB4" w:rsidP="00A76AB4">
      <w:r w:rsidRPr="00A76AB4">
        <w:t>4.3. Ответственный за контроль исполнения оценочных процедур ВСОКО следит за актуальностью инструментария ВСОКО в детском саду в том аспекте, чтобы применение данного инструментария позволило получить достоверные, объективные результаты ВСОКО, позволяющие оценить выполнение требований действующего законодательства РФ.</w:t>
      </w:r>
    </w:p>
    <w:p w14:paraId="37BE66D4" w14:textId="77777777" w:rsidR="00A76AB4" w:rsidRPr="00A76AB4" w:rsidRDefault="00A76AB4" w:rsidP="00A76AB4">
      <w:r w:rsidRPr="00A76AB4">
        <w:t>4.4. Инструментарий ВСОКО детского сада включает в том числе:</w:t>
      </w:r>
    </w:p>
    <w:p w14:paraId="1E7B9E2C" w14:textId="77777777" w:rsidR="00A76AB4" w:rsidRPr="00A76AB4" w:rsidRDefault="00A76AB4" w:rsidP="00A76AB4">
      <w:pPr>
        <w:numPr>
          <w:ilvl w:val="0"/>
          <w:numId w:val="9"/>
        </w:numPr>
      </w:pPr>
      <w:r w:rsidRPr="00A76AB4">
        <w:t>листы оценки образовательных программ (на примере листа оценки ООП ДО, приведенного в приложении 1);</w:t>
      </w:r>
    </w:p>
    <w:p w14:paraId="076FB895" w14:textId="77777777" w:rsidR="00A76AB4" w:rsidRPr="00A76AB4" w:rsidRDefault="00A76AB4" w:rsidP="00A76AB4">
      <w:pPr>
        <w:numPr>
          <w:ilvl w:val="0"/>
          <w:numId w:val="9"/>
        </w:numPr>
      </w:pPr>
      <w:r w:rsidRPr="00A76AB4">
        <w:t>планы-графики ВСОКО и разных видов контроля, других оценочных процедур (на примере плана-графика контроля реализация ООП ДО, приведенного в приложении 2);</w:t>
      </w:r>
    </w:p>
    <w:p w14:paraId="6408E140" w14:textId="77777777" w:rsidR="00A76AB4" w:rsidRPr="00A76AB4" w:rsidRDefault="00A76AB4" w:rsidP="00A76AB4">
      <w:pPr>
        <w:numPr>
          <w:ilvl w:val="0"/>
          <w:numId w:val="9"/>
        </w:numPr>
      </w:pPr>
      <w:r w:rsidRPr="00A76AB4">
        <w:t>индивидуальные карты развития воспитанников (на примере формы, приведенной в приложении 3);</w:t>
      </w:r>
    </w:p>
    <w:p w14:paraId="43B64C23" w14:textId="77777777" w:rsidR="00A76AB4" w:rsidRPr="00A76AB4" w:rsidRDefault="00A76AB4" w:rsidP="00A76AB4">
      <w:pPr>
        <w:numPr>
          <w:ilvl w:val="0"/>
          <w:numId w:val="9"/>
        </w:numPr>
      </w:pPr>
      <w:r w:rsidRPr="00A76AB4">
        <w:t>диагностические карты оценки развития воспитанников (на примере диагностической карты оценки социально-коммуникативного развития воспитанников старшей группы, приведенной в приложении 4);</w:t>
      </w:r>
    </w:p>
    <w:p w14:paraId="4393A62B" w14:textId="77777777" w:rsidR="00A76AB4" w:rsidRPr="00A76AB4" w:rsidRDefault="00A76AB4" w:rsidP="00A76AB4">
      <w:pPr>
        <w:numPr>
          <w:ilvl w:val="0"/>
          <w:numId w:val="9"/>
        </w:numPr>
      </w:pPr>
      <w:r w:rsidRPr="00A76AB4">
        <w:t>чек-листы инфраструктуры детского сада (на основе примерных перечней оборудования и средств обучения, направленных </w:t>
      </w:r>
      <w:hyperlink r:id="rId6" w:tgtFrame="_self" w:tooltip="О направлении рекомендаций" w:history="1">
        <w:r w:rsidRPr="00A76AB4">
          <w:rPr>
            <w:rStyle w:val="a4"/>
          </w:rPr>
          <w:t>письмом </w:t>
        </w:r>
        <w:proofErr w:type="spellStart"/>
        <w:r w:rsidRPr="00A76AB4">
          <w:rPr>
            <w:rStyle w:val="a4"/>
          </w:rPr>
          <w:t>Минпросвещения</w:t>
        </w:r>
        <w:proofErr w:type="spellEnd"/>
        <w:r w:rsidRPr="00A76AB4">
          <w:rPr>
            <w:rStyle w:val="a4"/>
          </w:rPr>
          <w:t xml:space="preserve"> России от 13.02.2023 № ТВ-413/03</w:t>
        </w:r>
      </w:hyperlink>
      <w:r w:rsidRPr="00A76AB4">
        <w:t>);</w:t>
      </w:r>
    </w:p>
    <w:p w14:paraId="125A9617" w14:textId="77777777" w:rsidR="00A76AB4" w:rsidRPr="00A76AB4" w:rsidRDefault="00A76AB4" w:rsidP="00A76AB4">
      <w:pPr>
        <w:numPr>
          <w:ilvl w:val="0"/>
          <w:numId w:val="9"/>
        </w:numPr>
      </w:pPr>
      <w:r w:rsidRPr="00A76AB4">
        <w:lastRenderedPageBreak/>
        <w:t>карты контроля соблюдения требований законодательства к различным видам деятельности детского сада (на примере карты контроля состояния прогулочного участка, приведенной в приложении 5);</w:t>
      </w:r>
    </w:p>
    <w:p w14:paraId="383CBB5C" w14:textId="77777777" w:rsidR="00A76AB4" w:rsidRPr="00A76AB4" w:rsidRDefault="00A76AB4" w:rsidP="00A76AB4">
      <w:pPr>
        <w:numPr>
          <w:ilvl w:val="0"/>
          <w:numId w:val="9"/>
        </w:numPr>
      </w:pPr>
      <w:r w:rsidRPr="00A76AB4">
        <w:t>анкеты для родителей (законных представителей) воспитанников и работников детского сада (на примере анкеты удовлетворенности родителей качеством деятельности детского сада, приведенной в приложении 6).</w:t>
      </w:r>
    </w:p>
    <w:p w14:paraId="0CEC8B72" w14:textId="77777777" w:rsidR="00A76AB4" w:rsidRPr="00A76AB4" w:rsidRDefault="00A76AB4" w:rsidP="00A76AB4">
      <w:r w:rsidRPr="00A76AB4">
        <w:t>4.5. Примерный алгоритм выполнения оценочной процедуры ВСОКО включает следующие действия:</w:t>
      </w:r>
    </w:p>
    <w:p w14:paraId="69AE51C7" w14:textId="77777777" w:rsidR="00A76AB4" w:rsidRPr="00A76AB4" w:rsidRDefault="00A76AB4" w:rsidP="00A76AB4">
      <w:pPr>
        <w:numPr>
          <w:ilvl w:val="0"/>
          <w:numId w:val="10"/>
        </w:numPr>
      </w:pPr>
      <w:r w:rsidRPr="00A76AB4">
        <w:t>сбор информации с помощью инструментария ВСОКО;</w:t>
      </w:r>
    </w:p>
    <w:p w14:paraId="5F84366D" w14:textId="77777777" w:rsidR="00A76AB4" w:rsidRPr="00A76AB4" w:rsidRDefault="00A76AB4" w:rsidP="00A76AB4">
      <w:pPr>
        <w:numPr>
          <w:ilvl w:val="0"/>
          <w:numId w:val="10"/>
        </w:numPr>
      </w:pPr>
      <w:r w:rsidRPr="00A76AB4">
        <w:t>анализ и обработка полученных данных, сопоставление с нормативными показателями;</w:t>
      </w:r>
    </w:p>
    <w:p w14:paraId="6E28EC74" w14:textId="77777777" w:rsidR="00A76AB4" w:rsidRPr="00A76AB4" w:rsidRDefault="00A76AB4" w:rsidP="00A76AB4">
      <w:pPr>
        <w:numPr>
          <w:ilvl w:val="0"/>
          <w:numId w:val="10"/>
        </w:numPr>
      </w:pPr>
      <w:r w:rsidRPr="00A76AB4">
        <w:t>рассмотрение полученных результатов на педагогическом совете детского сада;</w:t>
      </w:r>
    </w:p>
    <w:p w14:paraId="33041DD2" w14:textId="77777777" w:rsidR="00A76AB4" w:rsidRPr="00A76AB4" w:rsidRDefault="00A76AB4" w:rsidP="00A76AB4">
      <w:pPr>
        <w:numPr>
          <w:ilvl w:val="0"/>
          <w:numId w:val="10"/>
        </w:numPr>
      </w:pPr>
      <w:r w:rsidRPr="00A76AB4">
        <w:t>выявление влияющих на качество образования факторов, принятие управленческих решений по устранению отрицательных последствий.</w:t>
      </w:r>
    </w:p>
    <w:p w14:paraId="3FF8C88C" w14:textId="77777777" w:rsidR="00A76AB4" w:rsidRPr="00A76AB4" w:rsidRDefault="00A76AB4" w:rsidP="00A76AB4">
      <w:r w:rsidRPr="00A76AB4">
        <w:rPr>
          <w:b/>
          <w:bCs/>
        </w:rPr>
        <w:t>5. Итоговые документы ВСОКО</w:t>
      </w:r>
    </w:p>
    <w:p w14:paraId="463272BC" w14:textId="77777777" w:rsidR="00A76AB4" w:rsidRPr="00A76AB4" w:rsidRDefault="00A76AB4" w:rsidP="00A76AB4">
      <w:r w:rsidRPr="00A76AB4">
        <w:t>5.1. Исполнители оценочных процедур ВСОКО готовят итоговые документы ВСОКО по итогу проведения каждой оценочной процедуры.</w:t>
      </w:r>
    </w:p>
    <w:p w14:paraId="186861E7" w14:textId="77777777" w:rsidR="00A76AB4" w:rsidRPr="00A76AB4" w:rsidRDefault="00A76AB4" w:rsidP="00A76AB4">
      <w:r w:rsidRPr="00A76AB4">
        <w:t>5.2. Конкретные виды итоговых документов ВСОКО ежегодно утверждается приказом заведующего.</w:t>
      </w:r>
    </w:p>
    <w:p w14:paraId="778098F5" w14:textId="77777777" w:rsidR="00A76AB4" w:rsidRPr="00A76AB4" w:rsidRDefault="00A76AB4" w:rsidP="00A76AB4">
      <w:r w:rsidRPr="00A76AB4">
        <w:t>5.3. Итоговые документы ВСОКО включают в том числе:</w:t>
      </w:r>
    </w:p>
    <w:p w14:paraId="1B78D822" w14:textId="77777777" w:rsidR="00A76AB4" w:rsidRPr="00A76AB4" w:rsidRDefault="00A76AB4" w:rsidP="00A76AB4">
      <w:pPr>
        <w:numPr>
          <w:ilvl w:val="0"/>
          <w:numId w:val="11"/>
        </w:numPr>
      </w:pPr>
      <w:r w:rsidRPr="00A76AB4">
        <w:t>схемы;</w:t>
      </w:r>
    </w:p>
    <w:p w14:paraId="06083DD6" w14:textId="77777777" w:rsidR="00A76AB4" w:rsidRPr="00A76AB4" w:rsidRDefault="00A76AB4" w:rsidP="00A76AB4">
      <w:pPr>
        <w:numPr>
          <w:ilvl w:val="0"/>
          <w:numId w:val="11"/>
        </w:numPr>
      </w:pPr>
      <w:r w:rsidRPr="00A76AB4">
        <w:t>графики;</w:t>
      </w:r>
    </w:p>
    <w:p w14:paraId="0538F80A" w14:textId="77777777" w:rsidR="00A76AB4" w:rsidRPr="00A76AB4" w:rsidRDefault="00A76AB4" w:rsidP="00A76AB4">
      <w:pPr>
        <w:numPr>
          <w:ilvl w:val="0"/>
          <w:numId w:val="11"/>
        </w:numPr>
      </w:pPr>
      <w:r w:rsidRPr="00A76AB4">
        <w:t>таблицы;</w:t>
      </w:r>
    </w:p>
    <w:p w14:paraId="75903B12" w14:textId="77777777" w:rsidR="00A76AB4" w:rsidRPr="00A76AB4" w:rsidRDefault="00A76AB4" w:rsidP="00A76AB4">
      <w:pPr>
        <w:numPr>
          <w:ilvl w:val="0"/>
          <w:numId w:val="11"/>
        </w:numPr>
      </w:pPr>
      <w:r w:rsidRPr="00A76AB4">
        <w:t>диаграммы;</w:t>
      </w:r>
    </w:p>
    <w:p w14:paraId="39371E85" w14:textId="77777777" w:rsidR="00A76AB4" w:rsidRPr="00A76AB4" w:rsidRDefault="00A76AB4" w:rsidP="00A76AB4">
      <w:pPr>
        <w:numPr>
          <w:ilvl w:val="0"/>
          <w:numId w:val="11"/>
        </w:numPr>
      </w:pPr>
      <w:r w:rsidRPr="00A76AB4">
        <w:t>справочно-аналитические материалы (справки, отчеты, докладные записки), содержащие констатирующую часть, выводы и конкретные, реально выполнимые рекомендации с указанием сроков исполнения и ответственных исполнителей.</w:t>
      </w:r>
    </w:p>
    <w:p w14:paraId="129AAD42" w14:textId="77777777" w:rsidR="00A76AB4" w:rsidRPr="00A76AB4" w:rsidRDefault="00A76AB4" w:rsidP="00A76AB4">
      <w:r w:rsidRPr="00A76AB4">
        <w:t>5.4. Данные итоговых документов ВСОКО могут использоваться для составления ежегодного отчета о результатах самообследования деятельности детского сада.</w:t>
      </w:r>
    </w:p>
    <w:p w14:paraId="52F587C1" w14:textId="3C636D7B" w:rsidR="00A76AB4" w:rsidRDefault="00A76AB4" w:rsidP="00A76AB4">
      <w:r w:rsidRPr="00A76AB4">
        <w:t>Приложение 1 к положению о внутренней системе</w:t>
      </w:r>
      <w:r w:rsidRPr="00A76AB4">
        <w:br/>
        <w:t xml:space="preserve">оценки качества образования МБДОУ Детский сад № </w:t>
      </w:r>
      <w:r>
        <w:t>29</w:t>
      </w:r>
    </w:p>
    <w:p w14:paraId="44D5F9FB" w14:textId="77777777" w:rsidR="00A76AB4" w:rsidRDefault="00A76AB4" w:rsidP="00A76AB4">
      <w:pPr>
        <w:sectPr w:rsidR="00A76A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DDAA2B" w14:textId="77777777" w:rsidR="00A76AB4" w:rsidRPr="00A76AB4" w:rsidRDefault="00A76AB4" w:rsidP="00A76AB4"/>
    <w:p w14:paraId="3065DB98" w14:textId="77777777" w:rsidR="00A76AB4" w:rsidRPr="00A76AB4" w:rsidRDefault="00A76AB4" w:rsidP="00A76AB4">
      <w:r w:rsidRPr="00A76AB4">
        <w:rPr>
          <w:b/>
          <w:bCs/>
        </w:rPr>
        <w:t>Лист оценки качества ООП ДО</w:t>
      </w:r>
    </w:p>
    <w:tbl>
      <w:tblPr>
        <w:tblW w:w="11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5362"/>
        <w:gridCol w:w="1934"/>
        <w:gridCol w:w="1522"/>
      </w:tblGrid>
      <w:tr w:rsidR="00A76AB4" w:rsidRPr="00A76AB4" w14:paraId="13A2B39D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A61FF3" w14:textId="77777777" w:rsidR="00A76AB4" w:rsidRPr="00A76AB4" w:rsidRDefault="00A76AB4" w:rsidP="00A76AB4">
            <w:r w:rsidRPr="00A76AB4">
              <w:rPr>
                <w:b/>
                <w:bCs/>
              </w:rPr>
              <w:t>№ п/п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47CED" w14:textId="77777777" w:rsidR="00A76AB4" w:rsidRPr="00A76AB4" w:rsidRDefault="00A76AB4" w:rsidP="00A76AB4">
            <w:r w:rsidRPr="00A76AB4">
              <w:rPr>
                <w:b/>
                <w:bCs/>
              </w:rPr>
              <w:t>Показатель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D96D28" w14:textId="77777777" w:rsidR="00A76AB4" w:rsidRPr="00A76AB4" w:rsidRDefault="00A76AB4" w:rsidP="00A76AB4">
            <w:r w:rsidRPr="00A76AB4">
              <w:rPr>
                <w:b/>
                <w:bCs/>
              </w:rPr>
              <w:t>Выполнение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3D884C" w14:textId="77777777" w:rsidR="00A76AB4" w:rsidRPr="00A76AB4" w:rsidRDefault="00A76AB4" w:rsidP="00A76AB4">
            <w:r w:rsidRPr="00A76AB4">
              <w:rPr>
                <w:b/>
                <w:bCs/>
              </w:rPr>
              <w:t>Примечание</w:t>
            </w:r>
          </w:p>
        </w:tc>
      </w:tr>
      <w:tr w:rsidR="00A76AB4" w:rsidRPr="00A76AB4" w14:paraId="6E778880" w14:textId="77777777" w:rsidTr="00A76AB4">
        <w:tc>
          <w:tcPr>
            <w:tcW w:w="1130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14601" w14:textId="77777777" w:rsidR="00A76AB4" w:rsidRPr="00A76AB4" w:rsidRDefault="00A76AB4" w:rsidP="00A76AB4">
            <w:r w:rsidRPr="00A76AB4">
              <w:rPr>
                <w:b/>
                <w:bCs/>
              </w:rPr>
              <w:t>1. Соответствие структуры и содержания ООП требованиям ФГОС ДО</w:t>
            </w:r>
          </w:p>
        </w:tc>
      </w:tr>
      <w:tr w:rsidR="00A76AB4" w:rsidRPr="00A76AB4" w14:paraId="27FBA167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BC852A" w14:textId="77777777" w:rsidR="00A76AB4" w:rsidRPr="00A76AB4" w:rsidRDefault="00A76AB4" w:rsidP="00A76AB4">
            <w:r w:rsidRPr="00A76AB4">
              <w:t>1.1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DA767" w14:textId="77777777" w:rsidR="00A76AB4" w:rsidRPr="00A76AB4" w:rsidRDefault="00A76AB4" w:rsidP="00A76AB4">
            <w:r w:rsidRPr="00A76AB4">
              <w:rPr>
                <w:b/>
                <w:bCs/>
              </w:rPr>
              <w:t>Целевой раздел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BD9BC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7CC76F" w14:textId="77777777" w:rsidR="00A76AB4" w:rsidRPr="00A76AB4" w:rsidRDefault="00A76AB4" w:rsidP="00A76AB4"/>
        </w:tc>
      </w:tr>
      <w:tr w:rsidR="00A76AB4" w:rsidRPr="00A76AB4" w14:paraId="3537BFE1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6BA91B" w14:textId="77777777" w:rsidR="00A76AB4" w:rsidRPr="00A76AB4" w:rsidRDefault="00A76AB4" w:rsidP="00A76AB4">
            <w:r w:rsidRPr="00A76AB4">
              <w:t>1.1.1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4375F4" w14:textId="77777777" w:rsidR="00A76AB4" w:rsidRPr="00A76AB4" w:rsidRDefault="00A76AB4" w:rsidP="00A76AB4">
            <w:r w:rsidRPr="00A76AB4">
              <w:t>Пояснительная записка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11094C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9EABF5" w14:textId="77777777" w:rsidR="00A76AB4" w:rsidRPr="00A76AB4" w:rsidRDefault="00A76AB4" w:rsidP="00A76AB4"/>
        </w:tc>
      </w:tr>
      <w:tr w:rsidR="00A76AB4" w:rsidRPr="00A76AB4" w14:paraId="6FF92551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C8E78A" w14:textId="77777777" w:rsidR="00A76AB4" w:rsidRPr="00A76AB4" w:rsidRDefault="00A76AB4" w:rsidP="00A76AB4">
            <w:r w:rsidRPr="00A76AB4">
              <w:t>1.1.1.1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6779F0" w14:textId="77777777" w:rsidR="00A76AB4" w:rsidRPr="00A76AB4" w:rsidRDefault="00A76AB4" w:rsidP="00A76AB4">
            <w:r w:rsidRPr="00A76AB4">
              <w:t>Цели и задачи реализации программы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DE01B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B1F36" w14:textId="77777777" w:rsidR="00A76AB4" w:rsidRPr="00A76AB4" w:rsidRDefault="00A76AB4" w:rsidP="00A76AB4"/>
        </w:tc>
      </w:tr>
      <w:tr w:rsidR="00A76AB4" w:rsidRPr="00A76AB4" w14:paraId="456CA638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19984D" w14:textId="77777777" w:rsidR="00A76AB4" w:rsidRPr="00A76AB4" w:rsidRDefault="00A76AB4" w:rsidP="00A76AB4">
            <w:r w:rsidRPr="00A76AB4">
              <w:t>1.1.1.2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F48FD3" w14:textId="77777777" w:rsidR="00A76AB4" w:rsidRPr="00A76AB4" w:rsidRDefault="00A76AB4" w:rsidP="00A76AB4">
            <w:r w:rsidRPr="00A76AB4">
              <w:t>Принципы и подходы к формированию программы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E60ED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944AE" w14:textId="77777777" w:rsidR="00A76AB4" w:rsidRPr="00A76AB4" w:rsidRDefault="00A76AB4" w:rsidP="00A76AB4"/>
        </w:tc>
      </w:tr>
      <w:tr w:rsidR="00A76AB4" w:rsidRPr="00A76AB4" w14:paraId="0D25765E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319878" w14:textId="77777777" w:rsidR="00A76AB4" w:rsidRPr="00A76AB4" w:rsidRDefault="00A76AB4" w:rsidP="00A76AB4">
            <w:r w:rsidRPr="00A76AB4">
              <w:t>1.1.1.3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3238A" w14:textId="77777777" w:rsidR="00A76AB4" w:rsidRPr="00A76AB4" w:rsidRDefault="00A76AB4" w:rsidP="00A76AB4">
            <w:r w:rsidRPr="00A76AB4">
              <w:t>Значимые для разработки и реализации ООП характеристики, в том числе особенностей развития детей раннего и дошкольного возраста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6726FF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4FD184" w14:textId="77777777" w:rsidR="00A76AB4" w:rsidRPr="00A76AB4" w:rsidRDefault="00A76AB4" w:rsidP="00A76AB4"/>
        </w:tc>
      </w:tr>
      <w:tr w:rsidR="00A76AB4" w:rsidRPr="00A76AB4" w14:paraId="73085146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3ABD93" w14:textId="77777777" w:rsidR="00A76AB4" w:rsidRPr="00A76AB4" w:rsidRDefault="00A76AB4" w:rsidP="00A76AB4">
            <w:r w:rsidRPr="00A76AB4">
              <w:t>1.1.2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7B0E7" w14:textId="77777777" w:rsidR="00A76AB4" w:rsidRPr="00A76AB4" w:rsidRDefault="00A76AB4" w:rsidP="00A76AB4">
            <w:r w:rsidRPr="00A76AB4">
              <w:t>Планируемые результаты освоения программы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9A7B89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22D15" w14:textId="77777777" w:rsidR="00A76AB4" w:rsidRPr="00A76AB4" w:rsidRDefault="00A76AB4" w:rsidP="00A76AB4"/>
        </w:tc>
      </w:tr>
      <w:tr w:rsidR="00A76AB4" w:rsidRPr="00A76AB4" w14:paraId="76DD857C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2D1AF" w14:textId="77777777" w:rsidR="00A76AB4" w:rsidRPr="00A76AB4" w:rsidRDefault="00A76AB4" w:rsidP="00A76AB4">
            <w:r w:rsidRPr="00A76AB4">
              <w:t>1.1.2.1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D2E5BD" w14:textId="77777777" w:rsidR="00A76AB4" w:rsidRPr="00A76AB4" w:rsidRDefault="00A76AB4" w:rsidP="00A76AB4">
            <w:r w:rsidRPr="00A76AB4">
              <w:t>Целевые ориентиры в младенческом возрасте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C46238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F8E106" w14:textId="77777777" w:rsidR="00A76AB4" w:rsidRPr="00A76AB4" w:rsidRDefault="00A76AB4" w:rsidP="00A76AB4"/>
        </w:tc>
      </w:tr>
      <w:tr w:rsidR="00A76AB4" w:rsidRPr="00A76AB4" w14:paraId="470E3757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56CBE0" w14:textId="77777777" w:rsidR="00A76AB4" w:rsidRPr="00A76AB4" w:rsidRDefault="00A76AB4" w:rsidP="00A76AB4">
            <w:r w:rsidRPr="00A76AB4">
              <w:t>1.1.2.2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D82485" w14:textId="77777777" w:rsidR="00A76AB4" w:rsidRPr="00A76AB4" w:rsidRDefault="00A76AB4" w:rsidP="00A76AB4">
            <w:r w:rsidRPr="00A76AB4">
              <w:t>Целевые ориентиры в раннем возрасте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FDDB7B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D9DD5E" w14:textId="77777777" w:rsidR="00A76AB4" w:rsidRPr="00A76AB4" w:rsidRDefault="00A76AB4" w:rsidP="00A76AB4"/>
        </w:tc>
      </w:tr>
      <w:tr w:rsidR="00A76AB4" w:rsidRPr="00A76AB4" w14:paraId="578CC349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DD66E" w14:textId="77777777" w:rsidR="00A76AB4" w:rsidRPr="00A76AB4" w:rsidRDefault="00A76AB4" w:rsidP="00A76AB4">
            <w:r w:rsidRPr="00A76AB4">
              <w:t>1.1.2.3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C7FAED" w14:textId="77777777" w:rsidR="00A76AB4" w:rsidRPr="00A76AB4" w:rsidRDefault="00A76AB4" w:rsidP="00A76AB4">
            <w:r w:rsidRPr="00A76AB4">
              <w:t>Целевые ориентиры на этапе завершения освоения ООП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F21C14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C1E22" w14:textId="77777777" w:rsidR="00A76AB4" w:rsidRPr="00A76AB4" w:rsidRDefault="00A76AB4" w:rsidP="00A76AB4"/>
        </w:tc>
      </w:tr>
      <w:tr w:rsidR="00A76AB4" w:rsidRPr="00A76AB4" w14:paraId="545F2B78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2CA58E" w14:textId="77777777" w:rsidR="00A76AB4" w:rsidRPr="00A76AB4" w:rsidRDefault="00A76AB4" w:rsidP="00A76AB4">
            <w:r w:rsidRPr="00A76AB4">
              <w:lastRenderedPageBreak/>
              <w:t>1.1.2.4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D810DB" w14:textId="77777777" w:rsidR="00A76AB4" w:rsidRPr="00A76AB4" w:rsidRDefault="00A76AB4" w:rsidP="00A76AB4">
            <w:r w:rsidRPr="00A76AB4">
              <w:t>Целевые ориентиры для детей с ОВЗ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0B53FB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1CDC1" w14:textId="77777777" w:rsidR="00A76AB4" w:rsidRPr="00A76AB4" w:rsidRDefault="00A76AB4" w:rsidP="00A76AB4">
            <w:r w:rsidRPr="00A76AB4">
              <w:t>Детей с ОВЗ в ДС нет</w:t>
            </w:r>
          </w:p>
        </w:tc>
      </w:tr>
      <w:tr w:rsidR="00A76AB4" w:rsidRPr="00A76AB4" w14:paraId="21C07939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1389EF" w14:textId="77777777" w:rsidR="00A76AB4" w:rsidRPr="00A76AB4" w:rsidRDefault="00A76AB4" w:rsidP="00A76AB4">
            <w:r w:rsidRPr="00A76AB4">
              <w:t>1.2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9F92E2" w14:textId="77777777" w:rsidR="00A76AB4" w:rsidRPr="00A76AB4" w:rsidRDefault="00A76AB4" w:rsidP="00A76AB4">
            <w:r w:rsidRPr="00A76AB4">
              <w:rPr>
                <w:b/>
                <w:bCs/>
              </w:rPr>
              <w:t>Содержательный раздел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D2A1A5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9023F6" w14:textId="77777777" w:rsidR="00A76AB4" w:rsidRPr="00A76AB4" w:rsidRDefault="00A76AB4" w:rsidP="00A76AB4"/>
        </w:tc>
      </w:tr>
      <w:tr w:rsidR="00A76AB4" w:rsidRPr="00A76AB4" w14:paraId="5D323330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745EA" w14:textId="77777777" w:rsidR="00A76AB4" w:rsidRPr="00A76AB4" w:rsidRDefault="00A76AB4" w:rsidP="00A76AB4">
            <w:r w:rsidRPr="00A76AB4">
              <w:t>1.2.1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20369" w14:textId="77777777" w:rsidR="00A76AB4" w:rsidRPr="00A76AB4" w:rsidRDefault="00A76AB4" w:rsidP="00A76AB4">
            <w:r w:rsidRPr="00A76AB4">
              <w:t>Описание образовательной деятельности в соответствии с направлениями развития ребенка, представленными в пяти образовательных областях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89D872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14649" w14:textId="77777777" w:rsidR="00A76AB4" w:rsidRPr="00A76AB4" w:rsidRDefault="00A76AB4" w:rsidP="00A76AB4"/>
        </w:tc>
      </w:tr>
      <w:tr w:rsidR="00A76AB4" w:rsidRPr="00A76AB4" w14:paraId="2D35A9A2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E29C04" w14:textId="77777777" w:rsidR="00A76AB4" w:rsidRPr="00A76AB4" w:rsidRDefault="00A76AB4" w:rsidP="00A76AB4">
            <w:r w:rsidRPr="00A76AB4">
              <w:t>1.2.2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882EA7" w14:textId="77777777" w:rsidR="00A76AB4" w:rsidRPr="00A76AB4" w:rsidRDefault="00A76AB4" w:rsidP="00A76AB4">
            <w:r w:rsidRPr="00A76AB4">
              <w:t>Описание вариативных форм, способов, методов и средств реализации программы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29768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274958" w14:textId="77777777" w:rsidR="00A76AB4" w:rsidRPr="00A76AB4" w:rsidRDefault="00A76AB4" w:rsidP="00A76AB4"/>
        </w:tc>
      </w:tr>
      <w:tr w:rsidR="00A76AB4" w:rsidRPr="00A76AB4" w14:paraId="72259683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B97EA5" w14:textId="77777777" w:rsidR="00A76AB4" w:rsidRPr="00A76AB4" w:rsidRDefault="00A76AB4" w:rsidP="00A76AB4">
            <w:r w:rsidRPr="00A76AB4">
              <w:t>1.2.3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C7521" w14:textId="77777777" w:rsidR="00A76AB4" w:rsidRPr="00A76AB4" w:rsidRDefault="00A76AB4" w:rsidP="00A76AB4">
            <w:r w:rsidRPr="00A76AB4">
              <w:t>Описание образовательной деятельности по профессиональной коррекции нарушений развития детей (при наличии)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665021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1CAD00" w14:textId="77777777" w:rsidR="00A76AB4" w:rsidRPr="00A76AB4" w:rsidRDefault="00A76AB4" w:rsidP="00A76AB4">
            <w:r w:rsidRPr="00A76AB4">
              <w:t>Детей с ОВЗ в ДС нет, детей, нуждающихся в коррекции нет</w:t>
            </w:r>
          </w:p>
        </w:tc>
      </w:tr>
      <w:tr w:rsidR="00A76AB4" w:rsidRPr="00A76AB4" w14:paraId="77BB9F69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C24AA" w14:textId="77777777" w:rsidR="00A76AB4" w:rsidRPr="00A76AB4" w:rsidRDefault="00A76AB4" w:rsidP="00A76AB4">
            <w:r w:rsidRPr="00A76AB4">
              <w:t>1.2.4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E75804" w14:textId="77777777" w:rsidR="00A76AB4" w:rsidRPr="00A76AB4" w:rsidRDefault="00A76AB4" w:rsidP="00A76AB4">
            <w:r w:rsidRPr="00A76AB4">
              <w:t>Особенности образовательной деятельности разных видов и культурных практик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84528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F1CFBF" w14:textId="77777777" w:rsidR="00A76AB4" w:rsidRPr="00A76AB4" w:rsidRDefault="00A76AB4" w:rsidP="00A76AB4"/>
        </w:tc>
      </w:tr>
      <w:tr w:rsidR="00A76AB4" w:rsidRPr="00A76AB4" w14:paraId="674507CA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DF74DB" w14:textId="77777777" w:rsidR="00A76AB4" w:rsidRPr="00A76AB4" w:rsidRDefault="00A76AB4" w:rsidP="00A76AB4">
            <w:r w:rsidRPr="00A76AB4">
              <w:t>1.2.5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92DD2F" w14:textId="77777777" w:rsidR="00A76AB4" w:rsidRPr="00A76AB4" w:rsidRDefault="00A76AB4" w:rsidP="00A76AB4">
            <w:r w:rsidRPr="00A76AB4">
              <w:t>Способы и направления поддержки детской инициативы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3C3601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F0ADB6" w14:textId="77777777" w:rsidR="00A76AB4" w:rsidRPr="00A76AB4" w:rsidRDefault="00A76AB4" w:rsidP="00A76AB4"/>
        </w:tc>
      </w:tr>
      <w:tr w:rsidR="00A76AB4" w:rsidRPr="00A76AB4" w14:paraId="1048F2AB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48C725" w14:textId="77777777" w:rsidR="00A76AB4" w:rsidRPr="00A76AB4" w:rsidRDefault="00A76AB4" w:rsidP="00A76AB4">
            <w:r w:rsidRPr="00A76AB4">
              <w:t>1.2.6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0CAC76" w14:textId="77777777" w:rsidR="00A76AB4" w:rsidRPr="00A76AB4" w:rsidRDefault="00A76AB4" w:rsidP="00A76AB4">
            <w:r w:rsidRPr="00A76AB4"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0F26C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A104FB" w14:textId="77777777" w:rsidR="00A76AB4" w:rsidRPr="00A76AB4" w:rsidRDefault="00A76AB4" w:rsidP="00A76AB4"/>
        </w:tc>
      </w:tr>
      <w:tr w:rsidR="00A76AB4" w:rsidRPr="00A76AB4" w14:paraId="1A489A18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9249A9" w14:textId="77777777" w:rsidR="00A76AB4" w:rsidRPr="00A76AB4" w:rsidRDefault="00A76AB4" w:rsidP="00A76AB4">
            <w:r w:rsidRPr="00A76AB4">
              <w:t>1.2.7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20B36E" w14:textId="77777777" w:rsidR="00A76AB4" w:rsidRPr="00A76AB4" w:rsidRDefault="00A76AB4" w:rsidP="00A76AB4">
            <w:r w:rsidRPr="00A76AB4">
              <w:t>Иные характеристики содержания ООП, наиболее существенные с точки зрения авторов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907766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41683C" w14:textId="77777777" w:rsidR="00A76AB4" w:rsidRPr="00A76AB4" w:rsidRDefault="00A76AB4" w:rsidP="00A76AB4"/>
        </w:tc>
      </w:tr>
      <w:tr w:rsidR="00A76AB4" w:rsidRPr="00A76AB4" w14:paraId="6C576597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C4B74" w14:textId="77777777" w:rsidR="00A76AB4" w:rsidRPr="00A76AB4" w:rsidRDefault="00A76AB4" w:rsidP="00A76AB4">
            <w:r w:rsidRPr="00A76AB4">
              <w:lastRenderedPageBreak/>
              <w:t>1.3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79EF1" w14:textId="77777777" w:rsidR="00A76AB4" w:rsidRPr="00A76AB4" w:rsidRDefault="00A76AB4" w:rsidP="00A76AB4">
            <w:r w:rsidRPr="00A76AB4">
              <w:rPr>
                <w:b/>
                <w:bCs/>
              </w:rPr>
              <w:t>Организационный раздел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9982DA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3DD669" w14:textId="77777777" w:rsidR="00A76AB4" w:rsidRPr="00A76AB4" w:rsidRDefault="00A76AB4" w:rsidP="00A76AB4"/>
        </w:tc>
      </w:tr>
      <w:tr w:rsidR="00A76AB4" w:rsidRPr="00A76AB4" w14:paraId="51DD9925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13DF9" w14:textId="77777777" w:rsidR="00A76AB4" w:rsidRPr="00A76AB4" w:rsidRDefault="00A76AB4" w:rsidP="00A76AB4">
            <w:r w:rsidRPr="00A76AB4">
              <w:t>1.3.1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137DDB" w14:textId="77777777" w:rsidR="00A76AB4" w:rsidRPr="00A76AB4" w:rsidRDefault="00A76AB4" w:rsidP="00A76AB4">
            <w:r w:rsidRPr="00A76AB4">
              <w:t>Описание материально-технического обеспечения ООП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D012E7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71E150" w14:textId="77777777" w:rsidR="00A76AB4" w:rsidRPr="00A76AB4" w:rsidRDefault="00A76AB4" w:rsidP="00A76AB4"/>
        </w:tc>
      </w:tr>
      <w:tr w:rsidR="00A76AB4" w:rsidRPr="00A76AB4" w14:paraId="5A13D14F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90D8A" w14:textId="77777777" w:rsidR="00A76AB4" w:rsidRPr="00A76AB4" w:rsidRDefault="00A76AB4" w:rsidP="00A76AB4">
            <w:r w:rsidRPr="00A76AB4">
              <w:t>1.3.2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992C98" w14:textId="77777777" w:rsidR="00A76AB4" w:rsidRPr="00A76AB4" w:rsidRDefault="00A76AB4" w:rsidP="00A76AB4">
            <w:r w:rsidRPr="00A76AB4">
              <w:t>Описание обеспеченности методическими материалами и средствами обучения и воспитания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50854F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6E31F" w14:textId="77777777" w:rsidR="00A76AB4" w:rsidRPr="00A76AB4" w:rsidRDefault="00A76AB4" w:rsidP="00A76AB4"/>
        </w:tc>
      </w:tr>
      <w:tr w:rsidR="00A76AB4" w:rsidRPr="00A76AB4" w14:paraId="6E1B9003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51B49E" w14:textId="77777777" w:rsidR="00A76AB4" w:rsidRPr="00A76AB4" w:rsidRDefault="00A76AB4" w:rsidP="00A76AB4">
            <w:r w:rsidRPr="00A76AB4">
              <w:t>1.3.3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8AE0F8" w14:textId="77777777" w:rsidR="00A76AB4" w:rsidRPr="00A76AB4" w:rsidRDefault="00A76AB4" w:rsidP="00A76AB4">
            <w:r w:rsidRPr="00A76AB4">
              <w:t>Распорядок и/или режим дня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5868C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679DC0" w14:textId="77777777" w:rsidR="00A76AB4" w:rsidRPr="00A76AB4" w:rsidRDefault="00A76AB4" w:rsidP="00A76AB4"/>
        </w:tc>
      </w:tr>
      <w:tr w:rsidR="00A76AB4" w:rsidRPr="00A76AB4" w14:paraId="4DFAD3E4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0A4F3" w14:textId="77777777" w:rsidR="00A76AB4" w:rsidRPr="00A76AB4" w:rsidRDefault="00A76AB4" w:rsidP="00A76AB4">
            <w:r w:rsidRPr="00A76AB4">
              <w:t>1.3.4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74BA72" w14:textId="77777777" w:rsidR="00A76AB4" w:rsidRPr="00A76AB4" w:rsidRDefault="00A76AB4" w:rsidP="00A76AB4">
            <w:r w:rsidRPr="00A76AB4">
              <w:t>Особенности традиционных событий, праздников, мероприятий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217BC8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9695BB" w14:textId="77777777" w:rsidR="00A76AB4" w:rsidRPr="00A76AB4" w:rsidRDefault="00A76AB4" w:rsidP="00A76AB4"/>
        </w:tc>
      </w:tr>
      <w:tr w:rsidR="00A76AB4" w:rsidRPr="00A76AB4" w14:paraId="489A875A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FAB12" w14:textId="77777777" w:rsidR="00A76AB4" w:rsidRPr="00A76AB4" w:rsidRDefault="00A76AB4" w:rsidP="00A76AB4">
            <w:r w:rsidRPr="00A76AB4">
              <w:t>1.3.5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7291D4" w14:textId="77777777" w:rsidR="00A76AB4" w:rsidRPr="00A76AB4" w:rsidRDefault="00A76AB4" w:rsidP="00A76AB4">
            <w:r w:rsidRPr="00A76AB4">
              <w:t>Особенности организации развивающей предметно-пространственной среды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514603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F7AC51" w14:textId="77777777" w:rsidR="00A76AB4" w:rsidRPr="00A76AB4" w:rsidRDefault="00A76AB4" w:rsidP="00A76AB4"/>
        </w:tc>
      </w:tr>
      <w:tr w:rsidR="00A76AB4" w:rsidRPr="00A76AB4" w14:paraId="4F03B542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475F0F" w14:textId="77777777" w:rsidR="00A76AB4" w:rsidRPr="00A76AB4" w:rsidRDefault="00A76AB4" w:rsidP="00A76AB4">
            <w:r w:rsidRPr="00A76AB4">
              <w:t>1.4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16BAB6" w14:textId="77777777" w:rsidR="00A76AB4" w:rsidRPr="00A76AB4" w:rsidRDefault="00A76AB4" w:rsidP="00A76AB4">
            <w:r w:rsidRPr="00A76AB4">
              <w:rPr>
                <w:b/>
                <w:bCs/>
              </w:rPr>
              <w:t>Дополнительный раздел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05A01F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DCB475" w14:textId="77777777" w:rsidR="00A76AB4" w:rsidRPr="00A76AB4" w:rsidRDefault="00A76AB4" w:rsidP="00A76AB4"/>
        </w:tc>
      </w:tr>
      <w:tr w:rsidR="00A76AB4" w:rsidRPr="00A76AB4" w14:paraId="68F3EE2D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D8D20" w14:textId="77777777" w:rsidR="00A76AB4" w:rsidRPr="00A76AB4" w:rsidRDefault="00A76AB4" w:rsidP="00A76AB4">
            <w:r w:rsidRPr="00A76AB4">
              <w:t>1.4.1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BF0E6" w14:textId="77777777" w:rsidR="00A76AB4" w:rsidRPr="00A76AB4" w:rsidRDefault="00A76AB4" w:rsidP="00A76AB4">
            <w:r w:rsidRPr="00A76AB4">
              <w:t>Краткая презентация ООП:</w:t>
            </w:r>
          </w:p>
          <w:p w14:paraId="7EC56D16" w14:textId="77777777" w:rsidR="00A76AB4" w:rsidRPr="00A76AB4" w:rsidRDefault="00A76AB4" w:rsidP="00A76AB4">
            <w:r w:rsidRPr="00A76AB4">
              <w:t> </w:t>
            </w:r>
          </w:p>
          <w:p w14:paraId="76F6D468" w14:textId="77777777" w:rsidR="00A76AB4" w:rsidRPr="00A76AB4" w:rsidRDefault="00A76AB4" w:rsidP="00A76AB4">
            <w:r w:rsidRPr="00A76AB4">
              <w:t>1) возрастные и иные категории детей, на которых ориентирована ООП, в том числе категории детей с ОВЗ;</w:t>
            </w:r>
          </w:p>
          <w:p w14:paraId="763F9DE0" w14:textId="77777777" w:rsidR="00A76AB4" w:rsidRPr="00A76AB4" w:rsidRDefault="00A76AB4" w:rsidP="00A76AB4">
            <w:r w:rsidRPr="00A76AB4">
              <w:br/>
              <w:t>2) ссылка на федеральную программу;</w:t>
            </w:r>
            <w:r w:rsidRPr="00A76AB4">
              <w:br/>
              <w:t>3) характеристика взаимодействия педагогического коллектива с семьями детей</w:t>
            </w:r>
          </w:p>
          <w:p w14:paraId="0198A393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7E1FE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5B1D4" w14:textId="77777777" w:rsidR="00A76AB4" w:rsidRPr="00A76AB4" w:rsidRDefault="00A76AB4" w:rsidP="00A76AB4">
            <w:r w:rsidRPr="00A76AB4">
              <w:t>Детей с ОВЗ в ДС нет</w:t>
            </w:r>
          </w:p>
        </w:tc>
      </w:tr>
      <w:tr w:rsidR="00A76AB4" w:rsidRPr="00A76AB4" w14:paraId="56A11CB9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051E38" w14:textId="77777777" w:rsidR="00A76AB4" w:rsidRPr="00A76AB4" w:rsidRDefault="00A76AB4" w:rsidP="00A76AB4">
            <w:r w:rsidRPr="00A76AB4">
              <w:lastRenderedPageBreak/>
              <w:t>1.5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653D6E" w14:textId="77777777" w:rsidR="00A76AB4" w:rsidRPr="00A76AB4" w:rsidRDefault="00A76AB4" w:rsidP="00A76AB4">
            <w:r w:rsidRPr="00A76AB4">
              <w:rPr>
                <w:b/>
                <w:bCs/>
              </w:rPr>
              <w:t>Обязательная часть ООП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F2A52B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B70E01" w14:textId="77777777" w:rsidR="00A76AB4" w:rsidRPr="00A76AB4" w:rsidRDefault="00A76AB4" w:rsidP="00A76AB4"/>
        </w:tc>
      </w:tr>
      <w:tr w:rsidR="00A76AB4" w:rsidRPr="00A76AB4" w14:paraId="240D2054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D7C650" w14:textId="77777777" w:rsidR="00A76AB4" w:rsidRPr="00A76AB4" w:rsidRDefault="00A76AB4" w:rsidP="00A76AB4">
            <w:r w:rsidRPr="00A76AB4">
              <w:t>1.5.1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DFD47C" w14:textId="77777777" w:rsidR="00A76AB4" w:rsidRPr="00A76AB4" w:rsidRDefault="00A76AB4" w:rsidP="00A76AB4">
            <w:r w:rsidRPr="00A76AB4">
              <w:t>Соответствует ФОП и оформлена в виде ссылки на нее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E788C3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769A60" w14:textId="77777777" w:rsidR="00A76AB4" w:rsidRPr="00A76AB4" w:rsidRDefault="00A76AB4" w:rsidP="00A76AB4"/>
        </w:tc>
      </w:tr>
      <w:tr w:rsidR="00A76AB4" w:rsidRPr="00A76AB4" w14:paraId="568E6A76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9E0CFC" w14:textId="77777777" w:rsidR="00A76AB4" w:rsidRPr="00A76AB4" w:rsidRDefault="00A76AB4" w:rsidP="00A76AB4">
            <w:r w:rsidRPr="00A76AB4">
              <w:t>1.5.2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64EA8E" w14:textId="77777777" w:rsidR="00A76AB4" w:rsidRPr="00A76AB4" w:rsidRDefault="00A76AB4" w:rsidP="00A76AB4">
            <w:r w:rsidRPr="00A76AB4">
              <w:t xml:space="preserve">Содержание и планируемые результаты </w:t>
            </w:r>
            <w:proofErr w:type="gramStart"/>
            <w:r w:rsidRPr="00A76AB4">
              <w:t>ООП</w:t>
            </w:r>
            <w:proofErr w:type="gramEnd"/>
            <w:r w:rsidRPr="00A76AB4">
              <w:t xml:space="preserve"> не ниже соответствующих содержания и планируемых результатов ФОП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6F63E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A18C41" w14:textId="77777777" w:rsidR="00A76AB4" w:rsidRPr="00A76AB4" w:rsidRDefault="00A76AB4" w:rsidP="00A76AB4"/>
        </w:tc>
      </w:tr>
      <w:tr w:rsidR="00A76AB4" w:rsidRPr="00A76AB4" w14:paraId="18EEAAA0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970A55" w14:textId="77777777" w:rsidR="00A76AB4" w:rsidRPr="00A76AB4" w:rsidRDefault="00A76AB4" w:rsidP="00A76AB4">
            <w:r w:rsidRPr="00A76AB4">
              <w:t>1.6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743413" w14:textId="77777777" w:rsidR="00A76AB4" w:rsidRPr="00A76AB4" w:rsidRDefault="00A76AB4" w:rsidP="00A76AB4">
            <w:r w:rsidRPr="00A76AB4">
              <w:rPr>
                <w:b/>
                <w:bCs/>
              </w:rPr>
              <w:t>Часть ООП, формируемая участниками образовательных отношений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E8488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2F4820" w14:textId="77777777" w:rsidR="00A76AB4" w:rsidRPr="00A76AB4" w:rsidRDefault="00A76AB4" w:rsidP="00A76AB4"/>
        </w:tc>
      </w:tr>
      <w:tr w:rsidR="00A76AB4" w:rsidRPr="00A76AB4" w14:paraId="2D7608AE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47C0B" w14:textId="77777777" w:rsidR="00A76AB4" w:rsidRPr="00A76AB4" w:rsidRDefault="00A76AB4" w:rsidP="00A76AB4">
            <w:r w:rsidRPr="00A76AB4">
              <w:t>1.6.1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E76327" w14:textId="77777777" w:rsidR="00A76AB4" w:rsidRPr="00A76AB4" w:rsidRDefault="00A76AB4" w:rsidP="00A76AB4">
            <w:r w:rsidRPr="00A76AB4">
              <w:t>Парциальные образовательные программы, направленные на развитие детей в одной или нескольких образовательных областях, видах деятельности и/или культурных практиках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D388A3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DBB45" w14:textId="77777777" w:rsidR="00A76AB4" w:rsidRPr="00A76AB4" w:rsidRDefault="00A76AB4" w:rsidP="00A76AB4"/>
        </w:tc>
      </w:tr>
      <w:tr w:rsidR="00A76AB4" w:rsidRPr="00A76AB4" w14:paraId="1F00D9CB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37C10C" w14:textId="77777777" w:rsidR="00A76AB4" w:rsidRPr="00A76AB4" w:rsidRDefault="00A76AB4" w:rsidP="00A76AB4">
            <w:r w:rsidRPr="00A76AB4">
              <w:t>1.6.2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5A7EE" w14:textId="77777777" w:rsidR="00A76AB4" w:rsidRPr="00A76AB4" w:rsidRDefault="00A76AB4" w:rsidP="00A76AB4">
            <w:r w:rsidRPr="00A76AB4">
              <w:t>Методики, формы организации образовательной работы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7FC46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5E6B6" w14:textId="77777777" w:rsidR="00A76AB4" w:rsidRPr="00A76AB4" w:rsidRDefault="00A76AB4" w:rsidP="00A76AB4"/>
        </w:tc>
      </w:tr>
      <w:tr w:rsidR="00A76AB4" w:rsidRPr="00A76AB4" w14:paraId="3F7DFD47" w14:textId="77777777" w:rsidTr="00A76AB4">
        <w:tc>
          <w:tcPr>
            <w:tcW w:w="1130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AFF604" w14:textId="77777777" w:rsidR="00A76AB4" w:rsidRPr="00A76AB4" w:rsidRDefault="00A76AB4" w:rsidP="00A76AB4">
            <w:r w:rsidRPr="00A76AB4">
              <w:rPr>
                <w:b/>
                <w:bCs/>
              </w:rPr>
              <w:t>2. Соответствие рабочей программы воспитания ФОП ДО</w:t>
            </w:r>
          </w:p>
        </w:tc>
      </w:tr>
      <w:tr w:rsidR="00A76AB4" w:rsidRPr="00A76AB4" w14:paraId="6640E441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6A5027" w14:textId="77777777" w:rsidR="00A76AB4" w:rsidRPr="00A76AB4" w:rsidRDefault="00A76AB4" w:rsidP="00A76AB4">
            <w:r w:rsidRPr="00A76AB4">
              <w:t>2.1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91CD53" w14:textId="77777777" w:rsidR="00A76AB4" w:rsidRPr="00A76AB4" w:rsidRDefault="00A76AB4" w:rsidP="00A76AB4">
            <w:r w:rsidRPr="00A76AB4">
              <w:t>Пояснительная записка (опционно)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EA4DF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87CFF0" w14:textId="77777777" w:rsidR="00A76AB4" w:rsidRPr="00A76AB4" w:rsidRDefault="00A76AB4" w:rsidP="00A76AB4"/>
        </w:tc>
      </w:tr>
      <w:tr w:rsidR="00A76AB4" w:rsidRPr="00A76AB4" w14:paraId="60E50327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1890C" w14:textId="77777777" w:rsidR="00A76AB4" w:rsidRPr="00A76AB4" w:rsidRDefault="00A76AB4" w:rsidP="00A76AB4">
            <w:r w:rsidRPr="00A76AB4">
              <w:t>2.2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37FBB" w14:textId="77777777" w:rsidR="00A76AB4" w:rsidRPr="00A76AB4" w:rsidRDefault="00A76AB4" w:rsidP="00A76AB4">
            <w:r w:rsidRPr="00A76AB4">
              <w:t>Целевой раздел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7F1C3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2B4F5" w14:textId="77777777" w:rsidR="00A76AB4" w:rsidRPr="00A76AB4" w:rsidRDefault="00A76AB4" w:rsidP="00A76AB4"/>
        </w:tc>
      </w:tr>
      <w:tr w:rsidR="00A76AB4" w:rsidRPr="00A76AB4" w14:paraId="097EDAD8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B6DB97" w14:textId="77777777" w:rsidR="00A76AB4" w:rsidRPr="00A76AB4" w:rsidRDefault="00A76AB4" w:rsidP="00A76AB4">
            <w:r w:rsidRPr="00A76AB4">
              <w:t>2.3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130354" w14:textId="77777777" w:rsidR="00A76AB4" w:rsidRPr="00A76AB4" w:rsidRDefault="00A76AB4" w:rsidP="00A76AB4">
            <w:r w:rsidRPr="00A76AB4">
              <w:t>Содержательный раздел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736E54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5C6AEE" w14:textId="77777777" w:rsidR="00A76AB4" w:rsidRPr="00A76AB4" w:rsidRDefault="00A76AB4" w:rsidP="00A76AB4"/>
        </w:tc>
      </w:tr>
      <w:tr w:rsidR="00A76AB4" w:rsidRPr="00A76AB4" w14:paraId="3E3BC08E" w14:textId="77777777" w:rsidTr="00A76AB4">
        <w:tc>
          <w:tcPr>
            <w:tcW w:w="2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9E54A7" w14:textId="77777777" w:rsidR="00A76AB4" w:rsidRPr="00A76AB4" w:rsidRDefault="00A76AB4" w:rsidP="00A76AB4">
            <w:r w:rsidRPr="00A76AB4">
              <w:t>2.4</w:t>
            </w:r>
          </w:p>
        </w:tc>
        <w:tc>
          <w:tcPr>
            <w:tcW w:w="5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26FBE" w14:textId="77777777" w:rsidR="00A76AB4" w:rsidRPr="00A76AB4" w:rsidRDefault="00A76AB4" w:rsidP="00A76AB4">
            <w:r w:rsidRPr="00A76AB4">
              <w:t>Организационный раздел</w:t>
            </w:r>
          </w:p>
        </w:tc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5CD81" w14:textId="77777777" w:rsidR="00A76AB4" w:rsidRPr="00A76AB4" w:rsidRDefault="00A76AB4" w:rsidP="00A76AB4">
            <w:r w:rsidRPr="00A76AB4">
              <w:t>Да</w:t>
            </w:r>
          </w:p>
        </w:tc>
        <w:tc>
          <w:tcPr>
            <w:tcW w:w="1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97C8C" w14:textId="77777777" w:rsidR="00A76AB4" w:rsidRPr="00A76AB4" w:rsidRDefault="00A76AB4" w:rsidP="00A76AB4"/>
        </w:tc>
      </w:tr>
    </w:tbl>
    <w:p w14:paraId="1556DC2F" w14:textId="77777777" w:rsidR="00A76AB4" w:rsidRPr="00A76AB4" w:rsidRDefault="00A76AB4" w:rsidP="00A76AB4"/>
    <w:p w14:paraId="4049AD53" w14:textId="2FA03A30" w:rsidR="00A76AB4" w:rsidRPr="00A76AB4" w:rsidRDefault="00A76AB4" w:rsidP="00A76AB4">
      <w:r w:rsidRPr="00A76AB4">
        <w:lastRenderedPageBreak/>
        <w:t>Приложение 2 к положению о внутренней системе</w:t>
      </w:r>
      <w:r w:rsidRPr="00A76AB4">
        <w:br/>
        <w:t xml:space="preserve">оценки качества образования МБДОУ Детский сад № </w:t>
      </w:r>
      <w:r>
        <w:t>29</w:t>
      </w:r>
    </w:p>
    <w:p w14:paraId="658B101C" w14:textId="77777777" w:rsidR="00A76AB4" w:rsidRPr="00A76AB4" w:rsidRDefault="00A76AB4" w:rsidP="00A76AB4">
      <w:r w:rsidRPr="00A76AB4">
        <w:t> </w:t>
      </w:r>
    </w:p>
    <w:p w14:paraId="22F5DC8A" w14:textId="77777777" w:rsidR="00A76AB4" w:rsidRPr="00A76AB4" w:rsidRDefault="00A76AB4" w:rsidP="00A76AB4">
      <w:r w:rsidRPr="00A76AB4">
        <w:rPr>
          <w:b/>
          <w:bCs/>
        </w:rPr>
        <w:t>План-график тематического контроля</w:t>
      </w:r>
      <w:r w:rsidRPr="00A76AB4">
        <w:br/>
      </w:r>
      <w:r w:rsidRPr="00A76AB4">
        <w:rPr>
          <w:b/>
          <w:bCs/>
        </w:rPr>
        <w:t>«Реализация ООП ДО»</w:t>
      </w:r>
    </w:p>
    <w:tbl>
      <w:tblPr>
        <w:tblW w:w="11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774"/>
        <w:gridCol w:w="2021"/>
        <w:gridCol w:w="1950"/>
        <w:gridCol w:w="1875"/>
        <w:gridCol w:w="1876"/>
      </w:tblGrid>
      <w:tr w:rsidR="00A76AB4" w:rsidRPr="00A76AB4" w14:paraId="2A6C1114" w14:textId="77777777" w:rsidTr="00A76AB4">
        <w:tc>
          <w:tcPr>
            <w:tcW w:w="18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A4FDB" w14:textId="77777777" w:rsidR="00A76AB4" w:rsidRPr="00A76AB4" w:rsidRDefault="00A76AB4" w:rsidP="00A76AB4">
            <w:r w:rsidRPr="00A76AB4">
              <w:rPr>
                <w:b/>
                <w:bCs/>
              </w:rPr>
              <w:t>Группа / Ответственный</w:t>
            </w:r>
          </w:p>
        </w:tc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766778" w14:textId="77777777" w:rsidR="00A76AB4" w:rsidRPr="00A76AB4" w:rsidRDefault="00A76AB4" w:rsidP="00A76AB4">
            <w:r w:rsidRPr="00A76AB4">
              <w:rPr>
                <w:b/>
                <w:bCs/>
              </w:rPr>
              <w:t>Мероприятия контроля / даты</w:t>
            </w:r>
          </w:p>
        </w:tc>
      </w:tr>
      <w:tr w:rsidR="00A76AB4" w:rsidRPr="00A76AB4" w14:paraId="6C80D01C" w14:textId="77777777" w:rsidTr="00A76AB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ED805BC" w14:textId="77777777" w:rsidR="00A76AB4" w:rsidRPr="00A76AB4" w:rsidRDefault="00A76AB4" w:rsidP="00A76AB4"/>
        </w:tc>
        <w:tc>
          <w:tcPr>
            <w:tcW w:w="1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60AC21" w14:textId="77777777" w:rsidR="00A76AB4" w:rsidRPr="00A76AB4" w:rsidRDefault="00A76AB4" w:rsidP="00A76AB4">
            <w:r w:rsidRPr="00A76AB4">
              <w:t>05.02.2024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B8359E" w14:textId="77777777" w:rsidR="00A76AB4" w:rsidRPr="00A76AB4" w:rsidRDefault="00A76AB4" w:rsidP="00A76AB4">
            <w:r w:rsidRPr="00A76AB4">
              <w:t>06.02.2024</w:t>
            </w:r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EDE11E" w14:textId="77777777" w:rsidR="00A76AB4" w:rsidRPr="00A76AB4" w:rsidRDefault="00A76AB4" w:rsidP="00A76AB4">
            <w:r w:rsidRPr="00A76AB4">
              <w:t>07.02.2024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E1F2E5" w14:textId="77777777" w:rsidR="00A76AB4" w:rsidRPr="00A76AB4" w:rsidRDefault="00A76AB4" w:rsidP="00A76AB4">
            <w:r w:rsidRPr="00A76AB4">
              <w:t>08.02.2024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302178" w14:textId="77777777" w:rsidR="00A76AB4" w:rsidRPr="00A76AB4" w:rsidRDefault="00A76AB4" w:rsidP="00A76AB4">
            <w:r w:rsidRPr="00A76AB4">
              <w:t>09.02.2024</w:t>
            </w:r>
          </w:p>
        </w:tc>
      </w:tr>
      <w:tr w:rsidR="00A76AB4" w:rsidRPr="00A76AB4" w14:paraId="0B4A5F65" w14:textId="77777777" w:rsidTr="00A76AB4"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CA202" w14:textId="77777777" w:rsidR="00A76AB4" w:rsidRPr="00A76AB4" w:rsidRDefault="00A76AB4" w:rsidP="00A76AB4">
            <w:r w:rsidRPr="00A76AB4">
              <w:rPr>
                <w:b/>
                <w:bCs/>
              </w:rPr>
              <w:t>№ 1</w:t>
            </w:r>
          </w:p>
        </w:tc>
        <w:tc>
          <w:tcPr>
            <w:tcW w:w="1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9FE67D" w14:textId="77777777" w:rsidR="00A76AB4" w:rsidRPr="00A76AB4" w:rsidRDefault="00A76AB4" w:rsidP="00A76AB4">
            <w:r w:rsidRPr="00A76AB4">
              <w:t>Выборочная</w:t>
            </w:r>
            <w:r w:rsidRPr="00A76AB4">
              <w:br/>
              <w:t>диагностика детей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A395A" w14:textId="77777777" w:rsidR="00A76AB4" w:rsidRPr="00A76AB4" w:rsidRDefault="00A76AB4" w:rsidP="00A76AB4">
            <w:r w:rsidRPr="00A76AB4">
              <w:t>Анализ результатов</w:t>
            </w:r>
            <w:r w:rsidRPr="00A76AB4">
              <w:br/>
              <w:t>диагностики, сравнение</w:t>
            </w:r>
            <w:r w:rsidRPr="00A76AB4">
              <w:br/>
              <w:t>их с результатами</w:t>
            </w:r>
            <w:r w:rsidRPr="00A76AB4">
              <w:br/>
              <w:t>предыдущей</w:t>
            </w:r>
            <w:r w:rsidRPr="00A76AB4">
              <w:br/>
              <w:t>диагностики</w:t>
            </w:r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5719EC" w14:textId="77777777" w:rsidR="00A76AB4" w:rsidRPr="00A76AB4" w:rsidRDefault="00A76AB4" w:rsidP="00A76AB4">
            <w:r w:rsidRPr="00A76AB4">
              <w:t>Оценка развивающей предметно-</w:t>
            </w:r>
          </w:p>
          <w:p w14:paraId="608A3F9C" w14:textId="77777777" w:rsidR="00A76AB4" w:rsidRPr="00A76AB4" w:rsidRDefault="00A76AB4" w:rsidP="00A76AB4">
            <w:r w:rsidRPr="00A76AB4">
              <w:t>пространственной</w:t>
            </w:r>
            <w:r w:rsidRPr="00A76AB4">
              <w:br/>
              <w:t>среды.</w:t>
            </w:r>
            <w:r w:rsidRPr="00A76AB4">
              <w:br/>
              <w:t>Посещение занятий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B72B73" w14:textId="77777777" w:rsidR="00A76AB4" w:rsidRPr="00A76AB4" w:rsidRDefault="00A76AB4" w:rsidP="00A76AB4">
            <w:r w:rsidRPr="00A76AB4">
              <w:t>Анализ плана</w:t>
            </w:r>
            <w:r w:rsidRPr="00A76AB4">
              <w:br/>
              <w:t>воспитательно-</w:t>
            </w:r>
            <w:r w:rsidRPr="00A76AB4">
              <w:br/>
              <w:t>образовательной</w:t>
            </w:r>
            <w:r w:rsidRPr="00A76AB4">
              <w:br/>
              <w:t>работы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0AA435" w14:textId="77777777" w:rsidR="00A76AB4" w:rsidRPr="00A76AB4" w:rsidRDefault="00A76AB4" w:rsidP="00A76AB4">
            <w:r w:rsidRPr="00A76AB4">
              <w:t>Анкетирование</w:t>
            </w:r>
            <w:r w:rsidRPr="00A76AB4">
              <w:br/>
              <w:t>родителей</w:t>
            </w:r>
          </w:p>
        </w:tc>
      </w:tr>
      <w:tr w:rsidR="00A76AB4" w:rsidRPr="00A76AB4" w14:paraId="4AA11611" w14:textId="77777777" w:rsidTr="00A76AB4"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3A6CE0" w14:textId="77777777" w:rsidR="00A76AB4" w:rsidRPr="00A76AB4" w:rsidRDefault="00A76AB4" w:rsidP="00A76AB4">
            <w:r w:rsidRPr="00A76AB4">
              <w:rPr>
                <w:b/>
                <w:bCs/>
              </w:rPr>
              <w:t>Ответственные</w:t>
            </w:r>
          </w:p>
        </w:tc>
        <w:tc>
          <w:tcPr>
            <w:tcW w:w="1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6F9648" w14:textId="77777777" w:rsidR="00A76AB4" w:rsidRPr="00A76AB4" w:rsidRDefault="00A76AB4" w:rsidP="00A76AB4">
            <w:r w:rsidRPr="00A76AB4">
              <w:t>Старший воспитатель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517E1" w14:textId="77777777" w:rsidR="00A76AB4" w:rsidRPr="00A76AB4" w:rsidRDefault="00A76AB4" w:rsidP="00A76AB4">
            <w:r w:rsidRPr="00A76AB4">
              <w:t>Методист</w:t>
            </w:r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1F6C5" w14:textId="77777777" w:rsidR="00A76AB4" w:rsidRPr="00A76AB4" w:rsidRDefault="00A76AB4" w:rsidP="00A76AB4">
            <w:r w:rsidRPr="00A76AB4">
              <w:t>Воспитатель</w:t>
            </w:r>
            <w:r w:rsidRPr="00A76AB4">
              <w:br/>
              <w:t>группы № 2, методист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4A9D9" w14:textId="77777777" w:rsidR="00A76AB4" w:rsidRPr="00A76AB4" w:rsidRDefault="00A76AB4" w:rsidP="00A76AB4">
            <w:r w:rsidRPr="00A76AB4">
              <w:t>Старший</w:t>
            </w:r>
            <w:r w:rsidRPr="00A76AB4">
              <w:br/>
              <w:t>воспитатель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24D235" w14:textId="77777777" w:rsidR="00A76AB4" w:rsidRPr="00A76AB4" w:rsidRDefault="00A76AB4" w:rsidP="00A76AB4">
            <w:r w:rsidRPr="00A76AB4">
              <w:t>Воспитатель группы № 2</w:t>
            </w:r>
          </w:p>
        </w:tc>
      </w:tr>
      <w:tr w:rsidR="00A76AB4" w:rsidRPr="00A76AB4" w14:paraId="4134F3E4" w14:textId="77777777" w:rsidTr="00A76AB4"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D869B6" w14:textId="77777777" w:rsidR="00A76AB4" w:rsidRPr="00A76AB4" w:rsidRDefault="00A76AB4" w:rsidP="00A76AB4">
            <w:r w:rsidRPr="00A76AB4">
              <w:rPr>
                <w:b/>
                <w:bCs/>
              </w:rPr>
              <w:t>№ 2</w:t>
            </w:r>
          </w:p>
        </w:tc>
        <w:tc>
          <w:tcPr>
            <w:tcW w:w="1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5C354C" w14:textId="77777777" w:rsidR="00A76AB4" w:rsidRPr="00A76AB4" w:rsidRDefault="00A76AB4" w:rsidP="00A76AB4">
            <w:r w:rsidRPr="00A76AB4">
              <w:t>Оценка РППС.</w:t>
            </w:r>
          </w:p>
          <w:p w14:paraId="517577B4" w14:textId="77777777" w:rsidR="00A76AB4" w:rsidRPr="00A76AB4" w:rsidRDefault="00A76AB4" w:rsidP="00A76AB4">
            <w:r w:rsidRPr="00A76AB4">
              <w:br/>
              <w:t>Посещение занятий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7E1F17" w14:textId="77777777" w:rsidR="00A76AB4" w:rsidRPr="00A76AB4" w:rsidRDefault="00A76AB4" w:rsidP="00A76AB4">
            <w:r w:rsidRPr="00A76AB4">
              <w:t>Анкетирование</w:t>
            </w:r>
            <w:r w:rsidRPr="00A76AB4">
              <w:br/>
              <w:t>родителей</w:t>
            </w:r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7B8201" w14:textId="77777777" w:rsidR="00A76AB4" w:rsidRPr="00A76AB4" w:rsidRDefault="00A76AB4" w:rsidP="00A76AB4">
            <w:r w:rsidRPr="00A76AB4">
              <w:t>Выборочная</w:t>
            </w:r>
            <w:r w:rsidRPr="00A76AB4">
              <w:br/>
              <w:t>диагностика детей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75999" w14:textId="77777777" w:rsidR="00A76AB4" w:rsidRPr="00A76AB4" w:rsidRDefault="00A76AB4" w:rsidP="00A76AB4">
            <w:r w:rsidRPr="00A76AB4">
              <w:t>Анализ результатов</w:t>
            </w:r>
            <w:r w:rsidRPr="00A76AB4">
              <w:br/>
              <w:t>диагностики,</w:t>
            </w:r>
            <w:r w:rsidRPr="00A76AB4">
              <w:br/>
              <w:t>сравнение их с</w:t>
            </w:r>
            <w:r w:rsidRPr="00A76AB4">
              <w:br/>
              <w:t>результатами</w:t>
            </w:r>
            <w:r w:rsidRPr="00A76AB4">
              <w:br/>
              <w:t>предыдущей</w:t>
            </w:r>
            <w:r w:rsidRPr="00A76AB4">
              <w:br/>
              <w:t>диагностики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751860" w14:textId="77777777" w:rsidR="00A76AB4" w:rsidRPr="00A76AB4" w:rsidRDefault="00A76AB4" w:rsidP="00A76AB4">
            <w:r w:rsidRPr="00A76AB4">
              <w:t>Анализ плана</w:t>
            </w:r>
            <w:r w:rsidRPr="00A76AB4">
              <w:br/>
              <w:t>воспитательно-</w:t>
            </w:r>
            <w:r w:rsidRPr="00A76AB4">
              <w:br/>
              <w:t>образовательной</w:t>
            </w:r>
            <w:r w:rsidRPr="00A76AB4">
              <w:br/>
              <w:t>работы</w:t>
            </w:r>
          </w:p>
        </w:tc>
      </w:tr>
      <w:tr w:rsidR="00A76AB4" w:rsidRPr="00A76AB4" w14:paraId="7BA32B21" w14:textId="77777777" w:rsidTr="00A76AB4"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D4394" w14:textId="77777777" w:rsidR="00A76AB4" w:rsidRPr="00A76AB4" w:rsidRDefault="00A76AB4" w:rsidP="00A76AB4">
            <w:r w:rsidRPr="00A76AB4">
              <w:rPr>
                <w:b/>
                <w:bCs/>
              </w:rPr>
              <w:lastRenderedPageBreak/>
              <w:t>Ответственные</w:t>
            </w:r>
          </w:p>
        </w:tc>
        <w:tc>
          <w:tcPr>
            <w:tcW w:w="1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963EC3" w14:textId="77777777" w:rsidR="00A76AB4" w:rsidRPr="00A76AB4" w:rsidRDefault="00A76AB4" w:rsidP="00A76AB4">
            <w:r w:rsidRPr="00A76AB4">
              <w:t>Воспитатель</w:t>
            </w:r>
            <w:r w:rsidRPr="00A76AB4">
              <w:br/>
              <w:t>группы № 3, методист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F288F2" w14:textId="77777777" w:rsidR="00A76AB4" w:rsidRPr="00A76AB4" w:rsidRDefault="00A76AB4" w:rsidP="00A76AB4">
            <w:r w:rsidRPr="00A76AB4">
              <w:t>Воспитатель группы №</w:t>
            </w:r>
            <w:r w:rsidRPr="00A76AB4">
              <w:br/>
              <w:t>3</w:t>
            </w:r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C780A" w14:textId="77777777" w:rsidR="00A76AB4" w:rsidRPr="00A76AB4" w:rsidRDefault="00A76AB4" w:rsidP="00A76AB4">
            <w:r w:rsidRPr="00A76AB4">
              <w:t>Старший воспитатель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160674" w14:textId="77777777" w:rsidR="00A76AB4" w:rsidRPr="00A76AB4" w:rsidRDefault="00A76AB4" w:rsidP="00A76AB4">
            <w:r w:rsidRPr="00A76AB4">
              <w:t>Методист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025C7E" w14:textId="77777777" w:rsidR="00A76AB4" w:rsidRPr="00A76AB4" w:rsidRDefault="00A76AB4" w:rsidP="00A76AB4">
            <w:r w:rsidRPr="00A76AB4">
              <w:t>Старший</w:t>
            </w:r>
            <w:r w:rsidRPr="00A76AB4">
              <w:br/>
              <w:t>воспитатель</w:t>
            </w:r>
          </w:p>
        </w:tc>
      </w:tr>
      <w:tr w:rsidR="00A76AB4" w:rsidRPr="00A76AB4" w14:paraId="15CB16D1" w14:textId="77777777" w:rsidTr="00A76AB4"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A9DA1" w14:textId="77777777" w:rsidR="00A76AB4" w:rsidRPr="00A76AB4" w:rsidRDefault="00A76AB4" w:rsidP="00A76AB4">
            <w:r w:rsidRPr="00A76AB4">
              <w:rPr>
                <w:b/>
                <w:bCs/>
              </w:rPr>
              <w:t>№ 3</w:t>
            </w:r>
          </w:p>
        </w:tc>
        <w:tc>
          <w:tcPr>
            <w:tcW w:w="1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E0114" w14:textId="77777777" w:rsidR="00A76AB4" w:rsidRPr="00A76AB4" w:rsidRDefault="00A76AB4" w:rsidP="00A76AB4">
            <w:r w:rsidRPr="00A76AB4">
              <w:t>Анкетирование</w:t>
            </w:r>
            <w:r w:rsidRPr="00A76AB4">
              <w:br/>
              <w:t>родителей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BC4311" w14:textId="77777777" w:rsidR="00A76AB4" w:rsidRPr="00A76AB4" w:rsidRDefault="00A76AB4" w:rsidP="00A76AB4">
            <w:r w:rsidRPr="00A76AB4">
              <w:t>Выборочная</w:t>
            </w:r>
            <w:r w:rsidRPr="00A76AB4">
              <w:br/>
              <w:t>диагностика детей</w:t>
            </w:r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65C51B" w14:textId="77777777" w:rsidR="00A76AB4" w:rsidRPr="00A76AB4" w:rsidRDefault="00A76AB4" w:rsidP="00A76AB4">
            <w:r w:rsidRPr="00A76AB4">
              <w:t>Анализ результатов</w:t>
            </w:r>
            <w:r w:rsidRPr="00A76AB4">
              <w:br/>
              <w:t>диагностики, сравнение</w:t>
            </w:r>
            <w:r w:rsidRPr="00A76AB4">
              <w:br/>
              <w:t>их с результатами</w:t>
            </w:r>
            <w:r w:rsidRPr="00A76AB4">
              <w:br/>
              <w:t>предыдущей</w:t>
            </w:r>
            <w:r w:rsidRPr="00A76AB4">
              <w:br/>
              <w:t>диагностики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478629" w14:textId="77777777" w:rsidR="00A76AB4" w:rsidRPr="00A76AB4" w:rsidRDefault="00A76AB4" w:rsidP="00A76AB4">
            <w:r w:rsidRPr="00A76AB4">
              <w:t>Анализ плана</w:t>
            </w:r>
            <w:r w:rsidRPr="00A76AB4">
              <w:br/>
              <w:t>воспитательно-</w:t>
            </w:r>
            <w:r w:rsidRPr="00A76AB4">
              <w:br/>
              <w:t>образовательной</w:t>
            </w:r>
            <w:r w:rsidRPr="00A76AB4">
              <w:br/>
              <w:t>работы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F29535" w14:textId="77777777" w:rsidR="00A76AB4" w:rsidRPr="00A76AB4" w:rsidRDefault="00A76AB4" w:rsidP="00A76AB4">
            <w:r w:rsidRPr="00A76AB4">
              <w:t>Оценка РППС.</w:t>
            </w:r>
          </w:p>
          <w:p w14:paraId="5B52E293" w14:textId="77777777" w:rsidR="00A76AB4" w:rsidRPr="00A76AB4" w:rsidRDefault="00A76AB4" w:rsidP="00A76AB4">
            <w:r w:rsidRPr="00A76AB4">
              <w:br/>
              <w:t>Посещение занятий</w:t>
            </w:r>
          </w:p>
        </w:tc>
      </w:tr>
      <w:tr w:rsidR="00A76AB4" w:rsidRPr="00A76AB4" w14:paraId="3AAD3EF0" w14:textId="77777777" w:rsidTr="00A76AB4"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71B9B" w14:textId="77777777" w:rsidR="00A76AB4" w:rsidRPr="00A76AB4" w:rsidRDefault="00A76AB4" w:rsidP="00A76AB4">
            <w:r w:rsidRPr="00A76AB4">
              <w:rPr>
                <w:b/>
                <w:bCs/>
              </w:rPr>
              <w:t>Ответственные</w:t>
            </w:r>
          </w:p>
        </w:tc>
        <w:tc>
          <w:tcPr>
            <w:tcW w:w="1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2ACE50" w14:textId="77777777" w:rsidR="00A76AB4" w:rsidRPr="00A76AB4" w:rsidRDefault="00A76AB4" w:rsidP="00A76AB4">
            <w:r w:rsidRPr="00A76AB4">
              <w:t>Воспитатель группы №</w:t>
            </w:r>
            <w:r w:rsidRPr="00A76AB4">
              <w:br/>
              <w:t>1</w:t>
            </w:r>
          </w:p>
        </w:tc>
        <w:tc>
          <w:tcPr>
            <w:tcW w:w="20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39DE6F" w14:textId="77777777" w:rsidR="00A76AB4" w:rsidRPr="00A76AB4" w:rsidRDefault="00A76AB4" w:rsidP="00A76AB4">
            <w:r w:rsidRPr="00A76AB4">
              <w:t>Старший воспитатель</w:t>
            </w:r>
          </w:p>
        </w:tc>
        <w:tc>
          <w:tcPr>
            <w:tcW w:w="1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16F61A" w14:textId="77777777" w:rsidR="00A76AB4" w:rsidRPr="00A76AB4" w:rsidRDefault="00A76AB4" w:rsidP="00A76AB4">
            <w:r w:rsidRPr="00A76AB4">
              <w:t>Методист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C42F9" w14:textId="77777777" w:rsidR="00A76AB4" w:rsidRPr="00A76AB4" w:rsidRDefault="00A76AB4" w:rsidP="00A76AB4">
            <w:r w:rsidRPr="00A76AB4">
              <w:t>Старший</w:t>
            </w:r>
            <w:r w:rsidRPr="00A76AB4">
              <w:br/>
              <w:t>воспитатель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D22A4B" w14:textId="77777777" w:rsidR="00A76AB4" w:rsidRPr="00A76AB4" w:rsidRDefault="00A76AB4" w:rsidP="00A76AB4">
            <w:r w:rsidRPr="00A76AB4">
              <w:t>Воспитатель</w:t>
            </w:r>
            <w:r w:rsidRPr="00A76AB4">
              <w:br/>
              <w:t>группы № 4, методист</w:t>
            </w:r>
          </w:p>
        </w:tc>
      </w:tr>
    </w:tbl>
    <w:p w14:paraId="23543FCD" w14:textId="77777777" w:rsidR="00A76AB4" w:rsidRPr="00A76AB4" w:rsidRDefault="00A76AB4" w:rsidP="00A76AB4">
      <w:r w:rsidRPr="00A76AB4">
        <w:t>Приложение 3 к положению о внутренней системе</w:t>
      </w:r>
      <w:r w:rsidRPr="00A76AB4">
        <w:br/>
        <w:t>оценки качества образования МБДОУ Детский сад № 3</w:t>
      </w:r>
    </w:p>
    <w:p w14:paraId="7220614E" w14:textId="77777777" w:rsidR="00A76AB4" w:rsidRPr="00A76AB4" w:rsidRDefault="00A76AB4" w:rsidP="00A76AB4">
      <w:r w:rsidRPr="00A76AB4">
        <w:rPr>
          <w:b/>
          <w:bCs/>
        </w:rPr>
        <w:t>Индивидуальная карта развития воспитанника</w:t>
      </w:r>
    </w:p>
    <w:tbl>
      <w:tblPr>
        <w:tblW w:w="11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8"/>
        <w:gridCol w:w="6568"/>
      </w:tblGrid>
      <w:tr w:rsidR="00A76AB4" w:rsidRPr="00A76AB4" w14:paraId="6CD13FE4" w14:textId="77777777" w:rsidTr="00A76AB4">
        <w:tc>
          <w:tcPr>
            <w:tcW w:w="47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41D243" w14:textId="77777777" w:rsidR="00A76AB4" w:rsidRPr="00A76AB4" w:rsidRDefault="00A76AB4" w:rsidP="00A76AB4">
            <w:r w:rsidRPr="00A76AB4">
              <w:t>ФИО ребенка</w:t>
            </w:r>
          </w:p>
        </w:tc>
        <w:tc>
          <w:tcPr>
            <w:tcW w:w="656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2C47F3" w14:textId="77777777" w:rsidR="00A76AB4" w:rsidRPr="00A76AB4" w:rsidRDefault="00A76AB4" w:rsidP="00A76AB4">
            <w:r w:rsidRPr="00A76AB4">
              <w:t>Каюков Максим Леонидович</w:t>
            </w:r>
          </w:p>
        </w:tc>
      </w:tr>
      <w:tr w:rsidR="00A76AB4" w:rsidRPr="00A76AB4" w14:paraId="676B9ED6" w14:textId="77777777" w:rsidTr="00A76AB4">
        <w:tc>
          <w:tcPr>
            <w:tcW w:w="47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D0F88" w14:textId="77777777" w:rsidR="00A76AB4" w:rsidRPr="00A76AB4" w:rsidRDefault="00A76AB4" w:rsidP="00A76AB4">
            <w:r w:rsidRPr="00A76AB4">
              <w:t>Дата рождения</w:t>
            </w:r>
          </w:p>
        </w:tc>
        <w:tc>
          <w:tcPr>
            <w:tcW w:w="656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99810" w14:textId="77777777" w:rsidR="00A76AB4" w:rsidRPr="00A76AB4" w:rsidRDefault="00A76AB4" w:rsidP="00A76AB4">
            <w:r w:rsidRPr="00A76AB4">
              <w:t>25.06.2019</w:t>
            </w:r>
          </w:p>
        </w:tc>
      </w:tr>
      <w:tr w:rsidR="00A76AB4" w:rsidRPr="00A76AB4" w14:paraId="004DE3EA" w14:textId="77777777" w:rsidTr="00A76AB4">
        <w:tc>
          <w:tcPr>
            <w:tcW w:w="47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B96FB4" w14:textId="77777777" w:rsidR="00A76AB4" w:rsidRPr="00A76AB4" w:rsidRDefault="00A76AB4" w:rsidP="00A76AB4">
            <w:r w:rsidRPr="00A76AB4">
              <w:t>Дата поступления в детский сад</w:t>
            </w:r>
          </w:p>
        </w:tc>
        <w:tc>
          <w:tcPr>
            <w:tcW w:w="656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FF1ED0" w14:textId="77777777" w:rsidR="00A76AB4" w:rsidRPr="00A76AB4" w:rsidRDefault="00A76AB4" w:rsidP="00A76AB4">
            <w:r w:rsidRPr="00A76AB4">
              <w:t>13.11.2023</w:t>
            </w:r>
          </w:p>
        </w:tc>
      </w:tr>
      <w:tr w:rsidR="00A76AB4" w:rsidRPr="00A76AB4" w14:paraId="47B106B9" w14:textId="77777777" w:rsidTr="00A76AB4">
        <w:tc>
          <w:tcPr>
            <w:tcW w:w="47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2D2D06" w14:textId="77777777" w:rsidR="00A76AB4" w:rsidRPr="00A76AB4" w:rsidRDefault="00A76AB4" w:rsidP="00A76AB4">
            <w:r w:rsidRPr="00A76AB4">
              <w:t>Откуда прибыл</w:t>
            </w:r>
          </w:p>
        </w:tc>
        <w:tc>
          <w:tcPr>
            <w:tcW w:w="656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250EAF" w14:textId="77777777" w:rsidR="00A76AB4" w:rsidRPr="00A76AB4" w:rsidRDefault="00A76AB4" w:rsidP="00A76AB4">
            <w:r w:rsidRPr="00A76AB4">
              <w:t>МБДОУ Детский сад № 4</w:t>
            </w:r>
          </w:p>
        </w:tc>
      </w:tr>
      <w:tr w:rsidR="00A76AB4" w:rsidRPr="00A76AB4" w14:paraId="4856CCF0" w14:textId="77777777" w:rsidTr="00A76AB4">
        <w:tc>
          <w:tcPr>
            <w:tcW w:w="474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5BB50E" w14:textId="77777777" w:rsidR="00A76AB4" w:rsidRPr="00A76AB4" w:rsidRDefault="00A76AB4" w:rsidP="00A76AB4">
            <w:r w:rsidRPr="00A76AB4">
              <w:t>Рекомендации при поступлении</w:t>
            </w:r>
          </w:p>
        </w:tc>
        <w:tc>
          <w:tcPr>
            <w:tcW w:w="656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DCFB8" w14:textId="77777777" w:rsidR="00A76AB4" w:rsidRPr="00A76AB4" w:rsidRDefault="00A76AB4" w:rsidP="00A76AB4">
            <w:r w:rsidRPr="00A76AB4">
              <w:t>-</w:t>
            </w:r>
          </w:p>
        </w:tc>
      </w:tr>
    </w:tbl>
    <w:p w14:paraId="45010035" w14:textId="77777777" w:rsidR="00A76AB4" w:rsidRPr="00A76AB4" w:rsidRDefault="00A76AB4" w:rsidP="00A76AB4">
      <w:r w:rsidRPr="00A76AB4">
        <w:lastRenderedPageBreak/>
        <w:t>Условные обозначения:</w:t>
      </w:r>
      <w:r w:rsidRPr="00A76AB4">
        <w:br/>
        <w:t>О – осень</w:t>
      </w:r>
      <w:r w:rsidRPr="00A76AB4">
        <w:br/>
        <w:t>В – весна</w:t>
      </w:r>
      <w:r w:rsidRPr="00A76AB4">
        <w:br/>
        <w:t>Н – начальная диагностика (третья неделя сентября)</w:t>
      </w:r>
      <w:r w:rsidRPr="00A76AB4">
        <w:br/>
        <w:t>П – промежуточная диагностика (третья неделя декабря или по показаниям)</w:t>
      </w:r>
      <w:r w:rsidRPr="00A76AB4">
        <w:br/>
        <w:t>К – конечная диагностика (последняя неделя апреля)</w:t>
      </w:r>
    </w:p>
    <w:p w14:paraId="5271D61B" w14:textId="77777777" w:rsidR="00A76AB4" w:rsidRPr="00A76AB4" w:rsidRDefault="00A76AB4" w:rsidP="00A76AB4">
      <w:r w:rsidRPr="00A76AB4">
        <w:t xml:space="preserve">Антропометрические и </w:t>
      </w:r>
      <w:proofErr w:type="spellStart"/>
      <w:r w:rsidRPr="00A76AB4">
        <w:t>физиометрические</w:t>
      </w:r>
      <w:proofErr w:type="spellEnd"/>
      <w:r w:rsidRPr="00A76AB4">
        <w:t xml:space="preserve"> данные (заполняются медсестрой на основе медкарты, результатов профосмотра)</w:t>
      </w:r>
    </w:p>
    <w:tbl>
      <w:tblPr>
        <w:tblW w:w="11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2"/>
        <w:gridCol w:w="1385"/>
        <w:gridCol w:w="486"/>
        <w:gridCol w:w="516"/>
        <w:gridCol w:w="465"/>
        <w:gridCol w:w="410"/>
        <w:gridCol w:w="829"/>
        <w:gridCol w:w="568"/>
        <w:gridCol w:w="609"/>
        <w:gridCol w:w="661"/>
        <w:gridCol w:w="829"/>
        <w:gridCol w:w="666"/>
      </w:tblGrid>
      <w:tr w:rsidR="00A76AB4" w:rsidRPr="00A76AB4" w14:paraId="42AB00E0" w14:textId="77777777" w:rsidTr="00A76AB4">
        <w:tc>
          <w:tcPr>
            <w:tcW w:w="5272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2FB660" w14:textId="77777777" w:rsidR="00A76AB4" w:rsidRPr="00A76AB4" w:rsidRDefault="00A76AB4" w:rsidP="00A76AB4">
            <w:r w:rsidRPr="00A76AB4">
              <w:rPr>
                <w:b/>
                <w:bCs/>
              </w:rPr>
              <w:t>Показатели развития</w:t>
            </w:r>
          </w:p>
        </w:tc>
        <w:tc>
          <w:tcPr>
            <w:tcW w:w="6029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488A5" w14:textId="77777777" w:rsidR="00A76AB4" w:rsidRPr="00A76AB4" w:rsidRDefault="00A76AB4" w:rsidP="00A76AB4">
            <w:r w:rsidRPr="00A76AB4">
              <w:rPr>
                <w:b/>
                <w:bCs/>
              </w:rPr>
              <w:t>Результаты</w:t>
            </w:r>
          </w:p>
        </w:tc>
      </w:tr>
      <w:tr w:rsidR="00A76AB4" w:rsidRPr="00A76AB4" w14:paraId="6019E579" w14:textId="77777777" w:rsidTr="00A76AB4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54D7089" w14:textId="77777777" w:rsidR="00A76AB4" w:rsidRPr="00A76AB4" w:rsidRDefault="00A76AB4" w:rsidP="00A76AB4"/>
        </w:tc>
        <w:tc>
          <w:tcPr>
            <w:tcW w:w="10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E30578" w14:textId="77777777" w:rsidR="00A76AB4" w:rsidRPr="00A76AB4" w:rsidRDefault="00A76AB4" w:rsidP="00A76AB4">
            <w:r w:rsidRPr="00A76AB4">
              <w:rPr>
                <w:b/>
                <w:bCs/>
              </w:rPr>
              <w:t>2–3 года</w:t>
            </w:r>
          </w:p>
        </w:tc>
        <w:tc>
          <w:tcPr>
            <w:tcW w:w="8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55B44B" w14:textId="77777777" w:rsidR="00A76AB4" w:rsidRPr="00A76AB4" w:rsidRDefault="00A76AB4" w:rsidP="00A76AB4">
            <w:r w:rsidRPr="00A76AB4">
              <w:rPr>
                <w:b/>
                <w:bCs/>
              </w:rPr>
              <w:t>3–4 года</w:t>
            </w:r>
          </w:p>
        </w:tc>
        <w:tc>
          <w:tcPr>
            <w:tcW w:w="139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28A12" w14:textId="77777777" w:rsidR="00A76AB4" w:rsidRPr="00A76AB4" w:rsidRDefault="00A76AB4" w:rsidP="00A76AB4">
            <w:r w:rsidRPr="00A76AB4">
              <w:rPr>
                <w:b/>
                <w:bCs/>
              </w:rPr>
              <w:t>4–5 лет</w:t>
            </w:r>
          </w:p>
        </w:tc>
        <w:tc>
          <w:tcPr>
            <w:tcW w:w="126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A7B2E0" w14:textId="77777777" w:rsidR="00A76AB4" w:rsidRPr="00A76AB4" w:rsidRDefault="00A76AB4" w:rsidP="00A76AB4">
            <w:r w:rsidRPr="00A76AB4">
              <w:rPr>
                <w:b/>
                <w:bCs/>
              </w:rPr>
              <w:t>5–6 лет</w:t>
            </w:r>
          </w:p>
        </w:tc>
        <w:tc>
          <w:tcPr>
            <w:tcW w:w="14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60926" w14:textId="77777777" w:rsidR="00A76AB4" w:rsidRPr="00A76AB4" w:rsidRDefault="00A76AB4" w:rsidP="00A76AB4">
            <w:r w:rsidRPr="00A76AB4">
              <w:rPr>
                <w:b/>
                <w:bCs/>
              </w:rPr>
              <w:t>6–7 лет</w:t>
            </w:r>
          </w:p>
        </w:tc>
      </w:tr>
      <w:tr w:rsidR="00A76AB4" w:rsidRPr="00A76AB4" w14:paraId="5C6810EB" w14:textId="77777777" w:rsidTr="00A76AB4"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C8537BC" w14:textId="77777777" w:rsidR="00A76AB4" w:rsidRPr="00A76AB4" w:rsidRDefault="00A76AB4" w:rsidP="00A76AB4"/>
        </w:tc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80CE5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D3B916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03944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51A8FE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CCD018" w14:textId="77777777" w:rsidR="00A76AB4" w:rsidRPr="00A76AB4" w:rsidRDefault="00A76AB4" w:rsidP="00A76AB4">
            <w:r w:rsidRPr="00A76AB4">
              <w:t>О/Н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80EEB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414448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5622F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491CB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8A082A" w14:textId="77777777" w:rsidR="00A76AB4" w:rsidRPr="00A76AB4" w:rsidRDefault="00A76AB4" w:rsidP="00A76AB4">
            <w:r w:rsidRPr="00A76AB4">
              <w:t> </w:t>
            </w:r>
          </w:p>
        </w:tc>
      </w:tr>
      <w:tr w:rsidR="00A76AB4" w:rsidRPr="00A76AB4" w14:paraId="0C7FED30" w14:textId="77777777" w:rsidTr="00A76AB4">
        <w:tc>
          <w:tcPr>
            <w:tcW w:w="527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DE329" w14:textId="77777777" w:rsidR="00A76AB4" w:rsidRPr="00A76AB4" w:rsidRDefault="00A76AB4" w:rsidP="00A76AB4">
            <w:r w:rsidRPr="00A76AB4">
              <w:t>Группа здоровья</w:t>
            </w:r>
          </w:p>
        </w:tc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062ED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3FFF6F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36F700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AEA53F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065174" w14:textId="77777777" w:rsidR="00A76AB4" w:rsidRPr="00A76AB4" w:rsidRDefault="00A76AB4" w:rsidP="00A76AB4">
            <w:proofErr w:type="spellStart"/>
            <w:r w:rsidRPr="00A76AB4">
              <w:t>Осн</w:t>
            </w:r>
            <w:proofErr w:type="spellEnd"/>
            <w:r w:rsidRPr="00A76AB4">
              <w:t>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FBAD1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5E9813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FCFAED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3330C2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E27A6F" w14:textId="77777777" w:rsidR="00A76AB4" w:rsidRPr="00A76AB4" w:rsidRDefault="00A76AB4" w:rsidP="00A76AB4">
            <w:r w:rsidRPr="00A76AB4">
              <w:t> </w:t>
            </w:r>
          </w:p>
        </w:tc>
      </w:tr>
      <w:tr w:rsidR="00A76AB4" w:rsidRPr="00A76AB4" w14:paraId="27CBBE80" w14:textId="77777777" w:rsidTr="00A76AB4">
        <w:tc>
          <w:tcPr>
            <w:tcW w:w="527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BAFD77" w14:textId="77777777" w:rsidR="00A76AB4" w:rsidRPr="00A76AB4" w:rsidRDefault="00A76AB4" w:rsidP="00A76AB4">
            <w:r w:rsidRPr="00A76AB4">
              <w:t>Рекомендации ПМПК</w:t>
            </w:r>
          </w:p>
        </w:tc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A8C74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0B3042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472007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A49465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DB718" w14:textId="77777777" w:rsidR="00A76AB4" w:rsidRPr="00A76AB4" w:rsidRDefault="00A76AB4" w:rsidP="00A76AB4">
            <w:r w:rsidRPr="00A76AB4">
              <w:t>Нет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C5C361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E5016F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74C4B5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AB4C3D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989D00" w14:textId="77777777" w:rsidR="00A76AB4" w:rsidRPr="00A76AB4" w:rsidRDefault="00A76AB4" w:rsidP="00A76AB4">
            <w:r w:rsidRPr="00A76AB4">
              <w:t> </w:t>
            </w:r>
          </w:p>
        </w:tc>
      </w:tr>
      <w:tr w:rsidR="00A76AB4" w:rsidRPr="00A76AB4" w14:paraId="1EC27A34" w14:textId="77777777" w:rsidTr="00A76AB4">
        <w:tc>
          <w:tcPr>
            <w:tcW w:w="38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580280" w14:textId="77777777" w:rsidR="00A76AB4" w:rsidRPr="00A76AB4" w:rsidRDefault="00A76AB4" w:rsidP="00A76AB4">
            <w:r w:rsidRPr="00A76AB4">
              <w:t>Антропометрические данные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64C5B7" w14:textId="77777777" w:rsidR="00A76AB4" w:rsidRPr="00A76AB4" w:rsidRDefault="00A76AB4" w:rsidP="00A76AB4">
            <w:r w:rsidRPr="00A76AB4">
              <w:t>Рост, см</w:t>
            </w:r>
          </w:p>
        </w:tc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1AF75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4FB44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18186D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6DD455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78657" w14:textId="77777777" w:rsidR="00A76AB4" w:rsidRPr="00A76AB4" w:rsidRDefault="00A76AB4" w:rsidP="00A76AB4">
            <w:r w:rsidRPr="00A76AB4">
              <w:t>105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979B1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6E5D14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5CA0A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54D28D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1E3ACC" w14:textId="77777777" w:rsidR="00A76AB4" w:rsidRPr="00A76AB4" w:rsidRDefault="00A76AB4" w:rsidP="00A76AB4">
            <w:r w:rsidRPr="00A76AB4">
              <w:t> </w:t>
            </w:r>
          </w:p>
        </w:tc>
      </w:tr>
      <w:tr w:rsidR="00A76AB4" w:rsidRPr="00A76AB4" w14:paraId="6EEA2A89" w14:textId="77777777" w:rsidTr="00A76AB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5D6EB6B" w14:textId="77777777" w:rsidR="00A76AB4" w:rsidRPr="00A76AB4" w:rsidRDefault="00A76AB4" w:rsidP="00A76AB4"/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122922" w14:textId="77777777" w:rsidR="00A76AB4" w:rsidRPr="00A76AB4" w:rsidRDefault="00A76AB4" w:rsidP="00A76AB4">
            <w:r w:rsidRPr="00A76AB4">
              <w:t>Вес, кг</w:t>
            </w:r>
          </w:p>
        </w:tc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0DF35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FD6A3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19F1B9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5B1D20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92314" w14:textId="77777777" w:rsidR="00A76AB4" w:rsidRPr="00A76AB4" w:rsidRDefault="00A76AB4" w:rsidP="00A76AB4">
            <w:r w:rsidRPr="00A76AB4">
              <w:t>18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43708F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4203EE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9D7D1B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D53EC3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D5A366" w14:textId="77777777" w:rsidR="00A76AB4" w:rsidRPr="00A76AB4" w:rsidRDefault="00A76AB4" w:rsidP="00A76AB4">
            <w:r w:rsidRPr="00A76AB4">
              <w:t> </w:t>
            </w:r>
          </w:p>
        </w:tc>
      </w:tr>
      <w:tr w:rsidR="00A76AB4" w:rsidRPr="00A76AB4" w14:paraId="6A3F93EC" w14:textId="77777777" w:rsidTr="00A76AB4">
        <w:tc>
          <w:tcPr>
            <w:tcW w:w="38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EC999" w14:textId="77777777" w:rsidR="00A76AB4" w:rsidRPr="00A76AB4" w:rsidRDefault="00A76AB4" w:rsidP="00A76AB4">
            <w:r w:rsidRPr="00A76AB4">
              <w:t>Мышечная сила рук (кг)</w:t>
            </w:r>
          </w:p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38C7ED" w14:textId="77777777" w:rsidR="00A76AB4" w:rsidRPr="00A76AB4" w:rsidRDefault="00A76AB4" w:rsidP="00A76AB4">
            <w:r w:rsidRPr="00A76AB4">
              <w:t>правая кисть</w:t>
            </w:r>
          </w:p>
        </w:tc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AA4AA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6BF83C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1ECD8B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C02CBB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80D69B" w14:textId="77777777" w:rsidR="00A76AB4" w:rsidRPr="00A76AB4" w:rsidRDefault="00A76AB4" w:rsidP="00A76AB4">
            <w:r w:rsidRPr="00A76AB4">
              <w:t>5,8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B5B587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01BEE1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04987A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5A58E4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10CAC4" w14:textId="77777777" w:rsidR="00A76AB4" w:rsidRPr="00A76AB4" w:rsidRDefault="00A76AB4" w:rsidP="00A76AB4">
            <w:r w:rsidRPr="00A76AB4">
              <w:t> </w:t>
            </w:r>
          </w:p>
        </w:tc>
      </w:tr>
      <w:tr w:rsidR="00A76AB4" w:rsidRPr="00A76AB4" w14:paraId="28D6835A" w14:textId="77777777" w:rsidTr="00A76AB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41AB2F5" w14:textId="77777777" w:rsidR="00A76AB4" w:rsidRPr="00A76AB4" w:rsidRDefault="00A76AB4" w:rsidP="00A76AB4"/>
        </w:tc>
        <w:tc>
          <w:tcPr>
            <w:tcW w:w="13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01BE6" w14:textId="77777777" w:rsidR="00A76AB4" w:rsidRPr="00A76AB4" w:rsidRDefault="00A76AB4" w:rsidP="00A76AB4">
            <w:r w:rsidRPr="00A76AB4">
              <w:t>левая кисть</w:t>
            </w:r>
          </w:p>
        </w:tc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B178E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3639F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A1BE14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5CDB8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1FE7D" w14:textId="77777777" w:rsidR="00A76AB4" w:rsidRPr="00A76AB4" w:rsidRDefault="00A76AB4" w:rsidP="00A76AB4">
            <w:r w:rsidRPr="00A76AB4">
              <w:t>5,8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7CB171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B00015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002322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0B2C9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77DEC" w14:textId="77777777" w:rsidR="00A76AB4" w:rsidRPr="00A76AB4" w:rsidRDefault="00A76AB4" w:rsidP="00A76AB4">
            <w:r w:rsidRPr="00A76AB4">
              <w:t> </w:t>
            </w:r>
          </w:p>
        </w:tc>
      </w:tr>
      <w:tr w:rsidR="00A76AB4" w:rsidRPr="00A76AB4" w14:paraId="5D5A37EF" w14:textId="77777777" w:rsidTr="00A76AB4">
        <w:tc>
          <w:tcPr>
            <w:tcW w:w="527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79EB83" w14:textId="77777777" w:rsidR="00A76AB4" w:rsidRPr="00A76AB4" w:rsidRDefault="00A76AB4" w:rsidP="00A76AB4">
            <w:r w:rsidRPr="00A76AB4">
              <w:t>Жизненная емкость лёгких (мл)</w:t>
            </w:r>
          </w:p>
        </w:tc>
        <w:tc>
          <w:tcPr>
            <w:tcW w:w="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4CECF1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A7FB1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716E3D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9ED1D4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4B0A6" w14:textId="77777777" w:rsidR="00A76AB4" w:rsidRPr="00A76AB4" w:rsidRDefault="00A76AB4" w:rsidP="00A76AB4">
            <w:r w:rsidRPr="00A76AB4">
              <w:t>930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5982BB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F92323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C5E271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8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CABAB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295D1" w14:textId="77777777" w:rsidR="00A76AB4" w:rsidRPr="00A76AB4" w:rsidRDefault="00A76AB4" w:rsidP="00A76AB4">
            <w:r w:rsidRPr="00A76AB4">
              <w:t> </w:t>
            </w:r>
          </w:p>
        </w:tc>
      </w:tr>
    </w:tbl>
    <w:p w14:paraId="6920B0D3" w14:textId="77777777" w:rsidR="00A76AB4" w:rsidRPr="00A76AB4" w:rsidRDefault="00A76AB4" w:rsidP="00A76AB4">
      <w:r w:rsidRPr="00A76AB4">
        <w:t>Уровень готовности к школьному обучению:</w:t>
      </w:r>
    </w:p>
    <w:tbl>
      <w:tblPr>
        <w:tblW w:w="11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8079"/>
      </w:tblGrid>
      <w:tr w:rsidR="00A76AB4" w:rsidRPr="00A76AB4" w14:paraId="53C5F622" w14:textId="77777777" w:rsidTr="00A76AB4">
        <w:tc>
          <w:tcPr>
            <w:tcW w:w="3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C8929" w14:textId="77777777" w:rsidR="00A76AB4" w:rsidRPr="00A76AB4" w:rsidRDefault="00A76AB4" w:rsidP="00A76AB4">
            <w:r w:rsidRPr="00A76AB4">
              <w:lastRenderedPageBreak/>
              <w:t>Вид готовности</w:t>
            </w:r>
          </w:p>
        </w:tc>
        <w:tc>
          <w:tcPr>
            <w:tcW w:w="8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96C310" w14:textId="77777777" w:rsidR="00A76AB4" w:rsidRPr="00A76AB4" w:rsidRDefault="00A76AB4" w:rsidP="00A76AB4">
            <w:r w:rsidRPr="00A76AB4">
              <w:t>Уровень (с краткими комментариями)</w:t>
            </w:r>
          </w:p>
        </w:tc>
      </w:tr>
      <w:tr w:rsidR="00A76AB4" w:rsidRPr="00A76AB4" w14:paraId="23032CF0" w14:textId="77777777" w:rsidTr="00A76AB4">
        <w:tc>
          <w:tcPr>
            <w:tcW w:w="3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04E77" w14:textId="77777777" w:rsidR="00A76AB4" w:rsidRPr="00A76AB4" w:rsidRDefault="00A76AB4" w:rsidP="00A76AB4">
            <w:r w:rsidRPr="00A76AB4">
              <w:t>Физическая</w:t>
            </w:r>
          </w:p>
        </w:tc>
        <w:tc>
          <w:tcPr>
            <w:tcW w:w="8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F1C73" w14:textId="77777777" w:rsidR="00A76AB4" w:rsidRPr="00A76AB4" w:rsidRDefault="00A76AB4" w:rsidP="00A76AB4">
            <w:r w:rsidRPr="00A76AB4">
              <w:t> </w:t>
            </w:r>
          </w:p>
        </w:tc>
      </w:tr>
      <w:tr w:rsidR="00A76AB4" w:rsidRPr="00A76AB4" w14:paraId="7F747BB8" w14:textId="77777777" w:rsidTr="00A76AB4">
        <w:tc>
          <w:tcPr>
            <w:tcW w:w="3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DFBFC4" w14:textId="77777777" w:rsidR="00A76AB4" w:rsidRPr="00A76AB4" w:rsidRDefault="00A76AB4" w:rsidP="00A76AB4">
            <w:r w:rsidRPr="00A76AB4">
              <w:t>Педагогическая</w:t>
            </w:r>
          </w:p>
        </w:tc>
        <w:tc>
          <w:tcPr>
            <w:tcW w:w="8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CC8E1B" w14:textId="77777777" w:rsidR="00A76AB4" w:rsidRPr="00A76AB4" w:rsidRDefault="00A76AB4" w:rsidP="00A76AB4">
            <w:r w:rsidRPr="00A76AB4">
              <w:t> </w:t>
            </w:r>
          </w:p>
        </w:tc>
      </w:tr>
      <w:tr w:rsidR="00A76AB4" w:rsidRPr="00A76AB4" w14:paraId="092E85EB" w14:textId="77777777" w:rsidTr="00A76AB4">
        <w:tc>
          <w:tcPr>
            <w:tcW w:w="3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BB40D9" w14:textId="77777777" w:rsidR="00A76AB4" w:rsidRPr="00A76AB4" w:rsidRDefault="00A76AB4" w:rsidP="00A76AB4">
            <w:r w:rsidRPr="00A76AB4">
              <w:t>Психологическая</w:t>
            </w:r>
          </w:p>
        </w:tc>
        <w:tc>
          <w:tcPr>
            <w:tcW w:w="8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B39A2D" w14:textId="77777777" w:rsidR="00A76AB4" w:rsidRPr="00A76AB4" w:rsidRDefault="00A76AB4" w:rsidP="00A76AB4">
            <w:r w:rsidRPr="00A76AB4">
              <w:t> </w:t>
            </w:r>
          </w:p>
        </w:tc>
      </w:tr>
      <w:tr w:rsidR="00A76AB4" w:rsidRPr="00A76AB4" w14:paraId="499D92FB" w14:textId="77777777" w:rsidTr="00A76AB4">
        <w:tc>
          <w:tcPr>
            <w:tcW w:w="32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44C7B" w14:textId="77777777" w:rsidR="00A76AB4" w:rsidRPr="00A76AB4" w:rsidRDefault="00A76AB4" w:rsidP="00A76AB4">
            <w:r w:rsidRPr="00A76AB4">
              <w:t>Общий вывод</w:t>
            </w:r>
          </w:p>
        </w:tc>
        <w:tc>
          <w:tcPr>
            <w:tcW w:w="8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86E8CB" w14:textId="77777777" w:rsidR="00A76AB4" w:rsidRPr="00A76AB4" w:rsidRDefault="00A76AB4" w:rsidP="00A76AB4">
            <w:r w:rsidRPr="00A76AB4">
              <w:t> </w:t>
            </w:r>
          </w:p>
        </w:tc>
      </w:tr>
    </w:tbl>
    <w:p w14:paraId="3D1C7BDA" w14:textId="77777777" w:rsidR="00A76AB4" w:rsidRPr="00A76AB4" w:rsidRDefault="00A76AB4" w:rsidP="00A76AB4">
      <w:r w:rsidRPr="00A76AB4">
        <w:t>Система оценки мониторинга (подчеркнуть необходимое):</w:t>
      </w:r>
    </w:p>
    <w:tbl>
      <w:tblPr>
        <w:tblW w:w="11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3063"/>
        <w:gridCol w:w="2745"/>
        <w:gridCol w:w="2933"/>
      </w:tblGrid>
      <w:tr w:rsidR="00A76AB4" w:rsidRPr="00A76AB4" w14:paraId="1403C705" w14:textId="77777777" w:rsidTr="00A76AB4">
        <w:tc>
          <w:tcPr>
            <w:tcW w:w="2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83DC7" w14:textId="77777777" w:rsidR="00A76AB4" w:rsidRPr="00A76AB4" w:rsidRDefault="00A76AB4" w:rsidP="00A76AB4">
            <w:r w:rsidRPr="00A76AB4">
              <w:rPr>
                <w:b/>
                <w:bCs/>
              </w:rPr>
              <w:t>Уровень развития</w:t>
            </w:r>
          </w:p>
        </w:tc>
        <w:tc>
          <w:tcPr>
            <w:tcW w:w="3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6BE22" w14:textId="77777777" w:rsidR="00A76AB4" w:rsidRPr="00A76AB4" w:rsidRDefault="00A76AB4" w:rsidP="00A76AB4">
            <w:r w:rsidRPr="00A76AB4">
              <w:rPr>
                <w:b/>
                <w:bCs/>
              </w:rPr>
              <w:t>Качества</w:t>
            </w:r>
          </w:p>
        </w:tc>
        <w:tc>
          <w:tcPr>
            <w:tcW w:w="2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E8D2BB" w14:textId="77777777" w:rsidR="00A76AB4" w:rsidRPr="00A76AB4" w:rsidRDefault="00A76AB4" w:rsidP="00A76AB4">
            <w:r w:rsidRPr="00A76AB4">
              <w:rPr>
                <w:b/>
                <w:bCs/>
              </w:rPr>
              <w:t>Знания, представления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E90222" w14:textId="77777777" w:rsidR="00A76AB4" w:rsidRPr="00A76AB4" w:rsidRDefault="00A76AB4" w:rsidP="00A76AB4">
            <w:r w:rsidRPr="00A76AB4">
              <w:rPr>
                <w:b/>
                <w:bCs/>
              </w:rPr>
              <w:t>Умения, навыки</w:t>
            </w:r>
          </w:p>
        </w:tc>
      </w:tr>
      <w:tr w:rsidR="00A76AB4" w:rsidRPr="00A76AB4" w14:paraId="3ECC54EA" w14:textId="77777777" w:rsidTr="00A76AB4">
        <w:tc>
          <w:tcPr>
            <w:tcW w:w="2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6B72C" w14:textId="77777777" w:rsidR="00A76AB4" w:rsidRPr="00A76AB4" w:rsidRDefault="00A76AB4" w:rsidP="00A76AB4">
            <w:r w:rsidRPr="00A76AB4">
              <w:rPr>
                <w:b/>
                <w:bCs/>
              </w:rPr>
              <w:t>Высокий</w:t>
            </w:r>
          </w:p>
        </w:tc>
        <w:tc>
          <w:tcPr>
            <w:tcW w:w="3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DE0134" w14:textId="77777777" w:rsidR="00A76AB4" w:rsidRPr="00A76AB4" w:rsidRDefault="00A76AB4" w:rsidP="00A76AB4">
            <w:r w:rsidRPr="00A76AB4">
              <w:t>Сформированы полностью (ярко выражены и не вызывают сомнения)</w:t>
            </w:r>
          </w:p>
        </w:tc>
        <w:tc>
          <w:tcPr>
            <w:tcW w:w="2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E10938" w14:textId="77777777" w:rsidR="00A76AB4" w:rsidRPr="00A76AB4" w:rsidRDefault="00A76AB4" w:rsidP="00A76AB4">
            <w:r w:rsidRPr="00A76AB4">
              <w:t>Четкие, содержательные, системные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2BA7AC" w14:textId="77777777" w:rsidR="00A76AB4" w:rsidRPr="00A76AB4" w:rsidRDefault="00A76AB4" w:rsidP="00A76AB4">
            <w:r w:rsidRPr="00A76AB4">
              <w:t>Выполняет все предложенные задания самостоятельно</w:t>
            </w:r>
          </w:p>
        </w:tc>
      </w:tr>
      <w:tr w:rsidR="00A76AB4" w:rsidRPr="00A76AB4" w14:paraId="06FDD01D" w14:textId="77777777" w:rsidTr="00A76AB4">
        <w:tc>
          <w:tcPr>
            <w:tcW w:w="2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27059" w14:textId="77777777" w:rsidR="00A76AB4" w:rsidRPr="00A76AB4" w:rsidRDefault="00A76AB4" w:rsidP="00A76AB4">
            <w:r w:rsidRPr="00A76AB4">
              <w:rPr>
                <w:b/>
                <w:bCs/>
              </w:rPr>
              <w:t>Средний</w:t>
            </w:r>
          </w:p>
        </w:tc>
        <w:tc>
          <w:tcPr>
            <w:tcW w:w="3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FCC9EA" w14:textId="77777777" w:rsidR="00A76AB4" w:rsidRPr="00A76AB4" w:rsidRDefault="00A76AB4" w:rsidP="00A76AB4">
            <w:r w:rsidRPr="00A76AB4">
              <w:t>Сформированы частично</w:t>
            </w:r>
          </w:p>
        </w:tc>
        <w:tc>
          <w:tcPr>
            <w:tcW w:w="2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B1011" w14:textId="77777777" w:rsidR="00A76AB4" w:rsidRPr="00A76AB4" w:rsidRDefault="00A76AB4" w:rsidP="00A76AB4">
            <w:r w:rsidRPr="00A76AB4">
              <w:t>Четкие, краткие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0431F8" w14:textId="77777777" w:rsidR="00A76AB4" w:rsidRPr="00A76AB4" w:rsidRDefault="00A76AB4" w:rsidP="00A76AB4">
            <w:r w:rsidRPr="00A76AB4">
              <w:t>Выполняет все предложенные задания с частичной помощью взрослого</w:t>
            </w:r>
          </w:p>
        </w:tc>
      </w:tr>
      <w:tr w:rsidR="00A76AB4" w:rsidRPr="00A76AB4" w14:paraId="50D3064B" w14:textId="77777777" w:rsidTr="00A76AB4">
        <w:tc>
          <w:tcPr>
            <w:tcW w:w="2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593EB" w14:textId="77777777" w:rsidR="00A76AB4" w:rsidRPr="00A76AB4" w:rsidRDefault="00A76AB4" w:rsidP="00A76AB4">
            <w:r w:rsidRPr="00A76AB4">
              <w:rPr>
                <w:b/>
                <w:bCs/>
              </w:rPr>
              <w:t>Низкий (требуется корректирующая работа педагога)</w:t>
            </w:r>
          </w:p>
        </w:tc>
        <w:tc>
          <w:tcPr>
            <w:tcW w:w="3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A87EBC" w14:textId="77777777" w:rsidR="00A76AB4" w:rsidRPr="00A76AB4" w:rsidRDefault="00A76AB4" w:rsidP="00A76AB4">
            <w:r w:rsidRPr="00A76AB4">
              <w:t>Находятся в стадии становления или проявляются редко при определенных условиях</w:t>
            </w:r>
          </w:p>
        </w:tc>
        <w:tc>
          <w:tcPr>
            <w:tcW w:w="2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12960B" w14:textId="77777777" w:rsidR="00A76AB4" w:rsidRPr="00A76AB4" w:rsidRDefault="00A76AB4" w:rsidP="00A76AB4">
            <w:r w:rsidRPr="00A76AB4">
              <w:t xml:space="preserve">Отрывочные, </w:t>
            </w:r>
            <w:proofErr w:type="spellStart"/>
            <w:r w:rsidRPr="00A76AB4">
              <w:t>фрагментальные</w:t>
            </w:r>
            <w:proofErr w:type="spellEnd"/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12C9C3" w14:textId="77777777" w:rsidR="00A76AB4" w:rsidRPr="00A76AB4" w:rsidRDefault="00A76AB4" w:rsidP="00A76AB4">
            <w:r w:rsidRPr="00A76AB4">
              <w:t>Выполняет в общей со взрослым деятельности</w:t>
            </w:r>
          </w:p>
        </w:tc>
      </w:tr>
      <w:tr w:rsidR="00A76AB4" w:rsidRPr="00A76AB4" w14:paraId="5FC406CB" w14:textId="77777777" w:rsidTr="00A76AB4">
        <w:tc>
          <w:tcPr>
            <w:tcW w:w="2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A55DE3" w14:textId="77777777" w:rsidR="00A76AB4" w:rsidRPr="00A76AB4" w:rsidRDefault="00A76AB4" w:rsidP="00A76AB4">
            <w:r w:rsidRPr="00A76AB4">
              <w:rPr>
                <w:b/>
                <w:bCs/>
              </w:rPr>
              <w:t>Критический (требуется внимание специалиста)</w:t>
            </w:r>
          </w:p>
        </w:tc>
        <w:tc>
          <w:tcPr>
            <w:tcW w:w="3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FA3DB" w14:textId="77777777" w:rsidR="00A76AB4" w:rsidRPr="00A76AB4" w:rsidRDefault="00A76AB4" w:rsidP="00A76AB4">
            <w:r w:rsidRPr="00A76AB4">
              <w:t>Не сформированы, не проявляются</w:t>
            </w:r>
          </w:p>
        </w:tc>
        <w:tc>
          <w:tcPr>
            <w:tcW w:w="2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DF2F6" w14:textId="77777777" w:rsidR="00A76AB4" w:rsidRPr="00A76AB4" w:rsidRDefault="00A76AB4" w:rsidP="00A76AB4">
            <w:r w:rsidRPr="00A76AB4">
              <w:t>Не оформлены</w:t>
            </w:r>
          </w:p>
        </w:tc>
        <w:tc>
          <w:tcPr>
            <w:tcW w:w="2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E7826" w14:textId="77777777" w:rsidR="00A76AB4" w:rsidRPr="00A76AB4" w:rsidRDefault="00A76AB4" w:rsidP="00A76AB4">
            <w:r w:rsidRPr="00A76AB4">
              <w:t>Не выполняет предложенные задания</w:t>
            </w:r>
          </w:p>
        </w:tc>
      </w:tr>
    </w:tbl>
    <w:p w14:paraId="7E459466" w14:textId="77777777" w:rsidR="00A76AB4" w:rsidRPr="00A76AB4" w:rsidRDefault="00A76AB4" w:rsidP="00A76AB4">
      <w:r w:rsidRPr="00A76AB4">
        <w:lastRenderedPageBreak/>
        <w:t>Выводы и рекомендации:</w:t>
      </w:r>
    </w:p>
    <w:p w14:paraId="4E5B1A85" w14:textId="77777777" w:rsidR="00A76AB4" w:rsidRPr="00A76AB4" w:rsidRDefault="00A76AB4" w:rsidP="00A76AB4">
      <w:r w:rsidRPr="00A76AB4">
        <w:t>Основная образовательная программа ДО в __________-_________ учебном году освоена, освоена частично, не освоена.</w:t>
      </w:r>
    </w:p>
    <w:p w14:paraId="181537C3" w14:textId="77777777" w:rsidR="00A76AB4" w:rsidRPr="00A76AB4" w:rsidRDefault="00A76AB4" w:rsidP="00A76AB4">
      <w:r w:rsidRPr="00A76AB4">
        <w:t>Уровень усвоения программного материала высокий, средний, низкий, критический _____________%.</w:t>
      </w:r>
    </w:p>
    <w:p w14:paraId="0108E658" w14:textId="77777777" w:rsidR="00A76AB4" w:rsidRPr="00A76AB4" w:rsidRDefault="00A76AB4" w:rsidP="00A76AB4">
      <w:r w:rsidRPr="00A76AB4">
        <w:t>Образовательная область и тематический блок программы, по которым необходима индивидуальная работа______________________________________________________________</w:t>
      </w:r>
      <w:r w:rsidRPr="00A76AB4">
        <w:br/>
        <w:t>___________________________________________________________________________________</w:t>
      </w:r>
    </w:p>
    <w:p w14:paraId="4D7981C7" w14:textId="77777777" w:rsidR="00A76AB4" w:rsidRPr="00A76AB4" w:rsidRDefault="00A76AB4" w:rsidP="00A76AB4">
      <w:r w:rsidRPr="00A76AB4">
        <w:t>Подписи специалистов:</w:t>
      </w:r>
    </w:p>
    <w:tbl>
      <w:tblPr>
        <w:tblW w:w="11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3"/>
        <w:gridCol w:w="4990"/>
        <w:gridCol w:w="2453"/>
      </w:tblGrid>
      <w:tr w:rsidR="00A76AB4" w:rsidRPr="00A76AB4" w14:paraId="616B7A7B" w14:textId="77777777" w:rsidTr="00A76AB4">
        <w:tc>
          <w:tcPr>
            <w:tcW w:w="387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7497E5" w14:textId="77777777" w:rsidR="00A76AB4" w:rsidRPr="00A76AB4" w:rsidRDefault="00A76AB4" w:rsidP="00A76AB4">
            <w:r w:rsidRPr="00A76AB4">
              <w:rPr>
                <w:b/>
                <w:bCs/>
              </w:rPr>
              <w:t>Дата</w:t>
            </w:r>
          </w:p>
        </w:tc>
        <w:tc>
          <w:tcPr>
            <w:tcW w:w="49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F40103" w14:textId="77777777" w:rsidR="00A76AB4" w:rsidRPr="00A76AB4" w:rsidRDefault="00A76AB4" w:rsidP="00A76AB4">
            <w:r w:rsidRPr="00A76AB4">
              <w:rPr>
                <w:b/>
                <w:bCs/>
              </w:rPr>
              <w:t>Подпись</w:t>
            </w:r>
          </w:p>
        </w:tc>
        <w:tc>
          <w:tcPr>
            <w:tcW w:w="24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79B3E" w14:textId="77777777" w:rsidR="00A76AB4" w:rsidRPr="00A76AB4" w:rsidRDefault="00A76AB4" w:rsidP="00A76AB4">
            <w:r w:rsidRPr="00A76AB4">
              <w:rPr>
                <w:b/>
                <w:bCs/>
              </w:rPr>
              <w:t>ФИО, должность</w:t>
            </w:r>
          </w:p>
        </w:tc>
      </w:tr>
      <w:tr w:rsidR="00A76AB4" w:rsidRPr="00A76AB4" w14:paraId="4B63E813" w14:textId="77777777" w:rsidTr="00A76AB4">
        <w:tc>
          <w:tcPr>
            <w:tcW w:w="387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B9C215" w14:textId="77777777" w:rsidR="00A76AB4" w:rsidRPr="00A76AB4" w:rsidRDefault="00A76AB4" w:rsidP="00A76AB4">
            <w:r w:rsidRPr="00A76AB4">
              <w:t>...</w:t>
            </w:r>
          </w:p>
        </w:tc>
        <w:tc>
          <w:tcPr>
            <w:tcW w:w="49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794E5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0" w:type="auto"/>
            <w:vAlign w:val="center"/>
            <w:hideMark/>
          </w:tcPr>
          <w:p w14:paraId="71F7D2EE" w14:textId="77777777" w:rsidR="00A76AB4" w:rsidRPr="00A76AB4" w:rsidRDefault="00A76AB4" w:rsidP="00A76AB4"/>
        </w:tc>
      </w:tr>
    </w:tbl>
    <w:p w14:paraId="52CB053B" w14:textId="77777777" w:rsidR="00A76AB4" w:rsidRPr="00A76AB4" w:rsidRDefault="00A76AB4" w:rsidP="00A76AB4">
      <w:r w:rsidRPr="00A76AB4">
        <w:t>Приложение 4 к положению о внутренней системе</w:t>
      </w:r>
      <w:r w:rsidRPr="00A76AB4">
        <w:br/>
        <w:t>оценки качества образования МБДОУ Детский сад № 3</w:t>
      </w:r>
    </w:p>
    <w:p w14:paraId="51948A97" w14:textId="77777777" w:rsidR="00A76AB4" w:rsidRPr="00A76AB4" w:rsidRDefault="00A76AB4" w:rsidP="00A76AB4">
      <w:r w:rsidRPr="00A76AB4">
        <w:rPr>
          <w:b/>
          <w:bCs/>
        </w:rPr>
        <w:t>Система обозначений</w:t>
      </w:r>
    </w:p>
    <w:tbl>
      <w:tblPr>
        <w:tblW w:w="11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9"/>
        <w:gridCol w:w="8287"/>
      </w:tblGrid>
      <w:tr w:rsidR="00A76AB4" w:rsidRPr="00A76AB4" w14:paraId="09A33D7A" w14:textId="77777777" w:rsidTr="00A76AB4">
        <w:tc>
          <w:tcPr>
            <w:tcW w:w="3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59ABF" w14:textId="77777777" w:rsidR="00A76AB4" w:rsidRPr="00A76AB4" w:rsidRDefault="00A76AB4" w:rsidP="00A76AB4">
            <w:r w:rsidRPr="00A76AB4">
              <w:rPr>
                <w:b/>
                <w:bCs/>
              </w:rPr>
              <w:t>Система обозначений</w:t>
            </w:r>
          </w:p>
        </w:tc>
        <w:tc>
          <w:tcPr>
            <w:tcW w:w="8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5E6DB2" w14:textId="77777777" w:rsidR="00A76AB4" w:rsidRPr="00A76AB4" w:rsidRDefault="00A76AB4" w:rsidP="00A76AB4">
            <w:r w:rsidRPr="00A76AB4">
              <w:rPr>
                <w:b/>
                <w:bCs/>
              </w:rPr>
              <w:t>Расшифровка</w:t>
            </w:r>
          </w:p>
        </w:tc>
      </w:tr>
      <w:tr w:rsidR="00A76AB4" w:rsidRPr="00A76AB4" w14:paraId="2189F23A" w14:textId="77777777" w:rsidTr="00A76AB4">
        <w:tc>
          <w:tcPr>
            <w:tcW w:w="3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7A35CE" w14:textId="77777777" w:rsidR="00A76AB4" w:rsidRPr="00A76AB4" w:rsidRDefault="00A76AB4" w:rsidP="00A76AB4">
            <w:r w:rsidRPr="00A76AB4">
              <w:t>Символическая</w:t>
            </w:r>
          </w:p>
        </w:tc>
        <w:tc>
          <w:tcPr>
            <w:tcW w:w="8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6EFA6D" w14:textId="77777777" w:rsidR="00A76AB4" w:rsidRPr="00A76AB4" w:rsidRDefault="00A76AB4" w:rsidP="00A76AB4">
            <w:r w:rsidRPr="00A76AB4">
              <w:t>Например:</w:t>
            </w:r>
            <w:r w:rsidRPr="00A76AB4">
              <w:br/>
            </w:r>
            <w:r w:rsidRPr="00A76AB4">
              <w:rPr>
                <w:b/>
                <w:bCs/>
              </w:rPr>
              <w:t>«Х»</w:t>
            </w:r>
            <w:r w:rsidRPr="00A76AB4">
              <w:t> – низкий уровень достижения ребенком нормативного показателя;</w:t>
            </w:r>
            <w:r w:rsidRPr="00A76AB4">
              <w:br/>
            </w:r>
            <w:r w:rsidRPr="00A76AB4">
              <w:rPr>
                <w:b/>
                <w:bCs/>
              </w:rPr>
              <w:t>«?»</w:t>
            </w:r>
            <w:r w:rsidRPr="00A76AB4">
              <w:t> – неполное достижение;</w:t>
            </w:r>
            <w:r w:rsidRPr="00A76AB4">
              <w:br/>
            </w:r>
            <w:r w:rsidRPr="00A76AB4">
              <w:rPr>
                <w:b/>
                <w:bCs/>
              </w:rPr>
              <w:t>«√»</w:t>
            </w:r>
            <w:r w:rsidRPr="00A76AB4">
              <w:t> – ребенок достиг запланированного показателя</w:t>
            </w:r>
          </w:p>
        </w:tc>
      </w:tr>
    </w:tbl>
    <w:p w14:paraId="441E719D" w14:textId="77777777" w:rsidR="00A76AB4" w:rsidRPr="00A76AB4" w:rsidRDefault="00A76AB4" w:rsidP="00A76AB4">
      <w:r w:rsidRPr="00A76AB4">
        <w:t> </w:t>
      </w:r>
    </w:p>
    <w:p w14:paraId="5EF96601" w14:textId="77777777" w:rsidR="00A76AB4" w:rsidRPr="00A76AB4" w:rsidRDefault="00A76AB4" w:rsidP="00A76AB4">
      <w:r w:rsidRPr="00A76AB4">
        <w:rPr>
          <w:b/>
          <w:bCs/>
        </w:rPr>
        <w:t>Диагностическая карта социально-коммуникативного развития</w:t>
      </w:r>
      <w:r w:rsidRPr="00A76AB4">
        <w:br/>
      </w:r>
      <w:r w:rsidRPr="00A76AB4">
        <w:rPr>
          <w:b/>
          <w:bCs/>
        </w:rPr>
        <w:t>воспитанников старшей группы</w:t>
      </w:r>
    </w:p>
    <w:tbl>
      <w:tblPr>
        <w:tblW w:w="11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5"/>
        <w:gridCol w:w="610"/>
        <w:gridCol w:w="631"/>
        <w:gridCol w:w="593"/>
        <w:gridCol w:w="485"/>
        <w:gridCol w:w="452"/>
        <w:gridCol w:w="479"/>
        <w:gridCol w:w="327"/>
        <w:gridCol w:w="344"/>
        <w:gridCol w:w="220"/>
      </w:tblGrid>
      <w:tr w:rsidR="00A76AB4" w:rsidRPr="00A76AB4" w14:paraId="44367BAF" w14:textId="77777777" w:rsidTr="00A76AB4">
        <w:tc>
          <w:tcPr>
            <w:tcW w:w="71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CB29A1" w14:textId="77777777" w:rsidR="00A76AB4" w:rsidRPr="00A76AB4" w:rsidRDefault="00A76AB4" w:rsidP="00A76AB4">
            <w:r w:rsidRPr="00A76AB4">
              <w:rPr>
                <w:b/>
                <w:bCs/>
              </w:rPr>
              <w:t>Показатели социально-коммуникативного развития</w:t>
            </w:r>
          </w:p>
        </w:tc>
        <w:tc>
          <w:tcPr>
            <w:tcW w:w="4135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08C33B" w14:textId="77777777" w:rsidR="00A76AB4" w:rsidRPr="00A76AB4" w:rsidRDefault="00A76AB4" w:rsidP="00A76AB4">
            <w:r w:rsidRPr="00A76AB4">
              <w:rPr>
                <w:b/>
                <w:bCs/>
              </w:rPr>
              <w:t>Ф.И.О. воспитанника</w:t>
            </w:r>
          </w:p>
        </w:tc>
      </w:tr>
      <w:tr w:rsidR="00A76AB4" w:rsidRPr="00A76AB4" w14:paraId="4DE3303E" w14:textId="77777777" w:rsidTr="00A76AB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933CCD3" w14:textId="77777777" w:rsidR="00A76AB4" w:rsidRPr="00A76AB4" w:rsidRDefault="00A76AB4" w:rsidP="00A76AB4"/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45BC34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51F2FA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343BA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AA076B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EB6D55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CE516F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16FD64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3DF02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8F4F55" w14:textId="77777777" w:rsidR="00A76AB4" w:rsidRPr="00A76AB4" w:rsidRDefault="00A76AB4" w:rsidP="00A76AB4">
            <w:r w:rsidRPr="00A76AB4">
              <w:t> </w:t>
            </w:r>
          </w:p>
        </w:tc>
      </w:tr>
      <w:tr w:rsidR="00A76AB4" w:rsidRPr="00A76AB4" w14:paraId="6D79A384" w14:textId="77777777" w:rsidTr="00A76AB4">
        <w:tc>
          <w:tcPr>
            <w:tcW w:w="11301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E957D" w14:textId="77777777" w:rsidR="00A76AB4" w:rsidRPr="00A76AB4" w:rsidRDefault="00A76AB4" w:rsidP="00A76AB4">
            <w:r w:rsidRPr="00A76AB4">
              <w:rPr>
                <w:b/>
                <w:bCs/>
              </w:rPr>
              <w:t>1. Сфера социальных отношений</w:t>
            </w:r>
          </w:p>
        </w:tc>
      </w:tr>
      <w:tr w:rsidR="00A76AB4" w:rsidRPr="00A76AB4" w14:paraId="3C3EBADD" w14:textId="77777777" w:rsidTr="00A76AB4">
        <w:tc>
          <w:tcPr>
            <w:tcW w:w="7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82E740" w14:textId="77777777" w:rsidR="00A76AB4" w:rsidRPr="00A76AB4" w:rsidRDefault="00A76AB4" w:rsidP="00A76AB4">
            <w:r w:rsidRPr="00A76AB4">
              <w:t>Положительная самооценка ребенка, уверенность в себе, осознание роста своих достижений, чувства собственного достоинства, стремления стать школьником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EE7C76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29783D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F66691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C9C188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127E16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7BD93F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A3C20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F16361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E4C37" w14:textId="77777777" w:rsidR="00A76AB4" w:rsidRPr="00A76AB4" w:rsidRDefault="00A76AB4" w:rsidP="00A76AB4">
            <w:r w:rsidRPr="00A76AB4">
              <w:t> </w:t>
            </w:r>
          </w:p>
        </w:tc>
      </w:tr>
      <w:tr w:rsidR="00A76AB4" w:rsidRPr="00A76AB4" w14:paraId="449E42EE" w14:textId="77777777" w:rsidTr="00A76AB4">
        <w:tc>
          <w:tcPr>
            <w:tcW w:w="7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384CE" w14:textId="77777777" w:rsidR="00A76AB4" w:rsidRPr="00A76AB4" w:rsidRDefault="00A76AB4" w:rsidP="00A76AB4">
            <w:r w:rsidRPr="00A76AB4">
              <w:t>Имеет опыт применения разнообразных способов взаимодействия со взрослыми и сверстниками, социально-значимой активности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AA87B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E41C3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DAFD5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F37A0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C5C645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543A68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516CA5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1A6A5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2E454" w14:textId="77777777" w:rsidR="00A76AB4" w:rsidRPr="00A76AB4" w:rsidRDefault="00A76AB4" w:rsidP="00A76AB4">
            <w:r w:rsidRPr="00A76AB4">
              <w:t> </w:t>
            </w:r>
          </w:p>
        </w:tc>
      </w:tr>
      <w:tr w:rsidR="00A76AB4" w:rsidRPr="00A76AB4" w14:paraId="2C232BC6" w14:textId="77777777" w:rsidTr="00A76AB4">
        <w:tc>
          <w:tcPr>
            <w:tcW w:w="7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7A8B31" w14:textId="77777777" w:rsidR="00A76AB4" w:rsidRPr="00A76AB4" w:rsidRDefault="00A76AB4" w:rsidP="00A76AB4">
            <w:r w:rsidRPr="00A76AB4">
              <w:t>Способен распознавать свои переживания и эмоции окружающих, осуществлять выбор социально одобряемых действий в конкретных ситуациях и обосновывать свои намерения и ценностные ориентации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3A8B67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02B587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FABDFC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71A07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8E6232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5A0856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FE7B80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D49013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82869" w14:textId="77777777" w:rsidR="00A76AB4" w:rsidRPr="00A76AB4" w:rsidRDefault="00A76AB4" w:rsidP="00A76AB4">
            <w:r w:rsidRPr="00A76AB4">
              <w:t> </w:t>
            </w:r>
          </w:p>
        </w:tc>
      </w:tr>
      <w:tr w:rsidR="00A76AB4" w:rsidRPr="00A76AB4" w14:paraId="06BF6F83" w14:textId="77777777" w:rsidTr="00A76AB4">
        <w:tc>
          <w:tcPr>
            <w:tcW w:w="7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3067F" w14:textId="77777777" w:rsidR="00A76AB4" w:rsidRPr="00A76AB4" w:rsidRDefault="00A76AB4" w:rsidP="00A76AB4">
            <w:r w:rsidRPr="00A76AB4">
              <w:t>Понимает и учитывает интересы и чувства других; договаривается и дружит со сверстниками; разрешает возникающие конфликты конструктивными способами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2D1F7C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1DC0B8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77499A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4F9566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35F05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010B20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1488F8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D74A5E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CBB6F" w14:textId="77777777" w:rsidR="00A76AB4" w:rsidRPr="00A76AB4" w:rsidRDefault="00A76AB4" w:rsidP="00A76AB4">
            <w:r w:rsidRPr="00A76AB4">
              <w:t> </w:t>
            </w:r>
          </w:p>
        </w:tc>
      </w:tr>
      <w:tr w:rsidR="00A76AB4" w:rsidRPr="00A76AB4" w14:paraId="192AA0A0" w14:textId="77777777" w:rsidTr="00A76AB4">
        <w:tc>
          <w:tcPr>
            <w:tcW w:w="7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25B46D" w14:textId="77777777" w:rsidR="00A76AB4" w:rsidRPr="00A76AB4" w:rsidRDefault="00A76AB4" w:rsidP="00A76AB4">
            <w:r w:rsidRPr="00A76AB4">
              <w:t>Имеет привычки культурного поведения и общения с людьми, знает правила поведения в общественных местах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7B082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8B4F42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6C5D43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42955B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687882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3F2C2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E4ED05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65ABEA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80F458" w14:textId="77777777" w:rsidR="00A76AB4" w:rsidRPr="00A76AB4" w:rsidRDefault="00A76AB4" w:rsidP="00A76AB4">
            <w:r w:rsidRPr="00A76AB4">
              <w:t> </w:t>
            </w:r>
          </w:p>
        </w:tc>
      </w:tr>
      <w:tr w:rsidR="00A76AB4" w:rsidRPr="00A76AB4" w14:paraId="02B10AA6" w14:textId="77777777" w:rsidTr="00A76AB4">
        <w:tc>
          <w:tcPr>
            <w:tcW w:w="11301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60C6A3" w14:textId="77777777" w:rsidR="00A76AB4" w:rsidRPr="00A76AB4" w:rsidRDefault="00A76AB4" w:rsidP="00A76AB4">
            <w:r w:rsidRPr="00A76AB4">
              <w:rPr>
                <w:b/>
                <w:bCs/>
              </w:rPr>
              <w:t>2. Область формирования основ гражданственности и патриотизма</w:t>
            </w:r>
          </w:p>
        </w:tc>
      </w:tr>
      <w:tr w:rsidR="00A76AB4" w:rsidRPr="00A76AB4" w14:paraId="22F9D60C" w14:textId="77777777" w:rsidTr="00A76AB4">
        <w:tc>
          <w:tcPr>
            <w:tcW w:w="7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234F4" w14:textId="77777777" w:rsidR="00A76AB4" w:rsidRPr="00A76AB4" w:rsidRDefault="00A76AB4" w:rsidP="00A76AB4">
            <w:r w:rsidRPr="00A76AB4">
              <w:t>Имеет патриотические и интернациональные чувства, уважительное отношение к Родине, к представителям разных национальностей, интерес к их культуре и обычаям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E66CC1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6F91C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EF8E92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3D6A5B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25ED83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5AD3C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386FA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7DF6CB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7198A5" w14:textId="77777777" w:rsidR="00A76AB4" w:rsidRPr="00A76AB4" w:rsidRDefault="00A76AB4" w:rsidP="00A76AB4">
            <w:r w:rsidRPr="00A76AB4">
              <w:t> </w:t>
            </w:r>
          </w:p>
        </w:tc>
      </w:tr>
      <w:tr w:rsidR="00A76AB4" w:rsidRPr="00A76AB4" w14:paraId="0E9B63BA" w14:textId="77777777" w:rsidTr="00A76AB4">
        <w:tc>
          <w:tcPr>
            <w:tcW w:w="7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95579C" w14:textId="77777777" w:rsidR="00A76AB4" w:rsidRPr="00A76AB4" w:rsidRDefault="00A76AB4" w:rsidP="00A76AB4">
            <w:r w:rsidRPr="00A76AB4">
              <w:t>Имеет представления о государственных праздниках, чувство гордости за достижения страны в области спорта, науки и искусства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EDFED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F16249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46688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E4B58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CD43F0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42746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3A782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4E0276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159B6" w14:textId="77777777" w:rsidR="00A76AB4" w:rsidRPr="00A76AB4" w:rsidRDefault="00A76AB4" w:rsidP="00A76AB4">
            <w:r w:rsidRPr="00A76AB4">
              <w:t> </w:t>
            </w:r>
          </w:p>
        </w:tc>
      </w:tr>
      <w:tr w:rsidR="00A76AB4" w:rsidRPr="00A76AB4" w14:paraId="7E2170E4" w14:textId="77777777" w:rsidTr="00A76AB4">
        <w:tc>
          <w:tcPr>
            <w:tcW w:w="7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4D8A6B" w14:textId="77777777" w:rsidR="00A76AB4" w:rsidRPr="00A76AB4" w:rsidRDefault="00A76AB4" w:rsidP="00A76AB4">
            <w:r w:rsidRPr="00A76AB4">
              <w:lastRenderedPageBreak/>
              <w:t>Знает цели и практики волонтерства в России, участвует в социальных акциях, волонтерских мероприятиях в ДОО и в населенном пункте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41F63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F4DDD2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EEBEB8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177562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FEF097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0AF57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37852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9BA1DA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9D0DA6" w14:textId="77777777" w:rsidR="00A76AB4" w:rsidRPr="00A76AB4" w:rsidRDefault="00A76AB4" w:rsidP="00A76AB4">
            <w:r w:rsidRPr="00A76AB4">
              <w:t> </w:t>
            </w:r>
          </w:p>
        </w:tc>
      </w:tr>
      <w:tr w:rsidR="00A76AB4" w:rsidRPr="00A76AB4" w14:paraId="0A6CDF42" w14:textId="77777777" w:rsidTr="00A76AB4">
        <w:tc>
          <w:tcPr>
            <w:tcW w:w="7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F4E7FE" w14:textId="77777777" w:rsidR="00A76AB4" w:rsidRPr="00A76AB4" w:rsidRDefault="00A76AB4" w:rsidP="00A76AB4">
            <w:r w:rsidRPr="00A76AB4">
              <w:t>Имеет интерес к населенному пункту, в котором живет, переживание чувства удивления, восхищения достопримечательностями, событиями прошлого и настоящего; участвует в праздновании событий, связанных со своим местом проживания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74DD34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6FD3E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3DF5D6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0CE310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FD23B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0C6C0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3578C3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68F7A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9B35D5" w14:textId="77777777" w:rsidR="00A76AB4" w:rsidRPr="00A76AB4" w:rsidRDefault="00A76AB4" w:rsidP="00A76AB4">
            <w:r w:rsidRPr="00A76AB4">
              <w:t> </w:t>
            </w:r>
          </w:p>
        </w:tc>
      </w:tr>
      <w:tr w:rsidR="00A76AB4" w:rsidRPr="00A76AB4" w14:paraId="3FC6AFB3" w14:textId="77777777" w:rsidTr="00A76AB4">
        <w:tc>
          <w:tcPr>
            <w:tcW w:w="11301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BDA745" w14:textId="77777777" w:rsidR="00A76AB4" w:rsidRPr="00A76AB4" w:rsidRDefault="00A76AB4" w:rsidP="00A76AB4">
            <w:r w:rsidRPr="00A76AB4">
              <w:rPr>
                <w:b/>
                <w:bCs/>
              </w:rPr>
              <w:t>3. Сфера трудового воспитания</w:t>
            </w:r>
          </w:p>
        </w:tc>
      </w:tr>
      <w:tr w:rsidR="00A76AB4" w:rsidRPr="00A76AB4" w14:paraId="491EE4F1" w14:textId="77777777" w:rsidTr="00A76AB4">
        <w:tc>
          <w:tcPr>
            <w:tcW w:w="7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4F3141" w14:textId="77777777" w:rsidR="00A76AB4" w:rsidRPr="00A76AB4" w:rsidRDefault="00A76AB4" w:rsidP="00A76AB4">
            <w:r w:rsidRPr="00A76AB4">
              <w:t>Имеет ценностное отношение к труду взрослых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1728A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3EF7F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7D366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F5B80F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306A4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42B0B1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184E4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D3EBC7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09200A" w14:textId="77777777" w:rsidR="00A76AB4" w:rsidRPr="00A76AB4" w:rsidRDefault="00A76AB4" w:rsidP="00A76AB4">
            <w:r w:rsidRPr="00A76AB4">
              <w:t> </w:t>
            </w:r>
          </w:p>
        </w:tc>
      </w:tr>
      <w:tr w:rsidR="00A76AB4" w:rsidRPr="00A76AB4" w14:paraId="34DDC3E9" w14:textId="77777777" w:rsidTr="00A76AB4">
        <w:tc>
          <w:tcPr>
            <w:tcW w:w="7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41CC10" w14:textId="77777777" w:rsidR="00A76AB4" w:rsidRPr="00A76AB4" w:rsidRDefault="00A76AB4" w:rsidP="00A76AB4">
            <w:r w:rsidRPr="00A76AB4">
              <w:t>Имеет представления о труде как ценности общества, о разнообразии и взаимосвязи видов труда и профессий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3E6BD7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BCB68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772660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829A9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30ABE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2FE667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A6CCEA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10227F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0834C8" w14:textId="77777777" w:rsidR="00A76AB4" w:rsidRPr="00A76AB4" w:rsidRDefault="00A76AB4" w:rsidP="00A76AB4">
            <w:r w:rsidRPr="00A76AB4">
              <w:t> </w:t>
            </w:r>
          </w:p>
        </w:tc>
      </w:tr>
      <w:tr w:rsidR="00A76AB4" w:rsidRPr="00A76AB4" w14:paraId="784AFE82" w14:textId="77777777" w:rsidTr="00A76AB4">
        <w:tc>
          <w:tcPr>
            <w:tcW w:w="7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B180CF" w14:textId="77777777" w:rsidR="00A76AB4" w:rsidRPr="00A76AB4" w:rsidRDefault="00A76AB4" w:rsidP="00A76AB4">
            <w:r w:rsidRPr="00A76AB4">
              <w:t>Сформированы элементы финансовой грамотности, осознания материальных возможностей родителей, ограниченности материальных ресурсов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A763C2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AAEC29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329CD7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B7A393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0AEC1C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0C05F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B0B9F4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A9D61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D486FA" w14:textId="77777777" w:rsidR="00A76AB4" w:rsidRPr="00A76AB4" w:rsidRDefault="00A76AB4" w:rsidP="00A76AB4">
            <w:r w:rsidRPr="00A76AB4">
              <w:t> </w:t>
            </w:r>
          </w:p>
        </w:tc>
      </w:tr>
      <w:tr w:rsidR="00A76AB4" w:rsidRPr="00A76AB4" w14:paraId="51D7A2D8" w14:textId="77777777" w:rsidTr="00A76AB4">
        <w:tc>
          <w:tcPr>
            <w:tcW w:w="7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12AB53" w14:textId="77777777" w:rsidR="00A76AB4" w:rsidRPr="00A76AB4" w:rsidRDefault="00A76AB4" w:rsidP="00A76AB4">
            <w:r w:rsidRPr="00A76AB4">
              <w:t>Имеет интерес и проявляет самостоятельность в разных видах доступного труда, умеет включаться в реальные трудовые связи со взрослыми и сверстниками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370C9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A9C93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566CD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25B78B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FF06B7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B195AA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C765E9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9D7C9A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1FB6E" w14:textId="77777777" w:rsidR="00A76AB4" w:rsidRPr="00A76AB4" w:rsidRDefault="00A76AB4" w:rsidP="00A76AB4">
            <w:r w:rsidRPr="00A76AB4">
              <w:t> </w:t>
            </w:r>
          </w:p>
        </w:tc>
      </w:tr>
      <w:tr w:rsidR="00A76AB4" w:rsidRPr="00A76AB4" w14:paraId="59165C68" w14:textId="77777777" w:rsidTr="00A76AB4">
        <w:tc>
          <w:tcPr>
            <w:tcW w:w="7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8F2A49" w14:textId="77777777" w:rsidR="00A76AB4" w:rsidRPr="00A76AB4" w:rsidRDefault="00A76AB4" w:rsidP="00A76AB4">
            <w:r w:rsidRPr="00A76AB4">
              <w:t>Умеет сотрудничать в совместном труде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608FE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A39CEB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C79007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D4046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C78E33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73363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6B365A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110F49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42F46" w14:textId="77777777" w:rsidR="00A76AB4" w:rsidRPr="00A76AB4" w:rsidRDefault="00A76AB4" w:rsidP="00A76AB4">
            <w:r w:rsidRPr="00A76AB4">
              <w:t> </w:t>
            </w:r>
          </w:p>
        </w:tc>
      </w:tr>
      <w:tr w:rsidR="00A76AB4" w:rsidRPr="00A76AB4" w14:paraId="313EFD47" w14:textId="77777777" w:rsidTr="00A76AB4">
        <w:tc>
          <w:tcPr>
            <w:tcW w:w="7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E3E2AA" w14:textId="77777777" w:rsidR="00A76AB4" w:rsidRPr="00A76AB4" w:rsidRDefault="00A76AB4" w:rsidP="00A76AB4">
            <w:r w:rsidRPr="00A76AB4">
              <w:t>Проявляет ответственность, добросовестность, стремление к участию в труде взрослых, оказанию посильной помощи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7B6847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C4171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4730C3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6A931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59C7C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C1192B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EF2B1C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55BC9F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31E585" w14:textId="77777777" w:rsidR="00A76AB4" w:rsidRPr="00A76AB4" w:rsidRDefault="00A76AB4" w:rsidP="00A76AB4">
            <w:r w:rsidRPr="00A76AB4">
              <w:t> </w:t>
            </w:r>
          </w:p>
        </w:tc>
      </w:tr>
      <w:tr w:rsidR="00A76AB4" w:rsidRPr="00A76AB4" w14:paraId="5C317544" w14:textId="77777777" w:rsidTr="00A76AB4">
        <w:tc>
          <w:tcPr>
            <w:tcW w:w="11301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875E17" w14:textId="77777777" w:rsidR="00A76AB4" w:rsidRPr="00A76AB4" w:rsidRDefault="00A76AB4" w:rsidP="00A76AB4">
            <w:r w:rsidRPr="00A76AB4">
              <w:rPr>
                <w:b/>
                <w:bCs/>
              </w:rPr>
              <w:t>4. Область формирования безопасного поведения</w:t>
            </w:r>
          </w:p>
        </w:tc>
      </w:tr>
      <w:tr w:rsidR="00A76AB4" w:rsidRPr="00A76AB4" w14:paraId="49F0FC2E" w14:textId="77777777" w:rsidTr="00A76AB4">
        <w:tc>
          <w:tcPr>
            <w:tcW w:w="7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C9488" w14:textId="77777777" w:rsidR="00A76AB4" w:rsidRPr="00A76AB4" w:rsidRDefault="00A76AB4" w:rsidP="00A76AB4">
            <w:r w:rsidRPr="00A76AB4">
              <w:lastRenderedPageBreak/>
              <w:t>Имеет представление об опасных для человека ситуациях в быту, в природе и способах правильного поведения; о правилах безопасности дорожного движения в качестве пешехода и пассажира транспортного средства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8B15A7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A5F0A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ACE563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E8F03D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5535DE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005A17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8D1964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1406E3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593272" w14:textId="77777777" w:rsidR="00A76AB4" w:rsidRPr="00A76AB4" w:rsidRDefault="00A76AB4" w:rsidP="00A76AB4">
            <w:r w:rsidRPr="00A76AB4">
              <w:t> </w:t>
            </w:r>
          </w:p>
        </w:tc>
      </w:tr>
      <w:tr w:rsidR="00A76AB4" w:rsidRPr="00A76AB4" w14:paraId="7D21DA33" w14:textId="77777777" w:rsidTr="00A76AB4">
        <w:tc>
          <w:tcPr>
            <w:tcW w:w="7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075677" w14:textId="77777777" w:rsidR="00A76AB4" w:rsidRPr="00A76AB4" w:rsidRDefault="00A76AB4" w:rsidP="00A76AB4">
            <w:r w:rsidRPr="00A76AB4">
              <w:t>Относится осторожно и осмотрительно к потенциально опасным для человека ситуациям в общении, в быту, на улице, в природе, в интернет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8CE055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86F333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5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CA898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CAA7B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51F21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4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F804CA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DC7E04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3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B47FB" w14:textId="77777777" w:rsidR="00A76AB4" w:rsidRPr="00A76AB4" w:rsidRDefault="00A76AB4" w:rsidP="00A76AB4">
            <w:r w:rsidRPr="00A76AB4">
              <w:t> </w:t>
            </w:r>
          </w:p>
        </w:tc>
        <w:tc>
          <w:tcPr>
            <w:tcW w:w="2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52AA6" w14:textId="77777777" w:rsidR="00A76AB4" w:rsidRPr="00A76AB4" w:rsidRDefault="00A76AB4" w:rsidP="00A76AB4">
            <w:r w:rsidRPr="00A76AB4">
              <w:t> </w:t>
            </w:r>
          </w:p>
        </w:tc>
      </w:tr>
    </w:tbl>
    <w:p w14:paraId="16BCC3B3" w14:textId="77777777" w:rsidR="00A76AB4" w:rsidRPr="00A76AB4" w:rsidRDefault="00A76AB4" w:rsidP="00A76AB4">
      <w:r w:rsidRPr="00A76AB4">
        <w:t>Приложение 5 к положению о внутренней системе</w:t>
      </w:r>
      <w:r w:rsidRPr="00A76AB4">
        <w:br/>
        <w:t>оценки качества образования МБДОУ Детский сад № 3</w:t>
      </w:r>
    </w:p>
    <w:p w14:paraId="62AC7687" w14:textId="77777777" w:rsidR="00A76AB4" w:rsidRPr="00A76AB4" w:rsidRDefault="00A76AB4" w:rsidP="00A76AB4">
      <w:r w:rsidRPr="00A76AB4">
        <w:rPr>
          <w:b/>
          <w:bCs/>
        </w:rPr>
        <w:t>Карта контроля состояния прогулочного участка</w:t>
      </w:r>
    </w:p>
    <w:tbl>
      <w:tblPr>
        <w:tblW w:w="11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3125"/>
        <w:gridCol w:w="1030"/>
        <w:gridCol w:w="2258"/>
        <w:gridCol w:w="2457"/>
        <w:gridCol w:w="2430"/>
        <w:gridCol w:w="8"/>
      </w:tblGrid>
      <w:tr w:rsidR="00A76AB4" w:rsidRPr="00A76AB4" w14:paraId="577B7AD8" w14:textId="77777777" w:rsidTr="00A76AB4">
        <w:trPr>
          <w:gridAfter w:val="5"/>
          <w:wAfter w:w="8183" w:type="dxa"/>
        </w:trPr>
        <w:tc>
          <w:tcPr>
            <w:tcW w:w="31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4C0458" w14:textId="77777777" w:rsidR="00A76AB4" w:rsidRPr="00A76AB4" w:rsidRDefault="00A76AB4" w:rsidP="00A76AB4">
            <w:r w:rsidRPr="00A76AB4">
              <w:rPr>
                <w:b/>
                <w:bCs/>
              </w:rPr>
              <w:t>Дата:</w:t>
            </w:r>
          </w:p>
        </w:tc>
      </w:tr>
      <w:tr w:rsidR="00A76AB4" w:rsidRPr="00A76AB4" w14:paraId="4FB8AD6E" w14:textId="77777777" w:rsidTr="00A76AB4">
        <w:trPr>
          <w:gridAfter w:val="1"/>
          <w:wAfter w:w="8" w:type="dxa"/>
        </w:trPr>
        <w:tc>
          <w:tcPr>
            <w:tcW w:w="31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248942" w14:textId="77777777" w:rsidR="00A76AB4" w:rsidRPr="00A76AB4" w:rsidRDefault="00A76AB4" w:rsidP="00A76AB4">
            <w:r w:rsidRPr="00A76AB4">
              <w:rPr>
                <w:b/>
                <w:bCs/>
              </w:rPr>
              <w:t>Проверку проводил:</w:t>
            </w:r>
          </w:p>
        </w:tc>
        <w:tc>
          <w:tcPr>
            <w:tcW w:w="8175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B28C2F" w14:textId="30E50A19" w:rsidR="00A76AB4" w:rsidRPr="00A76AB4" w:rsidRDefault="00A76AB4" w:rsidP="00A76AB4"/>
        </w:tc>
      </w:tr>
      <w:tr w:rsidR="00A76AB4" w:rsidRPr="00A76AB4" w14:paraId="5ADC5B86" w14:textId="77777777" w:rsidTr="00A76AB4">
        <w:trPr>
          <w:gridBefore w:val="1"/>
          <w:wBefore w:w="8" w:type="dxa"/>
        </w:trPr>
        <w:tc>
          <w:tcPr>
            <w:tcW w:w="415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E2444D" w14:textId="77777777" w:rsidR="00A76AB4" w:rsidRPr="00A76AB4" w:rsidRDefault="00A76AB4" w:rsidP="00A76AB4">
            <w:r w:rsidRPr="00A76AB4">
              <w:rPr>
                <w:b/>
                <w:bCs/>
              </w:rPr>
              <w:t>Вопросы контроля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633B07" w14:textId="77777777" w:rsidR="00A76AB4" w:rsidRPr="00A76AB4" w:rsidRDefault="00A76AB4" w:rsidP="00A76AB4">
            <w:r w:rsidRPr="00A76AB4">
              <w:rPr>
                <w:b/>
                <w:bCs/>
              </w:rPr>
              <w:t>Критерии оценки</w:t>
            </w:r>
          </w:p>
        </w:tc>
      </w:tr>
      <w:tr w:rsidR="00A76AB4" w:rsidRPr="00A76AB4" w14:paraId="6568670F" w14:textId="77777777" w:rsidTr="00A76AB4">
        <w:trPr>
          <w:gridBefore w:val="1"/>
          <w:wBefore w:w="8" w:type="dxa"/>
        </w:trPr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2B017AB" w14:textId="77777777" w:rsidR="00A76AB4" w:rsidRPr="00A76AB4" w:rsidRDefault="00A76AB4" w:rsidP="00A76AB4"/>
        </w:tc>
        <w:tc>
          <w:tcPr>
            <w:tcW w:w="2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88DBDA" w14:textId="77777777" w:rsidR="00A76AB4" w:rsidRPr="00A76AB4" w:rsidRDefault="00A76AB4" w:rsidP="00A76AB4">
            <w:r w:rsidRPr="00A76AB4">
              <w:rPr>
                <w:b/>
                <w:bCs/>
              </w:rPr>
              <w:t>Выполняется</w:t>
            </w:r>
          </w:p>
        </w:tc>
        <w:tc>
          <w:tcPr>
            <w:tcW w:w="2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672724" w14:textId="77777777" w:rsidR="00A76AB4" w:rsidRPr="00A76AB4" w:rsidRDefault="00A76AB4" w:rsidP="00A76AB4">
            <w:r w:rsidRPr="00A76AB4">
              <w:rPr>
                <w:b/>
                <w:bCs/>
              </w:rPr>
              <w:t>Выполняется с нарушениями</w:t>
            </w:r>
          </w:p>
        </w:tc>
        <w:tc>
          <w:tcPr>
            <w:tcW w:w="243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56DF7" w14:textId="77777777" w:rsidR="00A76AB4" w:rsidRPr="00A76AB4" w:rsidRDefault="00A76AB4" w:rsidP="00A76AB4">
            <w:r w:rsidRPr="00A76AB4">
              <w:rPr>
                <w:b/>
                <w:bCs/>
              </w:rPr>
              <w:t>Не выполняется</w:t>
            </w:r>
          </w:p>
        </w:tc>
      </w:tr>
      <w:tr w:rsidR="00A76AB4" w:rsidRPr="00A76AB4" w14:paraId="713DAC50" w14:textId="77777777" w:rsidTr="00A76AB4">
        <w:trPr>
          <w:gridBefore w:val="1"/>
          <w:wBefore w:w="8" w:type="dxa"/>
        </w:trPr>
        <w:tc>
          <w:tcPr>
            <w:tcW w:w="41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468B7B" w14:textId="77777777" w:rsidR="00A76AB4" w:rsidRPr="00A76AB4" w:rsidRDefault="00A76AB4" w:rsidP="00A76AB4">
            <w:r w:rsidRPr="00A76AB4">
              <w:t>Надежное крепление всего оборудования</w:t>
            </w:r>
          </w:p>
        </w:tc>
        <w:tc>
          <w:tcPr>
            <w:tcW w:w="2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1D024" w14:textId="77777777" w:rsidR="00A76AB4" w:rsidRPr="00A76AB4" w:rsidRDefault="00A76AB4" w:rsidP="00A76AB4">
            <w:r w:rsidRPr="00A76AB4">
              <w:t>Х</w:t>
            </w:r>
          </w:p>
        </w:tc>
        <w:tc>
          <w:tcPr>
            <w:tcW w:w="2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7AC2A1" w14:textId="77777777" w:rsidR="00A76AB4" w:rsidRPr="00A76AB4" w:rsidRDefault="00A76AB4" w:rsidP="00A76AB4"/>
        </w:tc>
        <w:tc>
          <w:tcPr>
            <w:tcW w:w="243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897440" w14:textId="77777777" w:rsidR="00A76AB4" w:rsidRPr="00A76AB4" w:rsidRDefault="00A76AB4" w:rsidP="00A76AB4"/>
        </w:tc>
      </w:tr>
      <w:tr w:rsidR="00A76AB4" w:rsidRPr="00A76AB4" w14:paraId="7499CB27" w14:textId="77777777" w:rsidTr="00A76AB4">
        <w:trPr>
          <w:gridBefore w:val="1"/>
          <w:wBefore w:w="8" w:type="dxa"/>
        </w:trPr>
        <w:tc>
          <w:tcPr>
            <w:tcW w:w="4155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087CEF" w14:textId="77777777" w:rsidR="00A76AB4" w:rsidRPr="00A76AB4" w:rsidRDefault="00A76AB4" w:rsidP="00A76AB4">
            <w:r w:rsidRPr="00A76AB4">
              <w:t>Проведение своевременной уборки участка (от мусора, при наличии):</w:t>
            </w:r>
          </w:p>
          <w:p w14:paraId="6EADD109" w14:textId="77777777" w:rsidR="00A76AB4" w:rsidRPr="00A76AB4" w:rsidRDefault="00A76AB4" w:rsidP="00A76AB4">
            <w:r w:rsidRPr="00A76AB4">
              <w:t>утро</w:t>
            </w:r>
          </w:p>
        </w:tc>
        <w:tc>
          <w:tcPr>
            <w:tcW w:w="2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393BE9" w14:textId="77777777" w:rsidR="00A76AB4" w:rsidRPr="00A76AB4" w:rsidRDefault="00A76AB4" w:rsidP="00A76AB4">
            <w:r w:rsidRPr="00A76AB4">
              <w:t>Х</w:t>
            </w:r>
          </w:p>
        </w:tc>
        <w:tc>
          <w:tcPr>
            <w:tcW w:w="2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BC1404" w14:textId="77777777" w:rsidR="00A76AB4" w:rsidRPr="00A76AB4" w:rsidRDefault="00A76AB4" w:rsidP="00A76AB4"/>
        </w:tc>
        <w:tc>
          <w:tcPr>
            <w:tcW w:w="243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58A409" w14:textId="77777777" w:rsidR="00A76AB4" w:rsidRPr="00A76AB4" w:rsidRDefault="00A76AB4" w:rsidP="00A76AB4"/>
        </w:tc>
      </w:tr>
      <w:tr w:rsidR="00A76AB4" w:rsidRPr="00A76AB4" w14:paraId="748BF6DF" w14:textId="77777777" w:rsidTr="00A76AB4">
        <w:trPr>
          <w:gridBefore w:val="1"/>
          <w:wBefore w:w="8" w:type="dxa"/>
        </w:trPr>
        <w:tc>
          <w:tcPr>
            <w:tcW w:w="415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1387DC" w14:textId="77777777" w:rsidR="00A76AB4" w:rsidRPr="00A76AB4" w:rsidRDefault="00A76AB4" w:rsidP="00A76AB4">
            <w:r w:rsidRPr="00A76AB4">
              <w:t>обед</w:t>
            </w:r>
          </w:p>
        </w:tc>
        <w:tc>
          <w:tcPr>
            <w:tcW w:w="2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4FE3F4" w14:textId="77777777" w:rsidR="00A76AB4" w:rsidRPr="00A76AB4" w:rsidRDefault="00A76AB4" w:rsidP="00A76AB4">
            <w:r w:rsidRPr="00A76AB4">
              <w:t>Х</w:t>
            </w:r>
          </w:p>
        </w:tc>
        <w:tc>
          <w:tcPr>
            <w:tcW w:w="2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8EA18" w14:textId="77777777" w:rsidR="00A76AB4" w:rsidRPr="00A76AB4" w:rsidRDefault="00A76AB4" w:rsidP="00A76AB4"/>
        </w:tc>
        <w:tc>
          <w:tcPr>
            <w:tcW w:w="243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98E7C" w14:textId="77777777" w:rsidR="00A76AB4" w:rsidRPr="00A76AB4" w:rsidRDefault="00A76AB4" w:rsidP="00A76AB4"/>
        </w:tc>
      </w:tr>
      <w:tr w:rsidR="00A76AB4" w:rsidRPr="00A76AB4" w14:paraId="5DDF6CE6" w14:textId="77777777" w:rsidTr="00A76AB4">
        <w:trPr>
          <w:gridBefore w:val="1"/>
          <w:wBefore w:w="8" w:type="dxa"/>
        </w:trPr>
        <w:tc>
          <w:tcPr>
            <w:tcW w:w="4155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AC252" w14:textId="77777777" w:rsidR="00A76AB4" w:rsidRPr="00A76AB4" w:rsidRDefault="00A76AB4" w:rsidP="00A76AB4">
            <w:r w:rsidRPr="00A76AB4">
              <w:lastRenderedPageBreak/>
              <w:t>Мытье веранд:</w:t>
            </w:r>
          </w:p>
          <w:p w14:paraId="3E4DA0A0" w14:textId="77777777" w:rsidR="00A76AB4" w:rsidRPr="00A76AB4" w:rsidRDefault="00A76AB4" w:rsidP="00A76AB4">
            <w:r w:rsidRPr="00A76AB4">
              <w:t>утро</w:t>
            </w:r>
          </w:p>
        </w:tc>
        <w:tc>
          <w:tcPr>
            <w:tcW w:w="2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17F5FD" w14:textId="77777777" w:rsidR="00A76AB4" w:rsidRPr="00A76AB4" w:rsidRDefault="00A76AB4" w:rsidP="00A76AB4">
            <w:r w:rsidRPr="00A76AB4">
              <w:t>Х</w:t>
            </w:r>
          </w:p>
        </w:tc>
        <w:tc>
          <w:tcPr>
            <w:tcW w:w="2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44B8EA" w14:textId="77777777" w:rsidR="00A76AB4" w:rsidRPr="00A76AB4" w:rsidRDefault="00A76AB4" w:rsidP="00A76AB4"/>
        </w:tc>
        <w:tc>
          <w:tcPr>
            <w:tcW w:w="243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69FDB" w14:textId="77777777" w:rsidR="00A76AB4" w:rsidRPr="00A76AB4" w:rsidRDefault="00A76AB4" w:rsidP="00A76AB4"/>
        </w:tc>
      </w:tr>
      <w:tr w:rsidR="00A76AB4" w:rsidRPr="00A76AB4" w14:paraId="219ED74F" w14:textId="77777777" w:rsidTr="00A76AB4">
        <w:trPr>
          <w:gridBefore w:val="1"/>
          <w:wBefore w:w="8" w:type="dxa"/>
        </w:trPr>
        <w:tc>
          <w:tcPr>
            <w:tcW w:w="415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619350" w14:textId="77777777" w:rsidR="00A76AB4" w:rsidRPr="00A76AB4" w:rsidRDefault="00A76AB4" w:rsidP="00A76AB4">
            <w:r w:rsidRPr="00A76AB4">
              <w:t>обед</w:t>
            </w:r>
          </w:p>
        </w:tc>
        <w:tc>
          <w:tcPr>
            <w:tcW w:w="2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5D4326" w14:textId="77777777" w:rsidR="00A76AB4" w:rsidRPr="00A76AB4" w:rsidRDefault="00A76AB4" w:rsidP="00A76AB4">
            <w:r w:rsidRPr="00A76AB4">
              <w:t>Х</w:t>
            </w:r>
          </w:p>
        </w:tc>
        <w:tc>
          <w:tcPr>
            <w:tcW w:w="2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5CF8A" w14:textId="77777777" w:rsidR="00A76AB4" w:rsidRPr="00A76AB4" w:rsidRDefault="00A76AB4" w:rsidP="00A76AB4"/>
        </w:tc>
        <w:tc>
          <w:tcPr>
            <w:tcW w:w="243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57A698" w14:textId="77777777" w:rsidR="00A76AB4" w:rsidRPr="00A76AB4" w:rsidRDefault="00A76AB4" w:rsidP="00A76AB4"/>
        </w:tc>
      </w:tr>
      <w:tr w:rsidR="00A76AB4" w:rsidRPr="00A76AB4" w14:paraId="599F708C" w14:textId="77777777" w:rsidTr="00A76AB4">
        <w:trPr>
          <w:gridBefore w:val="1"/>
          <w:wBefore w:w="8" w:type="dxa"/>
        </w:trPr>
        <w:tc>
          <w:tcPr>
            <w:tcW w:w="41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6AD1E" w14:textId="77777777" w:rsidR="00A76AB4" w:rsidRPr="00A76AB4" w:rsidRDefault="00A76AB4" w:rsidP="00A76AB4">
            <w:r w:rsidRPr="00A76AB4">
              <w:t>Наличие песка в песочнице</w:t>
            </w:r>
          </w:p>
        </w:tc>
        <w:tc>
          <w:tcPr>
            <w:tcW w:w="2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1C3350" w14:textId="77777777" w:rsidR="00A76AB4" w:rsidRPr="00A76AB4" w:rsidRDefault="00A76AB4" w:rsidP="00A76AB4">
            <w:r w:rsidRPr="00A76AB4">
              <w:t>Х</w:t>
            </w:r>
          </w:p>
        </w:tc>
        <w:tc>
          <w:tcPr>
            <w:tcW w:w="2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94E9E" w14:textId="77777777" w:rsidR="00A76AB4" w:rsidRPr="00A76AB4" w:rsidRDefault="00A76AB4" w:rsidP="00A76AB4"/>
        </w:tc>
        <w:tc>
          <w:tcPr>
            <w:tcW w:w="243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79D2F9" w14:textId="77777777" w:rsidR="00A76AB4" w:rsidRPr="00A76AB4" w:rsidRDefault="00A76AB4" w:rsidP="00A76AB4"/>
        </w:tc>
      </w:tr>
      <w:tr w:rsidR="00A76AB4" w:rsidRPr="00A76AB4" w14:paraId="6C547BE3" w14:textId="77777777" w:rsidTr="00A76AB4">
        <w:trPr>
          <w:gridBefore w:val="1"/>
          <w:wBefore w:w="8" w:type="dxa"/>
        </w:trPr>
        <w:tc>
          <w:tcPr>
            <w:tcW w:w="4155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AD9FBF" w14:textId="77777777" w:rsidR="00A76AB4" w:rsidRPr="00A76AB4" w:rsidRDefault="00A76AB4" w:rsidP="00A76AB4">
            <w:r w:rsidRPr="00A76AB4">
              <w:t>Полив песка в песочнице (горячей водой):</w:t>
            </w:r>
          </w:p>
          <w:p w14:paraId="23D64A04" w14:textId="77777777" w:rsidR="00A76AB4" w:rsidRPr="00A76AB4" w:rsidRDefault="00A76AB4" w:rsidP="00A76AB4">
            <w:r w:rsidRPr="00A76AB4">
              <w:t>утро</w:t>
            </w:r>
          </w:p>
        </w:tc>
        <w:tc>
          <w:tcPr>
            <w:tcW w:w="2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E236F2" w14:textId="77777777" w:rsidR="00A76AB4" w:rsidRPr="00A76AB4" w:rsidRDefault="00A76AB4" w:rsidP="00A76AB4">
            <w:r w:rsidRPr="00A76AB4">
              <w:t>Х</w:t>
            </w:r>
          </w:p>
        </w:tc>
        <w:tc>
          <w:tcPr>
            <w:tcW w:w="2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2C44B" w14:textId="77777777" w:rsidR="00A76AB4" w:rsidRPr="00A76AB4" w:rsidRDefault="00A76AB4" w:rsidP="00A76AB4"/>
        </w:tc>
        <w:tc>
          <w:tcPr>
            <w:tcW w:w="243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115E1E" w14:textId="77777777" w:rsidR="00A76AB4" w:rsidRPr="00A76AB4" w:rsidRDefault="00A76AB4" w:rsidP="00A76AB4"/>
        </w:tc>
      </w:tr>
      <w:tr w:rsidR="00A76AB4" w:rsidRPr="00A76AB4" w14:paraId="19180EB4" w14:textId="77777777" w:rsidTr="00A76AB4">
        <w:trPr>
          <w:gridBefore w:val="1"/>
          <w:wBefore w:w="8" w:type="dxa"/>
        </w:trPr>
        <w:tc>
          <w:tcPr>
            <w:tcW w:w="415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1AF40" w14:textId="77777777" w:rsidR="00A76AB4" w:rsidRPr="00A76AB4" w:rsidRDefault="00A76AB4" w:rsidP="00A76AB4">
            <w:r w:rsidRPr="00A76AB4">
              <w:t>обед</w:t>
            </w:r>
          </w:p>
        </w:tc>
        <w:tc>
          <w:tcPr>
            <w:tcW w:w="2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4CE06D" w14:textId="77777777" w:rsidR="00A76AB4" w:rsidRPr="00A76AB4" w:rsidRDefault="00A76AB4" w:rsidP="00A76AB4">
            <w:r w:rsidRPr="00A76AB4">
              <w:t>Х</w:t>
            </w:r>
          </w:p>
        </w:tc>
        <w:tc>
          <w:tcPr>
            <w:tcW w:w="2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A7596" w14:textId="77777777" w:rsidR="00A76AB4" w:rsidRPr="00A76AB4" w:rsidRDefault="00A76AB4" w:rsidP="00A76AB4"/>
        </w:tc>
        <w:tc>
          <w:tcPr>
            <w:tcW w:w="243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8DE85E" w14:textId="77777777" w:rsidR="00A76AB4" w:rsidRPr="00A76AB4" w:rsidRDefault="00A76AB4" w:rsidP="00A76AB4"/>
        </w:tc>
      </w:tr>
      <w:tr w:rsidR="00A76AB4" w:rsidRPr="00A76AB4" w14:paraId="4D45C307" w14:textId="77777777" w:rsidTr="00A76AB4">
        <w:trPr>
          <w:gridBefore w:val="1"/>
          <w:wBefore w:w="8" w:type="dxa"/>
        </w:trPr>
        <w:tc>
          <w:tcPr>
            <w:tcW w:w="41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8DDD8" w14:textId="77777777" w:rsidR="00A76AB4" w:rsidRPr="00A76AB4" w:rsidRDefault="00A76AB4" w:rsidP="00A76AB4">
            <w:r w:rsidRPr="00A76AB4">
              <w:t>Наличие укрывного материала для песочницы</w:t>
            </w:r>
          </w:p>
        </w:tc>
        <w:tc>
          <w:tcPr>
            <w:tcW w:w="2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378C4" w14:textId="77777777" w:rsidR="00A76AB4" w:rsidRPr="00A76AB4" w:rsidRDefault="00A76AB4" w:rsidP="00A76AB4">
            <w:r w:rsidRPr="00A76AB4">
              <w:t>Х</w:t>
            </w:r>
          </w:p>
        </w:tc>
        <w:tc>
          <w:tcPr>
            <w:tcW w:w="2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CD41E" w14:textId="77777777" w:rsidR="00A76AB4" w:rsidRPr="00A76AB4" w:rsidRDefault="00A76AB4" w:rsidP="00A76AB4"/>
        </w:tc>
        <w:tc>
          <w:tcPr>
            <w:tcW w:w="243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023F5E" w14:textId="77777777" w:rsidR="00A76AB4" w:rsidRPr="00A76AB4" w:rsidRDefault="00A76AB4" w:rsidP="00A76AB4"/>
        </w:tc>
      </w:tr>
      <w:tr w:rsidR="00A76AB4" w:rsidRPr="00A76AB4" w14:paraId="443F520E" w14:textId="77777777" w:rsidTr="00A76AB4">
        <w:trPr>
          <w:gridBefore w:val="1"/>
          <w:wBefore w:w="8" w:type="dxa"/>
        </w:trPr>
        <w:tc>
          <w:tcPr>
            <w:tcW w:w="4155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7C122" w14:textId="77777777" w:rsidR="00A76AB4" w:rsidRPr="00A76AB4" w:rsidRDefault="00A76AB4" w:rsidP="00A76AB4">
            <w:r w:rsidRPr="00A76AB4">
              <w:t>Полив участка (в жаркую погоду при необходимости):</w:t>
            </w:r>
          </w:p>
          <w:p w14:paraId="2998E3CF" w14:textId="77777777" w:rsidR="00A76AB4" w:rsidRPr="00A76AB4" w:rsidRDefault="00A76AB4" w:rsidP="00A76AB4">
            <w:r w:rsidRPr="00A76AB4">
              <w:t>утро</w:t>
            </w:r>
          </w:p>
        </w:tc>
        <w:tc>
          <w:tcPr>
            <w:tcW w:w="2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8475A" w14:textId="77777777" w:rsidR="00A76AB4" w:rsidRPr="00A76AB4" w:rsidRDefault="00A76AB4" w:rsidP="00A76AB4"/>
        </w:tc>
        <w:tc>
          <w:tcPr>
            <w:tcW w:w="2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8628A7" w14:textId="77777777" w:rsidR="00A76AB4" w:rsidRPr="00A76AB4" w:rsidRDefault="00A76AB4" w:rsidP="00A76AB4"/>
        </w:tc>
        <w:tc>
          <w:tcPr>
            <w:tcW w:w="243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D26A29" w14:textId="77777777" w:rsidR="00A76AB4" w:rsidRPr="00A76AB4" w:rsidRDefault="00A76AB4" w:rsidP="00A76AB4">
            <w:r w:rsidRPr="00A76AB4">
              <w:t>Х</w:t>
            </w:r>
          </w:p>
        </w:tc>
      </w:tr>
      <w:tr w:rsidR="00A76AB4" w:rsidRPr="00A76AB4" w14:paraId="399B6057" w14:textId="77777777" w:rsidTr="00A76AB4">
        <w:trPr>
          <w:gridBefore w:val="1"/>
          <w:wBefore w:w="8" w:type="dxa"/>
        </w:trPr>
        <w:tc>
          <w:tcPr>
            <w:tcW w:w="4155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3BAE8A" w14:textId="77777777" w:rsidR="00A76AB4" w:rsidRPr="00A76AB4" w:rsidRDefault="00A76AB4" w:rsidP="00A76AB4">
            <w:r w:rsidRPr="00A76AB4">
              <w:t>обед</w:t>
            </w:r>
          </w:p>
        </w:tc>
        <w:tc>
          <w:tcPr>
            <w:tcW w:w="2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3BA9A" w14:textId="77777777" w:rsidR="00A76AB4" w:rsidRPr="00A76AB4" w:rsidRDefault="00A76AB4" w:rsidP="00A76AB4"/>
        </w:tc>
        <w:tc>
          <w:tcPr>
            <w:tcW w:w="2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A70F3" w14:textId="77777777" w:rsidR="00A76AB4" w:rsidRPr="00A76AB4" w:rsidRDefault="00A76AB4" w:rsidP="00A76AB4"/>
        </w:tc>
        <w:tc>
          <w:tcPr>
            <w:tcW w:w="243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0BED4C" w14:textId="77777777" w:rsidR="00A76AB4" w:rsidRPr="00A76AB4" w:rsidRDefault="00A76AB4" w:rsidP="00A76AB4">
            <w:r w:rsidRPr="00A76AB4">
              <w:t>Х</w:t>
            </w:r>
          </w:p>
        </w:tc>
      </w:tr>
      <w:tr w:rsidR="00A76AB4" w:rsidRPr="00A76AB4" w14:paraId="0F8BF11F" w14:textId="77777777" w:rsidTr="00A76AB4">
        <w:trPr>
          <w:gridBefore w:val="1"/>
          <w:wBefore w:w="8" w:type="dxa"/>
        </w:trPr>
        <w:tc>
          <w:tcPr>
            <w:tcW w:w="415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CBBA62" w14:textId="77777777" w:rsidR="00A76AB4" w:rsidRPr="00A76AB4" w:rsidRDefault="00A76AB4" w:rsidP="00A76AB4">
            <w:r w:rsidRPr="00A76AB4">
              <w:t>Чистота выносного материала (своевременное мытье игрового оборудования)</w:t>
            </w:r>
          </w:p>
        </w:tc>
        <w:tc>
          <w:tcPr>
            <w:tcW w:w="2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B9EDBC" w14:textId="77777777" w:rsidR="00A76AB4" w:rsidRPr="00A76AB4" w:rsidRDefault="00A76AB4" w:rsidP="00A76AB4">
            <w:r w:rsidRPr="00A76AB4">
              <w:t>Х</w:t>
            </w:r>
          </w:p>
        </w:tc>
        <w:tc>
          <w:tcPr>
            <w:tcW w:w="24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21E9D" w14:textId="77777777" w:rsidR="00A76AB4" w:rsidRPr="00A76AB4" w:rsidRDefault="00A76AB4" w:rsidP="00A76AB4"/>
        </w:tc>
        <w:tc>
          <w:tcPr>
            <w:tcW w:w="243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D344A" w14:textId="77777777" w:rsidR="00A76AB4" w:rsidRPr="00A76AB4" w:rsidRDefault="00A76AB4" w:rsidP="00A76AB4"/>
        </w:tc>
      </w:tr>
    </w:tbl>
    <w:p w14:paraId="06ADFDDE" w14:textId="77777777" w:rsidR="00A76AB4" w:rsidRPr="00A76AB4" w:rsidRDefault="00A76AB4" w:rsidP="00A76AB4">
      <w:r w:rsidRPr="00A76AB4">
        <w:t> </w:t>
      </w:r>
    </w:p>
    <w:p w14:paraId="4A746667" w14:textId="77777777" w:rsidR="00A76AB4" w:rsidRDefault="00A76AB4"/>
    <w:sectPr w:rsidR="00A76AB4" w:rsidSect="00A76A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4F14"/>
    <w:multiLevelType w:val="multilevel"/>
    <w:tmpl w:val="E5F0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B265B"/>
    <w:multiLevelType w:val="multilevel"/>
    <w:tmpl w:val="70D4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259A0"/>
    <w:multiLevelType w:val="multilevel"/>
    <w:tmpl w:val="38C4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20121"/>
    <w:multiLevelType w:val="multilevel"/>
    <w:tmpl w:val="14A0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518C3"/>
    <w:multiLevelType w:val="multilevel"/>
    <w:tmpl w:val="2D0A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45AB2"/>
    <w:multiLevelType w:val="multilevel"/>
    <w:tmpl w:val="3552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A62A8"/>
    <w:multiLevelType w:val="multilevel"/>
    <w:tmpl w:val="366E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8B1A2E"/>
    <w:multiLevelType w:val="multilevel"/>
    <w:tmpl w:val="28AC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B7E6D"/>
    <w:multiLevelType w:val="multilevel"/>
    <w:tmpl w:val="FFE2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9F17A9"/>
    <w:multiLevelType w:val="multilevel"/>
    <w:tmpl w:val="E1B2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6C6F4E"/>
    <w:multiLevelType w:val="multilevel"/>
    <w:tmpl w:val="B91E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89050F"/>
    <w:multiLevelType w:val="multilevel"/>
    <w:tmpl w:val="93D0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CE56AB"/>
    <w:multiLevelType w:val="multilevel"/>
    <w:tmpl w:val="7154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B155E7"/>
    <w:multiLevelType w:val="multilevel"/>
    <w:tmpl w:val="A65A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0390574">
    <w:abstractNumId w:val="13"/>
  </w:num>
  <w:num w:numId="2" w16cid:durableId="188760997">
    <w:abstractNumId w:val="1"/>
  </w:num>
  <w:num w:numId="3" w16cid:durableId="354575153">
    <w:abstractNumId w:val="7"/>
  </w:num>
  <w:num w:numId="4" w16cid:durableId="558177656">
    <w:abstractNumId w:val="4"/>
  </w:num>
  <w:num w:numId="5" w16cid:durableId="1145243599">
    <w:abstractNumId w:val="5"/>
  </w:num>
  <w:num w:numId="6" w16cid:durableId="140928604">
    <w:abstractNumId w:val="8"/>
  </w:num>
  <w:num w:numId="7" w16cid:durableId="313219664">
    <w:abstractNumId w:val="3"/>
  </w:num>
  <w:num w:numId="8" w16cid:durableId="1663505055">
    <w:abstractNumId w:val="12"/>
  </w:num>
  <w:num w:numId="9" w16cid:durableId="1346327048">
    <w:abstractNumId w:val="0"/>
  </w:num>
  <w:num w:numId="10" w16cid:durableId="1694916892">
    <w:abstractNumId w:val="9"/>
  </w:num>
  <w:num w:numId="11" w16cid:durableId="688870491">
    <w:abstractNumId w:val="6"/>
  </w:num>
  <w:num w:numId="12" w16cid:durableId="9066112">
    <w:abstractNumId w:val="2"/>
  </w:num>
  <w:num w:numId="13" w16cid:durableId="840310831">
    <w:abstractNumId w:val="10"/>
  </w:num>
  <w:num w:numId="14" w16cid:durableId="14126550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B4"/>
    <w:rsid w:val="008B4726"/>
    <w:rsid w:val="00A7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82C9"/>
  <w15:chartTrackingRefBased/>
  <w15:docId w15:val="{A9B5C8A2-ED7A-4B77-8543-E338EF57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7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docphrasephrasephwhh">
    <w:name w:val="docphrase_phrase__phwhh"/>
    <w:basedOn w:val="a0"/>
    <w:rsid w:val="00A76AB4"/>
  </w:style>
  <w:style w:type="character" w:customStyle="1" w:styleId="dochighlightcontainerleo6d">
    <w:name w:val="dochighlight_container__leo6d"/>
    <w:basedOn w:val="a0"/>
    <w:rsid w:val="00A76AB4"/>
  </w:style>
  <w:style w:type="character" w:customStyle="1" w:styleId="docinlinefill7w1pl">
    <w:name w:val="docinline_fill__7w1pl"/>
    <w:basedOn w:val="a0"/>
    <w:rsid w:val="00A76AB4"/>
  </w:style>
  <w:style w:type="character" w:customStyle="1" w:styleId="docbookmarkwrapperinrvc">
    <w:name w:val="docbookmark_wrapper__inrvc"/>
    <w:basedOn w:val="a0"/>
    <w:rsid w:val="00A76AB4"/>
  </w:style>
  <w:style w:type="character" w:customStyle="1" w:styleId="popperdropdownspanwrapper01ocx">
    <w:name w:val="popperdropdown_spanwrapper__01ocx"/>
    <w:basedOn w:val="a0"/>
    <w:rsid w:val="00A76AB4"/>
  </w:style>
  <w:style w:type="character" w:styleId="a3">
    <w:name w:val="Strong"/>
    <w:basedOn w:val="a0"/>
    <w:uiPriority w:val="22"/>
    <w:qFormat/>
    <w:rsid w:val="00A76AB4"/>
    <w:rPr>
      <w:b/>
      <w:bCs/>
    </w:rPr>
  </w:style>
  <w:style w:type="character" w:styleId="a4">
    <w:name w:val="Hyperlink"/>
    <w:basedOn w:val="a0"/>
    <w:uiPriority w:val="99"/>
    <w:unhideWhenUsed/>
    <w:rsid w:val="00A76AB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76AB4"/>
    <w:rPr>
      <w:color w:val="800080"/>
      <w:u w:val="single"/>
    </w:rPr>
  </w:style>
  <w:style w:type="paragraph" w:customStyle="1" w:styleId="docattachmentstagk3vbv">
    <w:name w:val="docattachments_tag__k3vbv"/>
    <w:basedOn w:val="a"/>
    <w:rsid w:val="00A7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ocattachmentitemtitle7x00a">
    <w:name w:val="docattachmentitem_title__7x00a"/>
    <w:basedOn w:val="a"/>
    <w:rsid w:val="00A7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ocattachmentitemlinkcontainerbkjd">
    <w:name w:val="docattachmentitem_linkcontainer___bkjd"/>
    <w:basedOn w:val="a"/>
    <w:rsid w:val="00A7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docattachmentitemlinkwithextention6f7jy">
    <w:name w:val="docattachmentitem_linkwithextention__6f7jy"/>
    <w:basedOn w:val="a0"/>
    <w:rsid w:val="00A76AB4"/>
  </w:style>
  <w:style w:type="character" w:customStyle="1" w:styleId="attachcontainerlknq">
    <w:name w:val="attach_container__lkn_q"/>
    <w:basedOn w:val="a0"/>
    <w:rsid w:val="00A76AB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76A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A76AB4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76A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A76AB4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customStyle="1" w:styleId="footertelmain">
    <w:name w:val="footer__tel_main"/>
    <w:basedOn w:val="a"/>
    <w:rsid w:val="00A7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workhours">
    <w:name w:val="workhours"/>
    <w:basedOn w:val="a0"/>
    <w:rsid w:val="00A76AB4"/>
  </w:style>
  <w:style w:type="paragraph" w:customStyle="1" w:styleId="listitem">
    <w:name w:val="list__item"/>
    <w:basedOn w:val="a"/>
    <w:rsid w:val="00A7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Unresolved Mention"/>
    <w:basedOn w:val="a0"/>
    <w:uiPriority w:val="99"/>
    <w:semiHidden/>
    <w:unhideWhenUsed/>
    <w:rsid w:val="00A7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4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3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95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4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5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3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24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27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74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23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40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86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102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679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3468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915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3070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932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7409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954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268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1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6144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426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5021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626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8089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594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3545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670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9630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571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5502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232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5476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7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016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3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8723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5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4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788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278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59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0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7075">
                      <w:marLeft w:val="0"/>
                      <w:marRight w:val="0"/>
                      <w:marTop w:val="7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8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761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43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14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06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27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92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547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536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02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603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339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772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465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3942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508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7705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295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8647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352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737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603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7936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433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1486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6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7772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524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1547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387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609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156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04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18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643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6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2866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7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0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50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12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3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053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2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071">
                      <w:marLeft w:val="0"/>
                      <w:marRight w:val="0"/>
                      <w:marTop w:val="7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8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665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group?groupId=104538293&amp;locale=ru&amp;date=2023-11-13T00%3A00%3A00.000&amp;isStatic=false" TargetMode="External"/><Relationship Id="rId5" Type="http://schemas.openxmlformats.org/officeDocument/2006/relationships/hyperlink" Target="https://1obraz.ru/group?groupId=1597671&amp;locale=ru&amp;date=2023-11-13T00%3A00%3A00.000&amp;isStatic=fal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3170</Words>
  <Characters>18072</Characters>
  <Application>Microsoft Office Word</Application>
  <DocSecurity>0</DocSecurity>
  <Lines>150</Lines>
  <Paragraphs>42</Paragraphs>
  <ScaleCrop>false</ScaleCrop>
  <Company/>
  <LinksUpToDate>false</LinksUpToDate>
  <CharactersWithSpaces>21200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2024-08-12T02:56:00Z</dcterms:created>
  <dcterms:modified xsi:type="dcterms:W3CDTF">2024-08-12T03:01:00Z</dcterms:modified>
</cp:coreProperties>
</file>